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611A" w14:textId="36CAF02F" w:rsidR="008560F0" w:rsidRPr="000F3F9C" w:rsidRDefault="00D83B21">
      <w:pPr>
        <w:pStyle w:val="01BASICDocumentTitleH1"/>
        <w:rPr>
          <w:lang w:val="cy-GB"/>
        </w:rPr>
      </w:pPr>
      <w:r w:rsidRPr="000F3F9C">
        <w:rPr>
          <w:lang w:val="cy-GB"/>
        </w:rPr>
        <w:t>Cronfa Radio Cymunedol</w:t>
      </w:r>
    </w:p>
    <w:p w14:paraId="16C6611B" w14:textId="1AAA66C5" w:rsidR="008560F0" w:rsidRPr="000F3F9C" w:rsidRDefault="00D83B21">
      <w:pPr>
        <w:pStyle w:val="02BASICheading2H2"/>
        <w:rPr>
          <w:lang w:val="cy-GB"/>
        </w:rPr>
      </w:pPr>
      <w:bookmarkStart w:id="0" w:name="_Hlk151643967"/>
      <w:r w:rsidRPr="000F3F9C">
        <w:rPr>
          <w:lang w:val="cy-GB"/>
        </w:rPr>
        <w:t>Ffurflen gais</w:t>
      </w:r>
    </w:p>
    <w:bookmarkEnd w:id="0"/>
    <w:p w14:paraId="16C6611C" w14:textId="77777777" w:rsidR="008560F0" w:rsidRPr="000F3F9C" w:rsidRDefault="00D83B21">
      <w:pPr>
        <w:pStyle w:val="06Unnumberedparagraph"/>
      </w:pPr>
      <w:r w:rsidRPr="000F3F9C">
        <w:fldChar w:fldCharType="begin"/>
      </w:r>
      <w:r w:rsidRPr="000F3F9C">
        <w:instrText xml:space="preserve"> HYPERLINK  "https://www.ofcom.org.uk/cymru/tv-radio-and-on-demand/information-for-industry/radio-broadcasters/community-radio-fund" </w:instrText>
      </w:r>
      <w:r w:rsidRPr="000F3F9C">
        <w:fldChar w:fldCharType="separate"/>
      </w:r>
      <w:r w:rsidRPr="000F3F9C">
        <w:rPr>
          <w:rStyle w:val="Hyperlink"/>
        </w:rPr>
        <w:t>Cronfa Radio Cymunedol – Ffurflen gais – cyfieithiad Cymraeg</w:t>
      </w:r>
      <w:bookmarkStart w:id="1" w:name="_Hlt166655922"/>
      <w:bookmarkStart w:id="2" w:name="_Hlt166655923"/>
      <w:bookmarkEnd w:id="1"/>
      <w:bookmarkEnd w:id="2"/>
      <w:r w:rsidRPr="000F3F9C">
        <w:rPr>
          <w:rStyle w:val="Hyperlink"/>
        </w:rPr>
        <w:fldChar w:fldCharType="end"/>
      </w:r>
    </w:p>
    <w:p w14:paraId="291431EE" w14:textId="414330E2" w:rsidR="00C34E1F" w:rsidRPr="00C34E1F" w:rsidRDefault="00C34E1F" w:rsidP="00B5A239">
      <w:pPr>
        <w:pStyle w:val="05Numberedparagraph"/>
        <w:numPr>
          <w:ilvl w:val="0"/>
          <w:numId w:val="0"/>
        </w:numPr>
        <w:rPr>
          <w:lang w:val="cy-GB"/>
        </w:rPr>
      </w:pPr>
      <w:r w:rsidRPr="00C34E1F">
        <w:rPr>
          <w:lang w:val="cy-GB"/>
        </w:rPr>
        <w:t xml:space="preserve">Cyn cwblhau'r ffurflen gais hon, cyfeiriwch at y </w:t>
      </w:r>
      <w:hyperlink r:id="rId8" w:history="1">
        <w:r w:rsidRPr="00C34E1F">
          <w:rPr>
            <w:rStyle w:val="Hyperlink"/>
            <w:lang w:val="cy-GB"/>
          </w:rPr>
          <w:t>Nodiadau Canllaw cysylltiedig</w:t>
        </w:r>
      </w:hyperlink>
      <w:r w:rsidRPr="00C34E1F">
        <w:rPr>
          <w:lang w:val="cy-GB"/>
        </w:rPr>
        <w:t>, gan gynnwys yr adran ar gymhwysedd i wneud cais am gyllid (y Nodiadau Canllaw).</w:t>
      </w:r>
    </w:p>
    <w:p w14:paraId="5D58E14F" w14:textId="06CC4CE2" w:rsidR="00FA7B64" w:rsidRPr="000F3F9C" w:rsidRDefault="00C34E1F" w:rsidP="00C34E1F">
      <w:pPr>
        <w:pStyle w:val="05Numberedparagraph"/>
        <w:numPr>
          <w:ilvl w:val="0"/>
          <w:numId w:val="0"/>
        </w:numPr>
        <w:rPr>
          <w:lang w:val="cy-GB"/>
        </w:rPr>
      </w:pPr>
      <w:r w:rsidRPr="00B5A239">
        <w:rPr>
          <w:lang w:val="cy-GB"/>
        </w:rPr>
        <w:t>Os cyflwynir cais ar y cyd, dylid enwebu un Trwyddedai fel y prif gyswllt o fewn y ffurflen gais. Bydd y Trwyddedai hwn yn gyfrifol am reoli'r grant a dylai hefyd gwblhau'r datganiad ym mharagraff 7 o'r ffurflen gais. Rhaid darparu unrhyw ddogfennau gorfodol a restrir ym mharagraff 8.1 o'r ffurflen gais ar gyfer y ddau Drwyddedai, lle bo'n berthnasol.</w:t>
      </w:r>
    </w:p>
    <w:p w14:paraId="403F55EF" w14:textId="0A039E8C" w:rsidR="00F90469" w:rsidRPr="000F3F9C" w:rsidRDefault="00F83A3F" w:rsidP="0022724F">
      <w:pPr>
        <w:pStyle w:val="02BASICheading2H2"/>
        <w:rPr>
          <w:lang w:val="cy-GB"/>
        </w:rPr>
      </w:pPr>
      <w:r w:rsidRPr="000F3F9C">
        <w:rPr>
          <w:lang w:val="cy-GB"/>
        </w:rPr>
        <w:t xml:space="preserve">Prif gyswllt </w:t>
      </w:r>
      <w:r w:rsidR="000F3F9C" w:rsidRPr="000F3F9C">
        <w:rPr>
          <w:lang w:val="cy-GB"/>
        </w:rPr>
        <w:t>y cais</w:t>
      </w:r>
    </w:p>
    <w:p w14:paraId="16C6611E" w14:textId="4C195365" w:rsidR="008560F0" w:rsidRPr="000F3F9C" w:rsidRDefault="00130715" w:rsidP="00184EE0">
      <w:pPr>
        <w:pStyle w:val="05Numberedparagraph"/>
        <w:numPr>
          <w:ilvl w:val="0"/>
          <w:numId w:val="0"/>
        </w:numPr>
        <w:rPr>
          <w:lang w:val="cy-GB"/>
        </w:rPr>
      </w:pPr>
      <w:r w:rsidRPr="00B5A239">
        <w:rPr>
          <w:lang w:val="cy-GB"/>
        </w:rPr>
        <w:t xml:space="preserve">Enw a manylion cyswllt y prif gyswllt </w:t>
      </w:r>
      <w:r w:rsidR="003D1DC2" w:rsidRPr="00B5A239">
        <w:rPr>
          <w:lang w:val="cy-GB"/>
        </w:rPr>
        <w:t>y</w:t>
      </w:r>
      <w:r w:rsidRPr="00B5A239">
        <w:rPr>
          <w:lang w:val="cy-GB"/>
        </w:rPr>
        <w:t>cais</w:t>
      </w:r>
      <w:r w:rsidR="003D1DC2" w:rsidRPr="00B5A239">
        <w:rPr>
          <w:lang w:val="cy-GB"/>
        </w:rPr>
        <w:t xml:space="preserve"> ar gyfer y</w:t>
      </w:r>
      <w:r w:rsidRPr="00B5A239">
        <w:rPr>
          <w:lang w:val="cy-GB"/>
        </w:rPr>
        <w:t xml:space="preserve"> </w:t>
      </w:r>
      <w:r w:rsidR="003D1DC2" w:rsidRPr="00B5A239">
        <w:rPr>
          <w:lang w:val="cy-GB"/>
        </w:rPr>
        <w:t>G</w:t>
      </w:r>
      <w:r w:rsidRPr="00B5A239">
        <w:rPr>
          <w:lang w:val="cy-GB"/>
        </w:rPr>
        <w:t>ronfa</w:t>
      </w:r>
      <w:r w:rsidR="00C34E1F" w:rsidRPr="00B5A239">
        <w:rPr>
          <w:lang w:val="cy-GB"/>
        </w:rPr>
        <w:t xml:space="preserve"> Radio Cymunedol (Y Gronfa)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8560F0" w:rsidRPr="000F3F9C" w14:paraId="16C66121" w14:textId="77777777" w:rsidTr="67F37B0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1F" w14:textId="77777777" w:rsidR="008560F0" w:rsidRPr="000F3F9C" w:rsidRDefault="00D83B21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Enw llawn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0" w14:textId="77777777" w:rsidR="008560F0" w:rsidRPr="000F3F9C" w:rsidRDefault="008560F0"/>
        </w:tc>
      </w:tr>
      <w:tr w:rsidR="008560F0" w:rsidRPr="000F3F9C" w14:paraId="16C66124" w14:textId="77777777" w:rsidTr="67F37B06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2" w14:textId="4FA05B14" w:rsidR="008560F0" w:rsidRPr="000F3F9C" w:rsidRDefault="000F3F9C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Swydd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3" w14:textId="006AC0A3" w:rsidR="008560F0" w:rsidRPr="000F3F9C" w:rsidRDefault="008560F0"/>
        </w:tc>
      </w:tr>
      <w:tr w:rsidR="008560F0" w:rsidRPr="000F3F9C" w14:paraId="16C66127" w14:textId="77777777" w:rsidTr="67F37B06">
        <w:trPr>
          <w:trHeight w:val="469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5" w14:textId="45C6ECF3" w:rsidR="008560F0" w:rsidRPr="000F3F9C" w:rsidRDefault="00D83B21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Cyfeiriad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6" w14:textId="0041393C" w:rsidR="008560F0" w:rsidRPr="000F3F9C" w:rsidRDefault="008560F0"/>
        </w:tc>
      </w:tr>
      <w:tr w:rsidR="008560F0" w:rsidRPr="000F3F9C" w14:paraId="16C6612A" w14:textId="77777777" w:rsidTr="67F37B06">
        <w:trPr>
          <w:trHeight w:val="469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8" w14:textId="15B46537" w:rsidR="008560F0" w:rsidRPr="000F3F9C" w:rsidRDefault="00D83B21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Ffôn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9" w14:textId="5B157295" w:rsidR="008560F0" w:rsidRPr="000F3F9C" w:rsidRDefault="008560F0"/>
        </w:tc>
      </w:tr>
      <w:tr w:rsidR="008560F0" w:rsidRPr="000F3F9C" w14:paraId="16C6612D" w14:textId="77777777" w:rsidTr="67F37B06">
        <w:trPr>
          <w:trHeight w:val="469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B" w14:textId="7E38E385" w:rsidR="008560F0" w:rsidRPr="000F3F9C" w:rsidRDefault="00D83B21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E-bost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2C" w14:textId="77777777" w:rsidR="008560F0" w:rsidRPr="000F3F9C" w:rsidRDefault="008560F0"/>
        </w:tc>
      </w:tr>
    </w:tbl>
    <w:p w14:paraId="209BE6E8" w14:textId="77777777" w:rsidR="00036FC2" w:rsidRPr="000F3F9C" w:rsidRDefault="00036FC2">
      <w:pPr>
        <w:pStyle w:val="06Unnumberedparagraph"/>
      </w:pPr>
    </w:p>
    <w:p w14:paraId="764AACC2" w14:textId="54CE9BD0" w:rsidR="00F90469" w:rsidRPr="000F3F9C" w:rsidRDefault="00036FC2" w:rsidP="00BC70D9">
      <w:pPr>
        <w:pStyle w:val="02BASICheading2H2"/>
        <w:rPr>
          <w:lang w:val="cy-GB"/>
        </w:rPr>
      </w:pPr>
      <w:r w:rsidRPr="000F3F9C">
        <w:rPr>
          <w:lang w:val="cy-GB"/>
        </w:rPr>
        <w:t>Person sydd ag awdurdod i lofnodi'r Cytundeb Grant</w:t>
      </w:r>
    </w:p>
    <w:p w14:paraId="16C6612F" w14:textId="5AD54936" w:rsidR="008560F0" w:rsidRPr="000F3F9C" w:rsidRDefault="4EAD907B" w:rsidP="3B4ECB0F">
      <w:pPr>
        <w:pStyle w:val="05Numberedparagraph"/>
        <w:numPr>
          <w:ilvl w:val="0"/>
          <w:numId w:val="0"/>
        </w:numPr>
        <w:rPr>
          <w:b/>
          <w:bCs/>
          <w:lang w:val="cy-GB"/>
        </w:rPr>
      </w:pPr>
      <w:r w:rsidRPr="3B4ECB0F">
        <w:rPr>
          <w:lang w:val="cy-GB"/>
        </w:rPr>
        <w:t xml:space="preserve">Enw a chyfeiriad e-bost cyfarwyddwr neu ysgrifennydd </w:t>
      </w:r>
      <w:r w:rsidR="00031ADE" w:rsidRPr="3B4ECB0F">
        <w:rPr>
          <w:lang w:val="cy-GB"/>
        </w:rPr>
        <w:t xml:space="preserve">y </w:t>
      </w:r>
      <w:r w:rsidRPr="3B4ECB0F">
        <w:rPr>
          <w:lang w:val="cy-GB"/>
        </w:rPr>
        <w:t>cwmni (a restrir ar Dŷ'r Cwmnïau), neu yn achos unrhyw sefydliad arall</w:t>
      </w:r>
      <w:r w:rsidR="000F3F9C" w:rsidRPr="3B4ECB0F">
        <w:rPr>
          <w:lang w:val="cy-GB"/>
        </w:rPr>
        <w:t>,</w:t>
      </w:r>
      <w:r w:rsidRPr="3B4ECB0F">
        <w:rPr>
          <w:lang w:val="cy-GB"/>
        </w:rPr>
        <w:t xml:space="preserve"> person perthnasol, sydd ag awdurdod i lofnodi'r Cytundeb Grant. </w:t>
      </w:r>
      <w:r w:rsidR="238146C6" w:rsidRPr="3B4ECB0F">
        <w:rPr>
          <w:b/>
          <w:bCs/>
          <w:lang w:val="cy-GB"/>
        </w:rPr>
        <w:t xml:space="preserve">Rhaid i'r unigolyn hwn fod yn wahanol i'r unigolyn a restrir fel prif gyswllt y cais </w:t>
      </w:r>
      <w:r w:rsidR="00276B51" w:rsidRPr="3B4ECB0F">
        <w:rPr>
          <w:b/>
          <w:bCs/>
          <w:lang w:val="cy-GB"/>
        </w:rPr>
        <w:t xml:space="preserve">yn y tabl </w:t>
      </w:r>
      <w:r w:rsidR="00146DB0" w:rsidRPr="3B4ECB0F">
        <w:rPr>
          <w:b/>
          <w:bCs/>
          <w:lang w:val="cy-GB"/>
        </w:rPr>
        <w:t>uchod.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8560F0" w:rsidRPr="000F3F9C" w14:paraId="16C66132" w14:textId="77777777">
        <w:trPr>
          <w:trHeight w:val="46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30" w14:textId="77777777" w:rsidR="008560F0" w:rsidRPr="000F3F9C" w:rsidRDefault="00D83B21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Enw llawn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31" w14:textId="77777777" w:rsidR="008560F0" w:rsidRPr="000F3F9C" w:rsidRDefault="008560F0"/>
        </w:tc>
      </w:tr>
      <w:tr w:rsidR="008560F0" w:rsidRPr="000F3F9C" w14:paraId="16C66135" w14:textId="77777777">
        <w:trPr>
          <w:trHeight w:val="47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33" w14:textId="70A20527" w:rsidR="008560F0" w:rsidRPr="000F3F9C" w:rsidRDefault="000F3F9C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Swydd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34" w14:textId="77777777" w:rsidR="008560F0" w:rsidRPr="000F3F9C" w:rsidRDefault="008560F0"/>
        </w:tc>
      </w:tr>
      <w:tr w:rsidR="008560F0" w:rsidRPr="000F3F9C" w14:paraId="16C66138" w14:textId="77777777">
        <w:trPr>
          <w:trHeight w:val="47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36" w14:textId="77777777" w:rsidR="008560F0" w:rsidRPr="000F3F9C" w:rsidRDefault="00D83B21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E-bost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37" w14:textId="77777777" w:rsidR="008560F0" w:rsidRPr="000F3F9C" w:rsidRDefault="008560F0"/>
        </w:tc>
      </w:tr>
    </w:tbl>
    <w:p w14:paraId="16C66139" w14:textId="77777777" w:rsidR="008560F0" w:rsidRPr="000F3F9C" w:rsidRDefault="008560F0">
      <w:pPr>
        <w:pStyle w:val="06Unnumberedparagraph"/>
      </w:pPr>
    </w:p>
    <w:p w14:paraId="6ADA7D47" w14:textId="1AF90B7D" w:rsidR="00F07BE4" w:rsidRPr="000F3F9C" w:rsidRDefault="00C41B17" w:rsidP="00BC70D9">
      <w:pPr>
        <w:pStyle w:val="02BASICheading2H2"/>
        <w:rPr>
          <w:lang w:val="cy-GB"/>
        </w:rPr>
      </w:pPr>
      <w:r w:rsidRPr="3B4ECB0F">
        <w:rPr>
          <w:lang w:val="cy-GB"/>
        </w:rPr>
        <w:t>Swyddog cyfrifol dynodedig (D</w:t>
      </w:r>
      <w:r w:rsidR="00503EDD" w:rsidRPr="3B4ECB0F">
        <w:rPr>
          <w:lang w:val="cy-GB"/>
        </w:rPr>
        <w:t xml:space="preserve">esignated </w:t>
      </w:r>
      <w:r w:rsidRPr="3B4ECB0F">
        <w:rPr>
          <w:lang w:val="cy-GB"/>
        </w:rPr>
        <w:t>R</w:t>
      </w:r>
      <w:r w:rsidR="00503EDD" w:rsidRPr="3B4ECB0F">
        <w:rPr>
          <w:lang w:val="cy-GB"/>
        </w:rPr>
        <w:t xml:space="preserve">esponsible </w:t>
      </w:r>
      <w:r w:rsidRPr="3B4ECB0F">
        <w:rPr>
          <w:lang w:val="cy-GB"/>
        </w:rPr>
        <w:t>O</w:t>
      </w:r>
      <w:r w:rsidR="00503EDD" w:rsidRPr="3B4ECB0F">
        <w:rPr>
          <w:lang w:val="cy-GB"/>
        </w:rPr>
        <w:t>fficer</w:t>
      </w:r>
      <w:r w:rsidRPr="3B4ECB0F">
        <w:rPr>
          <w:lang w:val="cy-GB"/>
        </w:rPr>
        <w:t>)</w:t>
      </w:r>
    </w:p>
    <w:p w14:paraId="7CAB70C2" w14:textId="21C507A4" w:rsidR="00F83A3F" w:rsidRPr="000F3F9C" w:rsidRDefault="00B5372E" w:rsidP="00F07BE4">
      <w:pPr>
        <w:pStyle w:val="05Numberedparagraph"/>
        <w:numPr>
          <w:ilvl w:val="0"/>
          <w:numId w:val="0"/>
        </w:numPr>
        <w:rPr>
          <w:lang w:val="cy-GB"/>
        </w:rPr>
      </w:pPr>
      <w:r w:rsidRPr="3B4ECB0F">
        <w:rPr>
          <w:lang w:val="cy-GB"/>
        </w:rPr>
        <w:t xml:space="preserve">Enw a chyfeiriad e-bost y </w:t>
      </w:r>
      <w:r w:rsidR="00503EDD" w:rsidRPr="3B4ECB0F">
        <w:rPr>
          <w:lang w:val="cy-GB"/>
        </w:rPr>
        <w:t xml:space="preserve">Swyddog cyfrifol dynodedig </w:t>
      </w:r>
      <w:r w:rsidRPr="3B4ECB0F">
        <w:rPr>
          <w:lang w:val="cy-GB"/>
        </w:rPr>
        <w:t xml:space="preserve">sy'n gyfrifol am oruchwylio gwariant </w:t>
      </w:r>
      <w:r w:rsidR="000F3F9C" w:rsidRPr="3B4ECB0F">
        <w:rPr>
          <w:lang w:val="cy-GB"/>
        </w:rPr>
        <w:t xml:space="preserve">y </w:t>
      </w:r>
      <w:r w:rsidRPr="3B4ECB0F">
        <w:rPr>
          <w:lang w:val="cy-GB"/>
        </w:rPr>
        <w:t>grant, os caiff ei ddyfarnu. Gall hyn fod yn gyfarwyddwr, ysgrifennydd</w:t>
      </w:r>
      <w:r w:rsidR="0062790A" w:rsidRPr="3B4ECB0F">
        <w:rPr>
          <w:lang w:val="cy-GB"/>
        </w:rPr>
        <w:t xml:space="preserve"> y</w:t>
      </w:r>
      <w:r w:rsidRPr="3B4ECB0F">
        <w:rPr>
          <w:lang w:val="cy-GB"/>
        </w:rPr>
        <w:t xml:space="preserve"> cwmni, ymddiriedolwr neu uwch swyddog cyfatebol a gall fod yr un fath â'r person a fydd yn llofnodi'r Cytundeb Grant neu </w:t>
      </w:r>
      <w:r w:rsidR="000F3F9C" w:rsidRPr="3B4ECB0F">
        <w:rPr>
          <w:lang w:val="cy-GB"/>
        </w:rPr>
        <w:t>b</w:t>
      </w:r>
      <w:r w:rsidRPr="3B4ECB0F">
        <w:rPr>
          <w:lang w:val="cy-GB"/>
        </w:rPr>
        <w:t xml:space="preserve">rif gyswllt </w:t>
      </w:r>
      <w:r w:rsidR="000F3F9C" w:rsidRPr="3B4ECB0F">
        <w:rPr>
          <w:lang w:val="cy-GB"/>
        </w:rPr>
        <w:t xml:space="preserve">y </w:t>
      </w:r>
      <w:r w:rsidRPr="3B4ECB0F">
        <w:rPr>
          <w:lang w:val="cy-GB"/>
        </w:rPr>
        <w:t xml:space="preserve">cais. </w:t>
      </w:r>
    </w:p>
    <w:p w14:paraId="09B1FD78" w14:textId="7187DA5E" w:rsidR="00F07BE4" w:rsidRPr="000F3F9C" w:rsidRDefault="00BD6518" w:rsidP="3B4ECB0F">
      <w:pPr>
        <w:pStyle w:val="05Numberedparagraph"/>
        <w:numPr>
          <w:ilvl w:val="0"/>
          <w:numId w:val="0"/>
        </w:numPr>
        <w:rPr>
          <w:b/>
          <w:bCs/>
          <w:lang w:val="cy-GB"/>
        </w:rPr>
      </w:pPr>
      <w:r w:rsidRPr="000F3F9C">
        <w:rPr>
          <w:lang w:val="cy-GB"/>
        </w:rPr>
        <w:lastRenderedPageBreak/>
        <w:t xml:space="preserve">Os yw'r cais yn llwyddiannus, bydd yn ofynnol i'r </w:t>
      </w:r>
      <w:r w:rsidR="227D846F" w:rsidRPr="3B4ECB0F">
        <w:rPr>
          <w:lang w:val="cy-GB"/>
        </w:rPr>
        <w:t>swyddog cyfrifol dynoededig</w:t>
      </w:r>
      <w:r w:rsidRPr="3B4ECB0F">
        <w:rPr>
          <w:lang w:val="cy-GB"/>
        </w:rPr>
        <w:t xml:space="preserve"> lofnodi datganiad cyn i'r grant gael ei ryddhau – gweler paragraffau 2.8 – 2.9 o'r Nodiadau Canllaw</w:t>
      </w:r>
      <w:r w:rsidR="21136150" w:rsidRPr="3B4ECB0F">
        <w:rPr>
          <w:lang w:val="cy-GB"/>
        </w:rPr>
        <w:t xml:space="preserve"> </w:t>
      </w:r>
      <w:r w:rsidRPr="3B4ECB0F">
        <w:rPr>
          <w:rStyle w:val="FootnoteReference"/>
          <w:lang w:val="cy-GB"/>
        </w:rPr>
        <w:footnoteReference w:id="2"/>
      </w:r>
      <w:r w:rsidR="00B154A4" w:rsidRPr="3B4ECB0F">
        <w:rPr>
          <w:lang w:val="cy-GB"/>
        </w:rPr>
        <w:t xml:space="preserve">.  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F07BE4" w:rsidRPr="000F3F9C" w14:paraId="6FD78772" w14:textId="77777777">
        <w:trPr>
          <w:trHeight w:val="46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5A15D" w14:textId="77777777" w:rsidR="00F07BE4" w:rsidRPr="000F3F9C" w:rsidRDefault="00F07BE4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Enw llawn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2C2D" w14:textId="77777777" w:rsidR="00F07BE4" w:rsidRPr="000F3F9C" w:rsidRDefault="00F07BE4"/>
        </w:tc>
      </w:tr>
      <w:tr w:rsidR="00F07BE4" w:rsidRPr="000F3F9C" w14:paraId="240B5E12" w14:textId="77777777">
        <w:trPr>
          <w:trHeight w:val="47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41D18" w14:textId="71FCAD14" w:rsidR="00F07BE4" w:rsidRPr="000F3F9C" w:rsidRDefault="000F3F9C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Swydd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D0527" w14:textId="77777777" w:rsidR="00F07BE4" w:rsidRPr="000F3F9C" w:rsidRDefault="00F07BE4"/>
        </w:tc>
      </w:tr>
      <w:tr w:rsidR="00F07BE4" w:rsidRPr="000F3F9C" w14:paraId="416FE6AD" w14:textId="77777777">
        <w:trPr>
          <w:trHeight w:val="47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9527" w14:textId="77777777" w:rsidR="00F07BE4" w:rsidRPr="000F3F9C" w:rsidRDefault="00F07BE4">
            <w:pPr>
              <w:rPr>
                <w:b/>
                <w:bCs/>
              </w:rPr>
            </w:pPr>
            <w:r w:rsidRPr="000F3F9C">
              <w:rPr>
                <w:b/>
                <w:bCs/>
              </w:rPr>
              <w:t>E-bost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AF75A" w14:textId="77777777" w:rsidR="00F07BE4" w:rsidRPr="000F3F9C" w:rsidRDefault="00F07BE4"/>
        </w:tc>
      </w:tr>
    </w:tbl>
    <w:p w14:paraId="16C66141" w14:textId="10701DD7" w:rsidR="008560F0" w:rsidRPr="000F3F9C" w:rsidRDefault="00D83B21" w:rsidP="00C9147F">
      <w:pPr>
        <w:pStyle w:val="02BASICheading2H2"/>
        <w:pageBreakBefore/>
        <w:numPr>
          <w:ilvl w:val="0"/>
          <w:numId w:val="45"/>
        </w:numPr>
        <w:rPr>
          <w:lang w:val="cy-GB"/>
        </w:rPr>
      </w:pPr>
      <w:bookmarkStart w:id="3" w:name="_Hlk151644483"/>
      <w:bookmarkStart w:id="4" w:name="_Hlk151644699"/>
      <w:r w:rsidRPr="000F3F9C">
        <w:rPr>
          <w:lang w:val="cy-GB"/>
        </w:rPr>
        <w:lastRenderedPageBreak/>
        <w:t>Pwyntiau i'w nodi ar gyfer pob ymgeisydd</w:t>
      </w:r>
      <w:bookmarkEnd w:id="3"/>
    </w:p>
    <w:bookmarkEnd w:id="4"/>
    <w:p w14:paraId="16C66142" w14:textId="2103ECFB" w:rsidR="008560F0" w:rsidRPr="000F3F9C" w:rsidRDefault="00184EE0">
      <w:pPr>
        <w:pStyle w:val="06Unnumberedparagraph"/>
        <w:ind w:left="720" w:hanging="720"/>
      </w:pPr>
      <w:r w:rsidRPr="000F3F9C">
        <w:t>1.1</w:t>
      </w:r>
      <w:r w:rsidR="00D83B21" w:rsidRPr="000F3F9C">
        <w:tab/>
      </w:r>
      <w:r w:rsidR="000F3F9C" w:rsidRPr="000F3F9C">
        <w:t xml:space="preserve">Cyhoeddir y </w:t>
      </w:r>
      <w:r w:rsidR="00D83B21" w:rsidRPr="000F3F9C">
        <w:t>dyddiad cau ar gyfer derbyn ceisiadau grant ar gyfer pob rownd ar wefan Ofcom.</w:t>
      </w:r>
    </w:p>
    <w:p w14:paraId="16C66143" w14:textId="3C7C560C" w:rsidR="008560F0" w:rsidRPr="000F3F9C" w:rsidRDefault="00184EE0">
      <w:pPr>
        <w:pStyle w:val="06Unnumberedparagraph"/>
        <w:ind w:left="720" w:hanging="720"/>
      </w:pPr>
      <w:r w:rsidRPr="000F3F9C">
        <w:t>1.2</w:t>
      </w:r>
      <w:r w:rsidR="00D83B21" w:rsidRPr="000F3F9C">
        <w:tab/>
        <w:t xml:space="preserve">Cyn </w:t>
      </w:r>
      <w:r w:rsidR="000F3F9C" w:rsidRPr="000F3F9C">
        <w:t xml:space="preserve">cwblhau’r </w:t>
      </w:r>
      <w:r w:rsidR="00D83B21" w:rsidRPr="000F3F9C">
        <w:t xml:space="preserve">ffurflen gais hon, cyfeiriwch at y </w:t>
      </w:r>
      <w:hyperlink r:id="rId9" w:history="1">
        <w:r w:rsidR="00D83B21" w:rsidRPr="000F3F9C">
          <w:rPr>
            <w:rStyle w:val="Hyperlink"/>
          </w:rPr>
          <w:t>Nodiadau Canllaw cysylltiedig</w:t>
        </w:r>
      </w:hyperlink>
      <w:r w:rsidR="00D83B21" w:rsidRPr="000F3F9C">
        <w:t xml:space="preserve">, gan gynnwys yr adran ar gymhwysedd i wneud cais am gyllid. Dylai ymgeiswyr hefyd ystyried </w:t>
      </w:r>
      <w:hyperlink r:id="rId10" w:history="1">
        <w:r w:rsidR="008560F0" w:rsidRPr="000F3F9C">
          <w:rPr>
            <w:rStyle w:val="Hyperlink"/>
          </w:rPr>
          <w:t>Datganiadau Panel y Gronfa Radio Cymunedol ar rowndiau blaenorol</w:t>
        </w:r>
      </w:hyperlink>
      <w:r w:rsidR="00000008" w:rsidRPr="000F3F9C">
        <w:t>.</w:t>
      </w:r>
    </w:p>
    <w:p w14:paraId="4653D0EA" w14:textId="12CD5803" w:rsidR="00C61C39" w:rsidRPr="000F3F9C" w:rsidRDefault="00184EE0">
      <w:pPr>
        <w:pStyle w:val="06Unnumberedparagraph"/>
        <w:ind w:left="720" w:hanging="720"/>
      </w:pPr>
      <w:r w:rsidRPr="000F3F9C">
        <w:t>1.3</w:t>
      </w:r>
      <w:r w:rsidR="00C61C39" w:rsidRPr="000F3F9C">
        <w:tab/>
      </w:r>
      <w:r w:rsidR="00E32A83" w:rsidRPr="000F3F9C">
        <w:t>Sylwch mai dim ond ceisiadau a gyflwynir gan ddefnyddio'r fersiwn ddiweddaraf o'r ffurflen gais hon</w:t>
      </w:r>
      <w:r w:rsidR="000F3F9C" w:rsidRPr="000F3F9C">
        <w:t xml:space="preserve"> a dderbynnir. </w:t>
      </w:r>
    </w:p>
    <w:p w14:paraId="16C66144" w14:textId="593B29E1" w:rsidR="008560F0" w:rsidRPr="000F3F9C" w:rsidRDefault="00D83B21">
      <w:pPr>
        <w:pStyle w:val="06Unnumberedparagraph"/>
      </w:pPr>
      <w:r w:rsidRPr="000F3F9C">
        <w:t>1.4</w:t>
      </w:r>
      <w:r w:rsidRPr="000F3F9C">
        <w:tab/>
        <w:t xml:space="preserve">Rhaid i ymgeiswyr fod yn gwneud cais am gyllid ar gyfer gorsaf sy'n darlledu </w:t>
      </w:r>
      <w:r w:rsidRPr="000F3F9C">
        <w:rPr>
          <w:b/>
          <w:bCs/>
        </w:rPr>
        <w:t xml:space="preserve">ar ddyddiad eu </w:t>
      </w:r>
      <w:r w:rsidR="00CF4191" w:rsidRPr="000F3F9C">
        <w:tab/>
      </w:r>
      <w:r w:rsidRPr="000F3F9C">
        <w:rPr>
          <w:b/>
          <w:bCs/>
        </w:rPr>
        <w:t>c</w:t>
      </w:r>
      <w:r w:rsidR="000F3F9C" w:rsidRPr="000F3F9C">
        <w:rPr>
          <w:b/>
          <w:bCs/>
        </w:rPr>
        <w:t>ais</w:t>
      </w:r>
      <w:r w:rsidRPr="000F3F9C">
        <w:t xml:space="preserve">.  </w:t>
      </w:r>
    </w:p>
    <w:p w14:paraId="16C66145" w14:textId="25719259" w:rsidR="008560F0" w:rsidRPr="000F3F9C" w:rsidRDefault="00184EE0">
      <w:pPr>
        <w:pStyle w:val="06Unnumberedparagraph"/>
        <w:ind w:left="720" w:hanging="720"/>
      </w:pPr>
      <w:r w:rsidRPr="000F3F9C">
        <w:t>1.5</w:t>
      </w:r>
      <w:r w:rsidR="00D83B21" w:rsidRPr="000F3F9C">
        <w:tab/>
        <w:t>Gall gorsafoedd radio cymunedol analog a digidol sy'n bodloni'r meini prawf cymhwysedd a nodir yn y Nodiadau Canllaw wneud cais am grant. Ar gyfer gorsafoedd radio cymunedol analog, rhaid bod o leiaf bymtheg mis ar ôl ar y drwydded o'r dyddiad cau ar gyfer ceisiadau. Os oes llai na pymtheg mis ar ôl ar y drwydded, rhaid i'r trwyddedai fod wedi cyflwyno cais estyniad i Ofcom erbyn dyddiad cau'r rownd honno. Nid oes gan drwyddedau C-DSP ddyddiad gorffen. Yn y naill achos neu'r llall, rydym yn disgwyl i'r gwasanaethau barhau i ddarlledu am gyfnod llawn y grant</w:t>
      </w:r>
      <w:r w:rsidR="00C34E1F">
        <w:rPr>
          <w:rStyle w:val="FootnoteReference"/>
        </w:rPr>
        <w:footnoteReference w:id="3"/>
      </w:r>
      <w:r w:rsidR="00D83B21" w:rsidRPr="000F3F9C">
        <w:t xml:space="preserve"> os bydd cais yn llwyddiannus (os bydd gwasanaeth yn </w:t>
      </w:r>
      <w:r w:rsidR="000F3F9C" w:rsidRPr="000F3F9C">
        <w:t>rhoi’r gorau i d</w:t>
      </w:r>
      <w:r w:rsidR="00D83B21" w:rsidRPr="000F3F9C">
        <w:t xml:space="preserve">darlledu, dylid hysbysu Ofcom </w:t>
      </w:r>
      <w:r w:rsidR="000F3F9C" w:rsidRPr="000F3F9C">
        <w:t>ar unwaith</w:t>
      </w:r>
      <w:r w:rsidR="00D83B21" w:rsidRPr="000F3F9C">
        <w:t>).</w:t>
      </w:r>
    </w:p>
    <w:p w14:paraId="6472E189" w14:textId="55F7572C" w:rsidR="008C1953" w:rsidRPr="000F3F9C" w:rsidRDefault="009425F5" w:rsidP="006A7219">
      <w:pPr>
        <w:pStyle w:val="06Unnumberedparagraph"/>
        <w:ind w:left="720" w:hanging="720"/>
      </w:pPr>
      <w:r>
        <w:t>1.6</w:t>
      </w:r>
      <w:r>
        <w:tab/>
      </w:r>
      <w:r w:rsidR="4A4946FA">
        <w:t>Yn unol ag adran 6.19-6.20 o'r Nodiadau Canllaw, cymal 3.11</w:t>
      </w:r>
      <w:r w:rsidR="00C34E1F">
        <w:t xml:space="preserve"> – 3.12</w:t>
      </w:r>
      <w:r w:rsidR="4A4946FA">
        <w:t xml:space="preserve"> o'r Ffrwd Offer a 3.</w:t>
      </w:r>
      <w:r w:rsidR="00C34E1F">
        <w:t>10-3.11</w:t>
      </w:r>
      <w:r w:rsidR="4A4946FA">
        <w:t xml:space="preserve"> o </w:t>
      </w:r>
      <w:r w:rsidR="000F3F9C">
        <w:t>G</w:t>
      </w:r>
      <w:r w:rsidR="4A4946FA">
        <w:t xml:space="preserve">ytundeb Grant </w:t>
      </w:r>
      <w:r w:rsidR="000F3F9C">
        <w:t xml:space="preserve">y </w:t>
      </w:r>
      <w:r w:rsidR="4A4946FA">
        <w:t xml:space="preserve">Ffrwd </w:t>
      </w:r>
      <w:r w:rsidR="000F3F9C">
        <w:t>G</w:t>
      </w:r>
      <w:r w:rsidR="4A4946FA">
        <w:t xml:space="preserve">ynaliadwyedd, rhaid i dderbynnydd grant </w:t>
      </w:r>
      <w:r w:rsidR="00C34E1F">
        <w:t>hysbysu</w:t>
      </w:r>
      <w:r w:rsidR="4A4946FA">
        <w:t xml:space="preserve"> Ofcom </w:t>
      </w:r>
      <w:r w:rsidR="00C34E1F">
        <w:t xml:space="preserve">yn ysgrifenedig </w:t>
      </w:r>
      <w:r w:rsidR="000F3F9C">
        <w:t xml:space="preserve">ar unwaith </w:t>
      </w:r>
      <w:r w:rsidR="4A4946FA">
        <w:t xml:space="preserve"> am unrhyw </w:t>
      </w:r>
      <w:r w:rsidR="0028402A">
        <w:t xml:space="preserve">fater a allai oedi </w:t>
      </w:r>
      <w:r w:rsidR="4A4946FA">
        <w:t xml:space="preserve"> neu effeithio ar wariant y </w:t>
      </w:r>
      <w:r w:rsidR="0028402A">
        <w:t>g</w:t>
      </w:r>
      <w:r w:rsidR="4A4946FA">
        <w:t xml:space="preserve">rant a newidiadau </w:t>
      </w:r>
      <w:r w:rsidR="0028402A">
        <w:t xml:space="preserve">sylweddol i </w:t>
      </w:r>
      <w:r w:rsidR="4A4946FA">
        <w:t xml:space="preserve">wybodaeth </w:t>
      </w:r>
      <w:r w:rsidR="0028402A">
        <w:t xml:space="preserve">a ddarparwyd yn flaenorol i </w:t>
      </w:r>
      <w:r w:rsidR="4A4946FA">
        <w:t xml:space="preserve"> Ofcom </w:t>
      </w:r>
      <w:r w:rsidR="0028402A">
        <w:t xml:space="preserve">mewn perthynas â’r </w:t>
      </w:r>
      <w:r w:rsidR="4A4946FA">
        <w:t xml:space="preserve"> broses </w:t>
      </w:r>
      <w:r w:rsidR="0028402A">
        <w:t>grant a/newu ddyfarnu</w:t>
      </w:r>
      <w:r w:rsidR="4A4946FA">
        <w:t>. Er enghraifft:</w:t>
      </w:r>
    </w:p>
    <w:p w14:paraId="2DF7ECBF" w14:textId="176A7919" w:rsidR="00037A5C" w:rsidRPr="000F3F9C" w:rsidRDefault="00845506" w:rsidP="008C1953">
      <w:pPr>
        <w:pStyle w:val="06Unnumberedparagraph"/>
        <w:numPr>
          <w:ilvl w:val="0"/>
          <w:numId w:val="58"/>
        </w:numPr>
      </w:pPr>
      <w:r w:rsidRPr="000F3F9C">
        <w:t xml:space="preserve">Os yw cyllid yn ymwneud â rôl benodol ond </w:t>
      </w:r>
      <w:r w:rsidR="000F3F9C" w:rsidRPr="000F3F9C">
        <w:t xml:space="preserve">bod </w:t>
      </w:r>
      <w:r w:rsidRPr="000F3F9C">
        <w:t xml:space="preserve">derbynnydd </w:t>
      </w:r>
      <w:r w:rsidR="000F3F9C" w:rsidRPr="000F3F9C">
        <w:t xml:space="preserve">y </w:t>
      </w:r>
      <w:r w:rsidRPr="000F3F9C">
        <w:t xml:space="preserve">grant yn </w:t>
      </w:r>
      <w:r w:rsidR="000F3F9C" w:rsidRPr="000F3F9C">
        <w:t xml:space="preserve">wynebu </w:t>
      </w:r>
      <w:r w:rsidRPr="000F3F9C">
        <w:t xml:space="preserve">oedi wrth recriwtio ar gyfer y rôl honno a ariennir, sydd yn ei dro yn </w:t>
      </w:r>
      <w:r w:rsidR="000F3F9C" w:rsidRPr="000F3F9C">
        <w:t xml:space="preserve">gohirio </w:t>
      </w:r>
      <w:r w:rsidRPr="000F3F9C">
        <w:t xml:space="preserve">dechrau gwariant </w:t>
      </w:r>
      <w:r w:rsidR="000F3F9C" w:rsidRPr="000F3F9C">
        <w:t xml:space="preserve">y </w:t>
      </w:r>
      <w:r w:rsidRPr="000F3F9C">
        <w:t xml:space="preserve">grant a allai </w:t>
      </w:r>
      <w:r w:rsidR="000F3F9C" w:rsidRPr="000F3F9C">
        <w:t>berysglu a fy</w:t>
      </w:r>
      <w:r w:rsidRPr="000F3F9C">
        <w:t xml:space="preserve">dd yr holl arian yn cael ei wario o fewn cyfnod y grant;   </w:t>
      </w:r>
    </w:p>
    <w:p w14:paraId="6DE81CB6" w14:textId="0654B492" w:rsidR="0027350A" w:rsidRPr="000F3F9C" w:rsidRDefault="00037A5C" w:rsidP="008C1953">
      <w:pPr>
        <w:pStyle w:val="06Unnumberedparagraph"/>
        <w:numPr>
          <w:ilvl w:val="0"/>
          <w:numId w:val="58"/>
        </w:numPr>
      </w:pPr>
      <w:r w:rsidRPr="000F3F9C">
        <w:t xml:space="preserve">Os yw'r cyllid yn ymwneud ag offer penodol a gallai'r pryniant gael ei ohirio y tu hwnt i'r dyddiad cau </w:t>
      </w:r>
      <w:r w:rsidR="000F3F9C" w:rsidRPr="000F3F9C">
        <w:t>o d</w:t>
      </w:r>
      <w:r w:rsidRPr="000F3F9C">
        <w:t>ri mis gofynnol ar gyfer prynu, fel y nodir yn y Cytundeb Grant;</w:t>
      </w:r>
    </w:p>
    <w:p w14:paraId="13947B3B" w14:textId="2A93D57B" w:rsidR="00D568DD" w:rsidRDefault="00DA32AC" w:rsidP="008C1953">
      <w:pPr>
        <w:pStyle w:val="06Unnumberedparagraph"/>
        <w:numPr>
          <w:ilvl w:val="0"/>
          <w:numId w:val="58"/>
        </w:numPr>
      </w:pPr>
      <w:r>
        <w:t>Os yw'r gwasanaeth y dyfarnwyd y grant ar ei gyfer yn mynd oddi ar yr awyr yn ystod y cyfnod d</w:t>
      </w:r>
      <w:r w:rsidR="000F3F9C">
        <w:t>a</w:t>
      </w:r>
      <w:r>
        <w:t>liadaeth.</w:t>
      </w:r>
    </w:p>
    <w:p w14:paraId="19C6F694" w14:textId="673D94B0" w:rsidR="0028402A" w:rsidRPr="000F3F9C" w:rsidRDefault="0028402A" w:rsidP="008C1953">
      <w:pPr>
        <w:pStyle w:val="06Unnumberedparagraph"/>
        <w:numPr>
          <w:ilvl w:val="0"/>
          <w:numId w:val="58"/>
        </w:numPr>
      </w:pPr>
      <w:r>
        <w:t>Newidiadau i'r “Cyfrif Banc Penodedig” a'r “DRO” a bennir yn y cytundeb grant.</w:t>
      </w:r>
    </w:p>
    <w:p w14:paraId="48C2148D" w14:textId="55C04605" w:rsidR="0724C490" w:rsidRPr="000B586A" w:rsidRDefault="00852266" w:rsidP="00E603C3">
      <w:pPr>
        <w:pStyle w:val="06Unnumberedparagraph"/>
        <w:ind w:left="720"/>
        <w:rPr>
          <w:b/>
          <w:bCs/>
        </w:rPr>
      </w:pPr>
      <w:r w:rsidRPr="0028402A">
        <w:rPr>
          <w:b/>
          <w:bCs/>
        </w:rPr>
        <w:t xml:space="preserve">Er mwyn osgoi amheuaeth, nid yw hon yn rhestr gynhwysfawr o achosion a allai effeithio ar y defnydd o'r cyllid grant lle mae'n rhaid i chi hysbysu Ofcom – os oes gennych </w:t>
      </w:r>
      <w:r w:rsidR="000F3F9C" w:rsidRPr="0028402A">
        <w:rPr>
          <w:b/>
          <w:bCs/>
        </w:rPr>
        <w:t xml:space="preserve">unrhyw </w:t>
      </w:r>
      <w:r w:rsidRPr="0028402A">
        <w:rPr>
          <w:b/>
          <w:bCs/>
        </w:rPr>
        <w:t xml:space="preserve">amheuaeth, cysylltwch â thîm y Gronfa Radio Gymunedol: dros y ffôn: 0207 981 3002, neu e-bost: </w:t>
      </w:r>
      <w:hyperlink r:id="rId11">
        <w:r w:rsidR="3D0CD94B" w:rsidRPr="00B5A239">
          <w:rPr>
            <w:rStyle w:val="Hyperlink"/>
            <w:b/>
            <w:bCs/>
          </w:rPr>
          <w:t>communityradiofund@ofcom.org.uk.</w:t>
        </w:r>
      </w:hyperlink>
    </w:p>
    <w:p w14:paraId="16C66146" w14:textId="1BA24444" w:rsidR="008560F0" w:rsidRPr="000F3F9C" w:rsidRDefault="009425F5">
      <w:pPr>
        <w:pStyle w:val="06Unnumberedparagraph"/>
        <w:ind w:left="720" w:hanging="720"/>
      </w:pPr>
      <w:r w:rsidRPr="000F3F9C">
        <w:lastRenderedPageBreak/>
        <w:t>1.7</w:t>
      </w:r>
      <w:r w:rsidR="00D83B21" w:rsidRPr="000F3F9C">
        <w:tab/>
        <w:t xml:space="preserve">Bydd Panel </w:t>
      </w:r>
      <w:r w:rsidR="000F3F9C" w:rsidRPr="000F3F9C">
        <w:t>C</w:t>
      </w:r>
      <w:r w:rsidR="00D83B21" w:rsidRPr="000F3F9C">
        <w:t xml:space="preserve">ronfa Radio Cymunedol (y "Panel") yn cyhoeddi pa drwyddedeion sydd wedi </w:t>
      </w:r>
      <w:r w:rsidR="000F3F9C" w:rsidRPr="000F3F9C">
        <w:t>derb</w:t>
      </w:r>
      <w:r w:rsidR="00D83B21" w:rsidRPr="000F3F9C">
        <w:t xml:space="preserve">yn cyllid, gan gynnwys gwybodaeth am swm y grant a'r </w:t>
      </w:r>
      <w:r w:rsidR="000F3F9C" w:rsidRPr="000F3F9C">
        <w:t xml:space="preserve">pwrpas </w:t>
      </w:r>
      <w:r w:rsidR="00D83B21" w:rsidRPr="000F3F9C">
        <w:t>y</w:t>
      </w:r>
      <w:r w:rsidR="000F3F9C" w:rsidRPr="000F3F9C">
        <w:t>’i</w:t>
      </w:r>
      <w:r w:rsidR="00D83B21" w:rsidRPr="000F3F9C">
        <w:t xml:space="preserve"> dyfarnwyd </w:t>
      </w:r>
      <w:r w:rsidR="000F3F9C" w:rsidRPr="000F3F9C">
        <w:t>ar ei gyfer</w:t>
      </w:r>
      <w:r w:rsidR="00D83B21" w:rsidRPr="000F3F9C">
        <w:t xml:space="preserve">. </w:t>
      </w:r>
      <w:r w:rsidR="000F3F9C" w:rsidRPr="000F3F9C">
        <w:t xml:space="preserve">Cyhoeddir </w:t>
      </w:r>
      <w:r w:rsidR="00D83B21" w:rsidRPr="000F3F9C">
        <w:t xml:space="preserve">manylion ar wefan Ofcom. </w:t>
      </w:r>
    </w:p>
    <w:p w14:paraId="16C66147" w14:textId="27FCA6AF" w:rsidR="008560F0" w:rsidRPr="000F3F9C" w:rsidRDefault="009425F5">
      <w:pPr>
        <w:pStyle w:val="06Unnumberedparagraph"/>
        <w:ind w:left="720" w:hanging="720"/>
      </w:pPr>
      <w:r w:rsidRPr="000F3F9C">
        <w:t>1.8</w:t>
      </w:r>
      <w:r w:rsidR="00D83B21" w:rsidRPr="000F3F9C">
        <w:tab/>
        <w:t>Mae'r ffurflen gais hon ar gael yn Gymraeg a Saesneg. Gall ymgeiswyr sydd wedi'u lleoli yng Nghymru gyflwyno ceisiadau yn y naill iaith neu'r llall. Ni fydd unrhyw gais a gyflwynir yn Gymraeg yn cael ei drin yn llai ffafriol na chais a gyflwynir yn Saesneg, ac i'r gwrthwyneb.</w:t>
      </w:r>
    </w:p>
    <w:p w14:paraId="16C66148" w14:textId="5930272E" w:rsidR="008560F0" w:rsidRPr="000F3F9C" w:rsidRDefault="009425F5">
      <w:pPr>
        <w:pStyle w:val="06Unnumberedparagraph"/>
        <w:ind w:left="720" w:hanging="720"/>
      </w:pPr>
      <w:r w:rsidRPr="000F3F9C">
        <w:t>1.9</w:t>
      </w:r>
      <w:r w:rsidR="00D83B21" w:rsidRPr="000F3F9C">
        <w:tab/>
        <w:t xml:space="preserve">Waeth beth </w:t>
      </w:r>
      <w:r w:rsidR="000F3F9C" w:rsidRPr="000F3F9C">
        <w:t xml:space="preserve">fo </w:t>
      </w:r>
      <w:r w:rsidR="00D83B21" w:rsidRPr="000F3F9C">
        <w:t xml:space="preserve">iaith y cais, dylai ceisiadau </w:t>
      </w:r>
      <w:r w:rsidR="000F3F9C" w:rsidRPr="000F3F9C">
        <w:t>ar gyfer g</w:t>
      </w:r>
      <w:r w:rsidR="00D83B21" w:rsidRPr="000F3F9C">
        <w:t xml:space="preserve">orsafoedd sydd wedi'u lleoli yng Nghymru gynnwys yr wybodaeth ychwanegol </w:t>
      </w:r>
      <w:r w:rsidR="000F3F9C" w:rsidRPr="000F3F9C">
        <w:t xml:space="preserve">a </w:t>
      </w:r>
      <w:r w:rsidR="00D83B21" w:rsidRPr="000F3F9C">
        <w:t xml:space="preserve">ofynnir amdani yng nghwestiwn 4.9 o'r ffurflen gais. </w:t>
      </w:r>
    </w:p>
    <w:p w14:paraId="16C66149" w14:textId="69A7D993" w:rsidR="008560F0" w:rsidRPr="000F3F9C" w:rsidRDefault="009425F5" w:rsidP="00097E13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  <w:r>
        <w:t>1.10</w:t>
      </w:r>
      <w:r>
        <w:tab/>
      </w:r>
      <w:r w:rsidR="0028402A">
        <w:t xml:space="preserve">Fel yr eglurwyd yng nghymal 9 o’r cytundeb grant, gellir cyhoeddi </w:t>
      </w:r>
      <w:r w:rsidR="00D83B21">
        <w:t xml:space="preserve"> gwybodaeth benodol </w:t>
      </w:r>
      <w:r w:rsidR="0028402A">
        <w:t xml:space="preserve">gan gynnwys gwybodaeth am dderbynwyr y grant, y cymiau a ddyfarnwyd, dibenion y grantiau a gwariant y grantiau </w:t>
      </w:r>
      <w:r w:rsidR="00D83B21">
        <w:t xml:space="preserve"> </w:t>
      </w:r>
      <w:hyperlink r:id="rId12">
        <w:r w:rsidR="000F3F9C" w:rsidRPr="00B5A239">
          <w:rPr>
            <w:rStyle w:val="Hyperlink"/>
          </w:rPr>
          <w:t xml:space="preserve">ar wefan </w:t>
        </w:r>
        <w:r w:rsidR="008560F0" w:rsidRPr="00B5A239">
          <w:rPr>
            <w:rStyle w:val="Hyperlink"/>
          </w:rPr>
          <w:t>Ofcom</w:t>
        </w:r>
      </w:hyperlink>
      <w:r w:rsidR="0028402A">
        <w:t>. Fel arall,</w:t>
      </w:r>
      <w:r w:rsidR="00D83B21">
        <w:t xml:space="preserve"> bydd ceisiadau i'r Gronfa  </w:t>
      </w:r>
      <w:r w:rsidR="0048057C" w:rsidRPr="00B5A239">
        <w:rPr>
          <w:color w:val="000000" w:themeColor="text1"/>
        </w:rPr>
        <w:t>yn cael eu trin</w:t>
      </w:r>
      <w:r w:rsidR="000F3F9C" w:rsidRPr="00B5A239">
        <w:rPr>
          <w:color w:val="000000" w:themeColor="text1"/>
        </w:rPr>
        <w:t xml:space="preserve"> yn g</w:t>
      </w:r>
      <w:r w:rsidR="0048057C" w:rsidRPr="00B5A239">
        <w:rPr>
          <w:color w:val="000000" w:themeColor="text1"/>
        </w:rPr>
        <w:t xml:space="preserve">yfrinachol ac ni fyddant fel arfer yn cael eu cyhoeddi oni bai </w:t>
      </w:r>
      <w:r w:rsidR="000F3F9C" w:rsidRPr="00B5A239">
        <w:rPr>
          <w:color w:val="000000" w:themeColor="text1"/>
        </w:rPr>
        <w:t xml:space="preserve">ein </w:t>
      </w:r>
      <w:r w:rsidR="0048057C" w:rsidRPr="00B5A239">
        <w:rPr>
          <w:color w:val="000000" w:themeColor="text1"/>
        </w:rPr>
        <w:t xml:space="preserve">bod yn ofynnol </w:t>
      </w:r>
      <w:r w:rsidR="000F3F9C" w:rsidRPr="00B5A239">
        <w:rPr>
          <w:color w:val="000000" w:themeColor="text1"/>
        </w:rPr>
        <w:t>neu’n cael caniatâd c</w:t>
      </w:r>
      <w:r w:rsidR="0048057C" w:rsidRPr="00B5A239">
        <w:rPr>
          <w:color w:val="000000" w:themeColor="text1"/>
        </w:rPr>
        <w:t>yfreithiol i wneud hynny.</w:t>
      </w:r>
    </w:p>
    <w:p w14:paraId="16C6614A" w14:textId="77777777" w:rsidR="008560F0" w:rsidRPr="000F3F9C" w:rsidRDefault="00D83B21">
      <w:pPr>
        <w:pStyle w:val="03BASICheading3H3"/>
      </w:pPr>
      <w:r w:rsidRPr="000F3F9C">
        <w:t>Diogelu data</w:t>
      </w:r>
    </w:p>
    <w:p w14:paraId="72EA5D9D" w14:textId="5DE59BC5" w:rsidR="00E77CEC" w:rsidRPr="000F3F9C" w:rsidRDefault="009425F5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  <w:r w:rsidRPr="000F3F9C">
        <w:t>1.11</w:t>
      </w:r>
      <w:r w:rsidR="00D83B21" w:rsidRPr="000F3F9C">
        <w:tab/>
      </w:r>
      <w:r w:rsidR="00E77CEC" w:rsidRPr="000F3F9C">
        <w:rPr>
          <w:color w:val="000000"/>
        </w:rPr>
        <w:t xml:space="preserve">Bydd unrhyw ddata personol a ddarperir at ddibenion eich cais yn cael ei drin yn unol â'n </w:t>
      </w:r>
      <w:bookmarkStart w:id="5" w:name="_Hlk206592474"/>
      <w:r w:rsidR="00E77CEC" w:rsidRPr="000F3F9C">
        <w:fldChar w:fldCharType="begin"/>
      </w:r>
      <w:r w:rsidR="000F3F9C" w:rsidRPr="000F3F9C">
        <w:instrText>HYPERLINK "https://www.ofcom.org.uk/cy/about-ofcom/corporate-policies/general-privacy-statement?language=cy"</w:instrText>
      </w:r>
      <w:r w:rsidR="00E77CEC" w:rsidRPr="000F3F9C">
        <w:fldChar w:fldCharType="separate"/>
      </w:r>
      <w:r w:rsidR="00E77CEC" w:rsidRPr="000F3F9C">
        <w:rPr>
          <w:rStyle w:val="Hyperlink"/>
          <w:rFonts w:cs="Calibri"/>
        </w:rPr>
        <w:t>Datganiad Preifatrwydd Cyffredinol</w:t>
      </w:r>
      <w:r w:rsidR="00E77CEC" w:rsidRPr="000F3F9C">
        <w:fldChar w:fldCharType="end"/>
      </w:r>
      <w:r w:rsidR="00E77CEC" w:rsidRPr="000F3F9C">
        <w:rPr>
          <w:color w:val="000000"/>
        </w:rPr>
        <w:t>.</w:t>
      </w:r>
    </w:p>
    <w:p w14:paraId="1A1B5E48" w14:textId="77777777" w:rsidR="000F3F9C" w:rsidRPr="000F3F9C" w:rsidRDefault="000F3F9C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0F65F19A" w14:textId="77777777" w:rsidR="000F3F9C" w:rsidRDefault="000F3F9C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02BC1B40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593955A1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546A3E28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6BAF744F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52877DF0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5835D777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124EC14F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32D84D8A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7598A03F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061DEC75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6FABA398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0116D747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2DE03A72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3B7D493E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2E0D0D67" w14:textId="77777777" w:rsidR="0028402A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p w14:paraId="367D4283" w14:textId="77777777" w:rsidR="0028402A" w:rsidRPr="000F3F9C" w:rsidRDefault="0028402A" w:rsidP="00105F0D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left="720" w:right="321" w:hanging="720"/>
        <w:rPr>
          <w:color w:val="000000"/>
        </w:rPr>
      </w:pPr>
    </w:p>
    <w:bookmarkEnd w:id="5"/>
    <w:p w14:paraId="16C6614E" w14:textId="5CA3C2B3" w:rsidR="008560F0" w:rsidRPr="000F3F9C" w:rsidRDefault="007214BB" w:rsidP="00D46F78">
      <w:pPr>
        <w:pStyle w:val="02BASICheading2H2"/>
        <w:rPr>
          <w:lang w:val="cy-GB"/>
        </w:rPr>
      </w:pPr>
      <w:r w:rsidRPr="000F3F9C">
        <w:rPr>
          <w:lang w:val="cy-GB"/>
        </w:rPr>
        <w:lastRenderedPageBreak/>
        <w:t>2. Manylion yr ymgeisydd</w:t>
      </w:r>
      <w:bookmarkStart w:id="6" w:name="_Hlk151646735"/>
      <w:bookmarkStart w:id="7" w:name="_Hlk151644949"/>
    </w:p>
    <w:bookmarkEnd w:id="6"/>
    <w:p w14:paraId="16C6614F" w14:textId="7E5C0F9B" w:rsidR="008560F0" w:rsidRPr="000F3F9C" w:rsidRDefault="00D83B21">
      <w:pPr>
        <w:pStyle w:val="06Unnumberedparagraph"/>
        <w:ind w:left="720" w:hanging="720"/>
      </w:pPr>
      <w:r w:rsidRPr="000F3F9C">
        <w:t>2.1</w:t>
      </w:r>
      <w:r w:rsidRPr="000F3F9C">
        <w:tab/>
        <w:t>Enw Cwmni Cofrestredig (dylai hwn fod yn enw</w:t>
      </w:r>
      <w:r w:rsidR="000F3F9C">
        <w:t>’r</w:t>
      </w:r>
      <w:r w:rsidRPr="000F3F9C">
        <w:t xml:space="preserve"> cwmni </w:t>
      </w:r>
      <w:r w:rsidR="000F3F9C">
        <w:t xml:space="preserve">sydd wedi’i </w:t>
      </w:r>
      <w:r w:rsidRPr="000F3F9C">
        <w:t>gof</w:t>
      </w:r>
      <w:r w:rsidR="000F3F9C">
        <w:t>nodi gyda T</w:t>
      </w:r>
      <w:r w:rsidRPr="000F3F9C">
        <w:t>hŷ'r Cwmnïau)</w:t>
      </w:r>
    </w:p>
    <w:bookmarkEnd w:id="7"/>
    <w:p w14:paraId="16C66150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51" w14:textId="3CF8FDC6" w:rsidR="008560F0" w:rsidRPr="000F3F9C" w:rsidRDefault="00D83B21">
      <w:pPr>
        <w:pStyle w:val="06Unnumberedparagraph"/>
      </w:pPr>
      <w:r w:rsidRPr="000F3F9C">
        <w:t>2.2</w:t>
      </w:r>
      <w:r w:rsidRPr="000F3F9C">
        <w:tab/>
        <w:t xml:space="preserve">Rhif Cwmni Cofrestredig </w:t>
      </w:r>
    </w:p>
    <w:p w14:paraId="16C66152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53" w14:textId="5203F2B7" w:rsidR="008560F0" w:rsidRPr="000F3F9C" w:rsidRDefault="00C84733">
      <w:pPr>
        <w:pStyle w:val="06Unnumberedparagraph"/>
        <w:ind w:left="720" w:hanging="720"/>
      </w:pPr>
      <w:r w:rsidRPr="000F3F9C">
        <w:t>2.3</w:t>
      </w:r>
      <w:r w:rsidR="00D83B21" w:rsidRPr="000F3F9C">
        <w:tab/>
        <w:t xml:space="preserve">Rhestrwch </w:t>
      </w:r>
      <w:r w:rsidR="000F3F9C" w:rsidRPr="000F3F9C">
        <w:rPr>
          <w:b/>
        </w:rPr>
        <w:t>yr holl</w:t>
      </w:r>
      <w:r w:rsidR="00D83B21" w:rsidRPr="000F3F9C">
        <w:t xml:space="preserve"> orsafoedd radio cymunedol yr hoffech </w:t>
      </w:r>
      <w:r w:rsidR="000F3F9C" w:rsidRPr="000F3F9C">
        <w:t xml:space="preserve">iddynt </w:t>
      </w:r>
      <w:r w:rsidR="00D83B21" w:rsidRPr="000F3F9C">
        <w:t xml:space="preserve">elwa o'r grant, os caiff ei ddyfarnu. Os yw'ch gorsaf yn gweithredu ar drwydded analog CDSP a Radio Cymunedol, </w:t>
      </w:r>
      <w:r w:rsidR="000F3F9C" w:rsidRPr="000F3F9C">
        <w:t xml:space="preserve">cofwich gynnwys </w:t>
      </w:r>
      <w:r w:rsidR="00D83B21" w:rsidRPr="000F3F9C">
        <w:t>r</w:t>
      </w:r>
      <w:r w:rsidR="000F3F9C" w:rsidRPr="000F3F9C">
        <w:t>h</w:t>
      </w:r>
      <w:r w:rsidR="00D83B21" w:rsidRPr="000F3F9C">
        <w:t>if</w:t>
      </w:r>
      <w:r w:rsidR="000F3F9C" w:rsidRPr="000F3F9C">
        <w:t xml:space="preserve">au’r </w:t>
      </w:r>
      <w:r w:rsidR="00D83B21" w:rsidRPr="000F3F9C">
        <w:t>ddwy drwydded os byddai'r grant o fudd i'r ddau fath o drwydded. Ar gyfer ceisiadau ar y cyd, rhestrwch yr holl drwyddedau sy'n elwa o'r grant (</w:t>
      </w:r>
      <w:r w:rsidR="000F3F9C">
        <w:t xml:space="preserve">gan ehangu’r </w:t>
      </w:r>
      <w:r w:rsidR="00D83B21" w:rsidRPr="000F3F9C">
        <w:t xml:space="preserve"> tabl os oes angen):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3118"/>
        <w:gridCol w:w="2786"/>
      </w:tblGrid>
      <w:tr w:rsidR="008560F0" w:rsidRPr="000F3F9C" w14:paraId="16C66157" w14:textId="77777777">
        <w:trPr>
          <w:cantSplit/>
          <w:trHeight w:val="481"/>
          <w:tblHeader/>
        </w:trPr>
        <w:tc>
          <w:tcPr>
            <w:tcW w:w="3116" w:type="dxa"/>
            <w:tcBorders>
              <w:left w:val="single" w:sz="2" w:space="0" w:color="999999"/>
              <w:bottom w:val="single" w:sz="2" w:space="0" w:color="999999"/>
            </w:tcBorders>
            <w:shd w:val="clear" w:color="auto" w:fill="5000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4" w14:textId="674B566C" w:rsidR="008560F0" w:rsidRPr="000F3F9C" w:rsidRDefault="00D83B21">
            <w:pPr>
              <w:spacing w:before="60"/>
              <w:rPr>
                <w:rFonts w:eastAsia="Times New Roman"/>
                <w:b/>
                <w:color w:val="FFFFFF"/>
              </w:rPr>
            </w:pPr>
            <w:bookmarkStart w:id="8" w:name="_Hlk151645681"/>
            <w:r w:rsidRPr="000F3F9C">
              <w:rPr>
                <w:rFonts w:eastAsia="Times New Roman"/>
                <w:b/>
                <w:color w:val="FFFFFF"/>
              </w:rPr>
              <w:t>Rhif</w:t>
            </w:r>
            <w:r w:rsidR="000F3F9C" w:rsidRPr="000F3F9C">
              <w:rPr>
                <w:rFonts w:eastAsia="Times New Roman"/>
                <w:b/>
                <w:color w:val="FFFFFF"/>
              </w:rPr>
              <w:t>(au)</w:t>
            </w:r>
            <w:r w:rsidRPr="000F3F9C">
              <w:rPr>
                <w:rFonts w:eastAsia="Times New Roman"/>
                <w:b/>
                <w:color w:val="FFFFFF"/>
              </w:rPr>
              <w:t xml:space="preserve"> </w:t>
            </w:r>
            <w:r w:rsidR="000F3F9C" w:rsidRPr="000F3F9C">
              <w:rPr>
                <w:rFonts w:eastAsia="Times New Roman"/>
                <w:b/>
                <w:color w:val="FFFFFF"/>
              </w:rPr>
              <w:t>trwydded</w:t>
            </w:r>
          </w:p>
        </w:tc>
        <w:tc>
          <w:tcPr>
            <w:tcW w:w="3118" w:type="dxa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5000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5" w14:textId="77777777" w:rsidR="008560F0" w:rsidRPr="000F3F9C" w:rsidRDefault="00D83B21">
            <w:pPr>
              <w:spacing w:before="60"/>
              <w:rPr>
                <w:rFonts w:eastAsia="Times New Roman"/>
                <w:b/>
                <w:color w:val="FFFFFF"/>
              </w:rPr>
            </w:pPr>
            <w:r w:rsidRPr="000F3F9C">
              <w:rPr>
                <w:rFonts w:eastAsia="Times New Roman"/>
                <w:b/>
                <w:color w:val="FFFFFF"/>
              </w:rPr>
              <w:t>Enw'r orsaf</w:t>
            </w:r>
          </w:p>
        </w:tc>
        <w:tc>
          <w:tcPr>
            <w:tcW w:w="2786" w:type="dxa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5000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6" w14:textId="77777777" w:rsidR="008560F0" w:rsidRPr="000F3F9C" w:rsidRDefault="00D83B21">
            <w:pPr>
              <w:spacing w:before="60"/>
              <w:rPr>
                <w:rFonts w:eastAsia="Times New Roman"/>
                <w:b/>
                <w:color w:val="FFFFFF"/>
              </w:rPr>
            </w:pPr>
            <w:r w:rsidRPr="000F3F9C">
              <w:rPr>
                <w:rFonts w:eastAsia="Times New Roman"/>
                <w:b/>
                <w:color w:val="FFFFFF"/>
              </w:rPr>
              <w:t>Lleoliad</w:t>
            </w:r>
          </w:p>
        </w:tc>
      </w:tr>
      <w:tr w:rsidR="008560F0" w:rsidRPr="000F3F9C" w14:paraId="16C6615B" w14:textId="77777777">
        <w:trPr>
          <w:cantSplit/>
          <w:trHeight w:val="481"/>
        </w:trPr>
        <w:tc>
          <w:tcPr>
            <w:tcW w:w="3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8" w14:textId="77777777" w:rsidR="008560F0" w:rsidRPr="000F3F9C" w:rsidRDefault="00D83B21">
            <w:pPr>
              <w:spacing w:before="60"/>
              <w:rPr>
                <w:rFonts w:eastAsia="Times New Roman"/>
                <w:b/>
                <w:color w:val="000000"/>
              </w:rPr>
            </w:pPr>
            <w:r w:rsidRPr="000F3F9C">
              <w:rPr>
                <w:rFonts w:eastAsia="Times New Roman"/>
                <w:b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9" w14:textId="77777777" w:rsidR="008560F0" w:rsidRPr="000F3F9C" w:rsidRDefault="008560F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A" w14:textId="77777777" w:rsidR="008560F0" w:rsidRPr="000F3F9C" w:rsidRDefault="008560F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8560F0" w:rsidRPr="000F3F9C" w14:paraId="16C6615F" w14:textId="77777777">
        <w:trPr>
          <w:cantSplit/>
          <w:trHeight w:val="469"/>
        </w:trPr>
        <w:tc>
          <w:tcPr>
            <w:tcW w:w="3116" w:type="dxa"/>
            <w:tcBorders>
              <w:top w:val="double" w:sz="4" w:space="0" w:color="5000F2"/>
              <w:left w:val="single" w:sz="2" w:space="0" w:color="999999"/>
              <w:bottom w:val="double" w:sz="4" w:space="0" w:color="5000F2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C" w14:textId="77777777" w:rsidR="008560F0" w:rsidRPr="000F3F9C" w:rsidRDefault="00D83B21">
            <w:pPr>
              <w:spacing w:before="60"/>
              <w:rPr>
                <w:rFonts w:eastAsia="Times New Roman"/>
                <w:b/>
                <w:color w:val="000000"/>
              </w:rPr>
            </w:pPr>
            <w:r w:rsidRPr="000F3F9C">
              <w:rPr>
                <w:rFonts w:eastAsia="Times New Roman"/>
                <w:b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double" w:sz="4" w:space="0" w:color="5000F2"/>
              <w:left w:val="single" w:sz="2" w:space="0" w:color="999999"/>
              <w:bottom w:val="double" w:sz="4" w:space="0" w:color="5000F2"/>
              <w:right w:val="single" w:sz="2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D" w14:textId="77777777" w:rsidR="008560F0" w:rsidRPr="000F3F9C" w:rsidRDefault="008560F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786" w:type="dxa"/>
            <w:tcBorders>
              <w:top w:val="double" w:sz="4" w:space="0" w:color="5000F2"/>
              <w:left w:val="single" w:sz="2" w:space="0" w:color="999999"/>
              <w:bottom w:val="double" w:sz="4" w:space="0" w:color="5000F2"/>
              <w:right w:val="single" w:sz="2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5E" w14:textId="77777777" w:rsidR="008560F0" w:rsidRPr="000F3F9C" w:rsidRDefault="008560F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</w:tr>
      <w:bookmarkEnd w:id="8"/>
    </w:tbl>
    <w:p w14:paraId="16C66160" w14:textId="79DE8F28" w:rsidR="00226265" w:rsidRPr="000F3F9C" w:rsidRDefault="00226265">
      <w:pPr>
        <w:pStyle w:val="06Unnumberedparagraph"/>
        <w:ind w:left="720" w:hanging="720"/>
      </w:pPr>
    </w:p>
    <w:p w14:paraId="1E90505B" w14:textId="77777777" w:rsidR="000F3F9C" w:rsidRPr="000F3F9C" w:rsidRDefault="000F3F9C">
      <w:pPr>
        <w:pStyle w:val="06Unnumberedparagraph"/>
        <w:ind w:left="720" w:hanging="720"/>
      </w:pPr>
    </w:p>
    <w:p w14:paraId="194EA83A" w14:textId="18A25D90" w:rsidR="00A23199" w:rsidRPr="000F3F9C" w:rsidRDefault="00A23199" w:rsidP="00A23199">
      <w:pPr>
        <w:pStyle w:val="02BASICheading2H2"/>
        <w:rPr>
          <w:lang w:val="cy-GB"/>
        </w:rPr>
      </w:pPr>
      <w:r w:rsidRPr="000F3F9C">
        <w:rPr>
          <w:lang w:val="cy-GB"/>
        </w:rPr>
        <w:t xml:space="preserve">3. Math, swm a phwrpas y cyllid </w:t>
      </w:r>
      <w:r w:rsidR="000F3F9C" w:rsidRPr="000F3F9C">
        <w:rPr>
          <w:lang w:val="cy-GB"/>
        </w:rPr>
        <w:t>a o</w:t>
      </w:r>
      <w:r w:rsidRPr="000F3F9C">
        <w:rPr>
          <w:lang w:val="cy-GB"/>
        </w:rPr>
        <w:t>fynn</w:t>
      </w:r>
      <w:r w:rsidR="000F3F9C" w:rsidRPr="000F3F9C">
        <w:rPr>
          <w:lang w:val="cy-GB"/>
        </w:rPr>
        <w:t xml:space="preserve">ir </w:t>
      </w:r>
      <w:r w:rsidRPr="000F3F9C">
        <w:rPr>
          <w:lang w:val="cy-GB"/>
        </w:rPr>
        <w:t>amdano</w:t>
      </w:r>
    </w:p>
    <w:p w14:paraId="4CF6E207" w14:textId="53BDB7CC" w:rsidR="00B0416E" w:rsidRPr="000F3F9C" w:rsidRDefault="009A1A3E" w:rsidP="00B5A239">
      <w:pPr>
        <w:pStyle w:val="06Unnumberedparagraph"/>
        <w:rPr>
          <w:i/>
          <w:iCs/>
        </w:rPr>
      </w:pPr>
      <w:r w:rsidRPr="00B5A239">
        <w:rPr>
          <w:i/>
          <w:iCs/>
        </w:rPr>
        <w:t xml:space="preserve">Mae adran 3 </w:t>
      </w:r>
      <w:r w:rsidR="0028402A" w:rsidRPr="00B5A239">
        <w:rPr>
          <w:i/>
          <w:iCs/>
        </w:rPr>
        <w:t>(</w:t>
      </w:r>
      <w:r w:rsidRPr="00B5A239">
        <w:rPr>
          <w:i/>
          <w:iCs/>
        </w:rPr>
        <w:t xml:space="preserve">Ffrwd </w:t>
      </w:r>
      <w:r w:rsidR="000F3F9C" w:rsidRPr="00B5A239">
        <w:rPr>
          <w:i/>
          <w:iCs/>
        </w:rPr>
        <w:t>G</w:t>
      </w:r>
      <w:r w:rsidRPr="00B5A239">
        <w:rPr>
          <w:i/>
          <w:iCs/>
        </w:rPr>
        <w:t>ynaliadwyedd</w:t>
      </w:r>
      <w:r w:rsidR="0028402A" w:rsidRPr="00B5A239">
        <w:rPr>
          <w:i/>
          <w:iCs/>
        </w:rPr>
        <w:t>)</w:t>
      </w:r>
      <w:r w:rsidRPr="00B5A239">
        <w:rPr>
          <w:i/>
          <w:iCs/>
        </w:rPr>
        <w:t xml:space="preserve"> ac adran 4 </w:t>
      </w:r>
      <w:r w:rsidR="0028402A" w:rsidRPr="00B5A239">
        <w:rPr>
          <w:i/>
          <w:iCs/>
        </w:rPr>
        <w:t>(</w:t>
      </w:r>
      <w:r w:rsidRPr="00B5A239">
        <w:rPr>
          <w:i/>
          <w:iCs/>
        </w:rPr>
        <w:t>Ffrwd Offer</w:t>
      </w:r>
      <w:r w:rsidR="0028402A" w:rsidRPr="00B5A239">
        <w:rPr>
          <w:i/>
          <w:iCs/>
        </w:rPr>
        <w:t>)</w:t>
      </w:r>
      <w:r w:rsidRPr="00B5A239">
        <w:rPr>
          <w:i/>
          <w:iCs/>
        </w:rPr>
        <w:t xml:space="preserve"> </w:t>
      </w:r>
      <w:r w:rsidR="000F3F9C" w:rsidRPr="00B5A239">
        <w:rPr>
          <w:i/>
          <w:iCs/>
        </w:rPr>
        <w:t xml:space="preserve">o’r </w:t>
      </w:r>
      <w:r w:rsidRPr="00B5A239">
        <w:rPr>
          <w:i/>
          <w:iCs/>
        </w:rPr>
        <w:t xml:space="preserve">Nodiadau Canllaw yn disgrifio'r mathau o gyllid sydd ar gael. Atgoffir ymgeiswyr mai dim ond un math o grant Ffrwd </w:t>
      </w:r>
      <w:r w:rsidR="000F3F9C" w:rsidRPr="00B5A239">
        <w:rPr>
          <w:i/>
          <w:iCs/>
        </w:rPr>
        <w:t>G</w:t>
      </w:r>
      <w:r w:rsidRPr="00B5A239">
        <w:rPr>
          <w:i/>
          <w:iCs/>
        </w:rPr>
        <w:t>ynaliadwyedd a restrir isod y gellir gofyn amdano ar y tro.</w:t>
      </w:r>
    </w:p>
    <w:p w14:paraId="6749005B" w14:textId="5B2C88A4" w:rsidR="000F3F9C" w:rsidRPr="000F3F9C" w:rsidRDefault="000F3F9C" w:rsidP="00B0416E">
      <w:pPr>
        <w:pStyle w:val="06Unnumberedparagraph"/>
        <w:ind w:left="720" w:hanging="720"/>
      </w:pPr>
    </w:p>
    <w:p w14:paraId="5B4FE0FA" w14:textId="65C08D1F" w:rsidR="00B0416E" w:rsidRPr="000F3F9C" w:rsidRDefault="006965B9" w:rsidP="00B0416E">
      <w:pPr>
        <w:pStyle w:val="06Unnumberedparagraph"/>
        <w:ind w:left="720" w:hanging="720"/>
      </w:pPr>
      <w:r w:rsidRPr="000F3F9C">
        <w:t>3.1</w:t>
      </w:r>
      <w:r w:rsidR="00B0416E" w:rsidRPr="000F3F9C">
        <w:tab/>
        <w:t>Ticiwch y blwch(au) perthnasol isod i nodi'r math(au) o gyllid yr hoffech wneud cais amdano, gan nodi'r swm ar gyfer pob un.</w:t>
      </w:r>
    </w:p>
    <w:p w14:paraId="51FB6976" w14:textId="77777777" w:rsidR="00B0416E" w:rsidRPr="000F3F9C" w:rsidRDefault="00B0416E" w:rsidP="0033625D">
      <w:pPr>
        <w:pStyle w:val="06Unnumberedparagraph"/>
        <w:ind w:left="720" w:hanging="720"/>
      </w:pPr>
    </w:p>
    <w:p w14:paraId="6A1803EC" w14:textId="46EFC3C0" w:rsidR="00A23199" w:rsidRPr="000F3F9C" w:rsidRDefault="00000000" w:rsidP="00A23199">
      <w:pPr>
        <w:pStyle w:val="06Unnumberedparagraph"/>
        <w:ind w:left="142"/>
      </w:pPr>
      <w:sdt>
        <w:sdtPr>
          <w:id w:val="1745840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517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23199" w:rsidRPr="000F3F9C">
        <w:t xml:space="preserve"> Ffrwd </w:t>
      </w:r>
      <w:r w:rsidR="000F3F9C" w:rsidRPr="000F3F9C">
        <w:t>G</w:t>
      </w:r>
      <w:r w:rsidR="00A23199" w:rsidRPr="000F3F9C">
        <w:t>ynaliadwyedd (grant untro sy'n para hyd at 14 mis) - £</w:t>
      </w:r>
    </w:p>
    <w:p w14:paraId="365B6B7F" w14:textId="56DFE9E0" w:rsidR="00A23199" w:rsidRPr="000F3F9C" w:rsidRDefault="00000000" w:rsidP="00A23199">
      <w:pPr>
        <w:pStyle w:val="06Unnumberedparagraph"/>
        <w:ind w:left="142"/>
      </w:pPr>
      <w:sdt>
        <w:sdtPr>
          <w:id w:val="1464767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3199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23199" w:rsidRPr="000F3F9C">
        <w:t xml:space="preserve"> Ffrwd </w:t>
      </w:r>
      <w:r w:rsidR="000F3F9C" w:rsidRPr="000F3F9C">
        <w:t>G</w:t>
      </w:r>
      <w:r w:rsidR="00A23199" w:rsidRPr="000F3F9C">
        <w:t>ynaliadwyedd (Ceisiadau ar y cyd</w:t>
      </w:r>
      <w:r w:rsidR="004C4AC7" w:rsidRPr="000F3F9C">
        <w:rPr>
          <w:rStyle w:val="FootnoteReference"/>
        </w:rPr>
        <w:footnoteReference w:id="4"/>
      </w:r>
      <w:r w:rsidR="00596406" w:rsidRPr="000F3F9C">
        <w:t xml:space="preserve"> sy'n para hyd at 14 mis) - £</w:t>
      </w:r>
    </w:p>
    <w:p w14:paraId="6C37BD27" w14:textId="3AEBDC8D" w:rsidR="00A23199" w:rsidRPr="000F3F9C" w:rsidRDefault="00000000" w:rsidP="00A23199">
      <w:pPr>
        <w:pStyle w:val="06Unnumberedparagraph"/>
        <w:ind w:left="142"/>
      </w:pPr>
      <w:sdt>
        <w:sdtPr>
          <w:id w:val="51981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3199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23199" w:rsidRPr="000F3F9C">
        <w:t xml:space="preserve"> Ffrwd </w:t>
      </w:r>
      <w:r w:rsidR="000F3F9C" w:rsidRPr="000F3F9C">
        <w:t>G</w:t>
      </w:r>
      <w:r w:rsidR="00A23199" w:rsidRPr="000F3F9C">
        <w:t>ynaliadwyedd (cais aml-flwyddyn</w:t>
      </w:r>
      <w:r w:rsidR="00955BA1" w:rsidRPr="000F3F9C">
        <w:rPr>
          <w:rStyle w:val="FootnoteReference"/>
        </w:rPr>
        <w:footnoteReference w:id="5"/>
      </w:r>
      <w:r w:rsidR="007D7C5B" w:rsidRPr="000F3F9C">
        <w:t xml:space="preserve"> sy'n  para hyd at 3 blynedd) - £</w:t>
      </w:r>
    </w:p>
    <w:p w14:paraId="31606F17" w14:textId="465486D7" w:rsidR="00A23199" w:rsidRPr="000F3F9C" w:rsidRDefault="00000000" w:rsidP="00A23199">
      <w:pPr>
        <w:pStyle w:val="06Unnumberedparagraph"/>
        <w:ind w:left="142"/>
      </w:pPr>
      <w:sdt>
        <w:sdtPr>
          <w:id w:val="195034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3199" w:rsidRPr="000F3F9C">
            <w:rPr>
              <w:rFonts w:ascii="MS Gothic" w:eastAsia="MS Gothic" w:hAnsi="MS Gothic"/>
            </w:rPr>
            <w:t xml:space="preserve">   ☐ </w:t>
          </w:r>
        </w:sdtContent>
      </w:sdt>
      <w:r w:rsidR="00A23199" w:rsidRPr="000F3F9C">
        <w:t xml:space="preserve"> Ffrwd Offer - £</w:t>
      </w:r>
    </w:p>
    <w:p w14:paraId="6BB5738F" w14:textId="77777777" w:rsidR="00FE6BB9" w:rsidRPr="000F3F9C" w:rsidRDefault="00FE6BB9" w:rsidP="00A23199">
      <w:pPr>
        <w:pStyle w:val="06Unnumberedparagraph"/>
      </w:pPr>
    </w:p>
    <w:p w14:paraId="3341922E" w14:textId="5AF2E738" w:rsidR="006965B9" w:rsidRPr="000F3F9C" w:rsidRDefault="00526DF3" w:rsidP="006965B9">
      <w:pPr>
        <w:pStyle w:val="06Unnumberedparagraph"/>
        <w:ind w:left="720" w:hanging="720"/>
      </w:pPr>
      <w:r w:rsidRPr="000F3F9C">
        <w:lastRenderedPageBreak/>
        <w:t>3.2</w:t>
      </w:r>
      <w:r w:rsidR="006965B9" w:rsidRPr="000F3F9C">
        <w:tab/>
      </w:r>
      <w:r w:rsidR="004F1ABC" w:rsidRPr="000F3F9C">
        <w:t>Os ydych chi'n gofyn am gyfuniad o Ffrydiau Cynaliadwyedd ac Offer, esboniwch pam a nodwch pa un yw'r flaenoriaeth.</w:t>
      </w:r>
    </w:p>
    <w:p w14:paraId="7591CEFE" w14:textId="77777777" w:rsidR="006965B9" w:rsidRPr="000F3F9C" w:rsidRDefault="006965B9" w:rsidP="006965B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5BECFC5" w14:textId="77777777" w:rsidR="006965B9" w:rsidRPr="000F3F9C" w:rsidRDefault="006965B9" w:rsidP="006965B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435AF2E" w14:textId="77777777" w:rsidR="006965B9" w:rsidRPr="000F3F9C" w:rsidRDefault="006965B9" w:rsidP="006965B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A8E3FDF" w14:textId="77777777" w:rsidR="006965B9" w:rsidRPr="000F3F9C" w:rsidRDefault="006965B9" w:rsidP="006965B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AA0A716" w14:textId="77777777" w:rsidR="00350680" w:rsidRPr="000F3F9C" w:rsidRDefault="00350680" w:rsidP="00A23199">
      <w:pPr>
        <w:pStyle w:val="06Unnumberedparagraph"/>
        <w:rPr>
          <w:rFonts w:ascii="Sora" w:eastAsia="Times New Roman" w:hAnsi="Sora"/>
          <w:bCs/>
          <w:color w:val="5000F2"/>
          <w:sz w:val="32"/>
          <w:szCs w:val="36"/>
        </w:rPr>
      </w:pPr>
    </w:p>
    <w:p w14:paraId="71A7DC59" w14:textId="77777777" w:rsidR="000F3F9C" w:rsidRPr="000F3F9C" w:rsidRDefault="000F3F9C" w:rsidP="00A23199">
      <w:pPr>
        <w:pStyle w:val="06Unnumberedparagraph"/>
      </w:pPr>
    </w:p>
    <w:p w14:paraId="6A1B2AA7" w14:textId="50690606" w:rsidR="00C518FA" w:rsidRPr="000F3F9C" w:rsidRDefault="00DE6029" w:rsidP="00C518FA">
      <w:pPr>
        <w:pStyle w:val="06Unnumberedparagraph"/>
      </w:pPr>
      <w:r w:rsidRPr="000F3F9C">
        <w:rPr>
          <w:rFonts w:ascii="Sora" w:eastAsia="Times New Roman" w:hAnsi="Sora"/>
          <w:bCs/>
          <w:color w:val="5000F2"/>
          <w:sz w:val="32"/>
          <w:szCs w:val="36"/>
        </w:rPr>
        <w:t>4. Cefndir yr ymgeisydd</w:t>
      </w:r>
    </w:p>
    <w:p w14:paraId="33AA69A2" w14:textId="66F2BF26" w:rsidR="00C518FA" w:rsidRPr="000F3F9C" w:rsidRDefault="00426CE3" w:rsidP="00B5A239">
      <w:pPr>
        <w:pStyle w:val="06Unnumberedparagraph"/>
        <w:rPr>
          <w:i/>
          <w:iCs/>
        </w:rPr>
      </w:pPr>
      <w:r w:rsidRPr="00B5A239">
        <w:rPr>
          <w:i/>
          <w:iCs/>
        </w:rPr>
        <w:t xml:space="preserve">Mae'r adran hon yn cynnwys cwestiynau y mae'n rhaid i bob ymgeisydd eu cwblhau, </w:t>
      </w:r>
      <w:r w:rsidR="000F3F9C" w:rsidRPr="00B5A239">
        <w:rPr>
          <w:i/>
          <w:iCs/>
        </w:rPr>
        <w:t xml:space="preserve">p’un a ydynt yn </w:t>
      </w:r>
      <w:r w:rsidRPr="00B5A239">
        <w:rPr>
          <w:i/>
          <w:iCs/>
        </w:rPr>
        <w:t xml:space="preserve">gwneud cais am gyllid </w:t>
      </w:r>
      <w:r w:rsidR="000F3F9C" w:rsidRPr="00B5A239">
        <w:rPr>
          <w:i/>
          <w:iCs/>
        </w:rPr>
        <w:t>t</w:t>
      </w:r>
      <w:r w:rsidRPr="00B5A239">
        <w:rPr>
          <w:i/>
          <w:iCs/>
        </w:rPr>
        <w:t xml:space="preserve">rwy'r Ffrwd </w:t>
      </w:r>
      <w:r w:rsidR="000F3F9C" w:rsidRPr="00B5A239">
        <w:rPr>
          <w:i/>
          <w:iCs/>
        </w:rPr>
        <w:t>G</w:t>
      </w:r>
      <w:r w:rsidRPr="00B5A239">
        <w:rPr>
          <w:i/>
          <w:iCs/>
        </w:rPr>
        <w:t>ynaliadwyedd, y Ffrwd Offer neu'r ddau. Bydd y wybodaeth a ddarperir yn ein helpu i asesu cymhwysedd ar gyfer cyllid a sicrhau cydymffurfiaeth â gofynion rheoli cymhorthdal</w:t>
      </w:r>
      <w:r w:rsidR="000F3F9C" w:rsidRPr="00B5A239">
        <w:rPr>
          <w:i/>
          <w:iCs/>
        </w:rPr>
        <w:t>iadau</w:t>
      </w:r>
      <w:r w:rsidRPr="00B5A239">
        <w:rPr>
          <w:i/>
          <w:iCs/>
        </w:rPr>
        <w:t xml:space="preserve"> perthnasol.</w:t>
      </w:r>
    </w:p>
    <w:p w14:paraId="6C08618D" w14:textId="77777777" w:rsidR="00282D2D" w:rsidRPr="000F3F9C" w:rsidRDefault="00282D2D" w:rsidP="00C518FA">
      <w:pPr>
        <w:pStyle w:val="06Unnumberedparagraph"/>
        <w:rPr>
          <w:i/>
          <w:iCs/>
        </w:rPr>
      </w:pPr>
    </w:p>
    <w:p w14:paraId="50C04A70" w14:textId="226E4314" w:rsidR="008960B9" w:rsidRPr="000F3F9C" w:rsidRDefault="00F55C7E" w:rsidP="00DB001F">
      <w:pPr>
        <w:pStyle w:val="06Unnumberedparagraph"/>
        <w:ind w:left="720" w:hanging="720"/>
      </w:pPr>
      <w:r w:rsidRPr="000F3F9C">
        <w:t>4.1</w:t>
      </w:r>
      <w:r w:rsidR="009D60AB" w:rsidRPr="000F3F9C">
        <w:tab/>
      </w:r>
      <w:r w:rsidR="00196818" w:rsidRPr="000F3F9C">
        <w:t xml:space="preserve">Ar adeg y cais, a fydd CYFANSWM y CYLLID </w:t>
      </w:r>
      <w:r w:rsidR="000F3F9C" w:rsidRPr="000F3F9C">
        <w:t>y gewneir cais a</w:t>
      </w:r>
      <w:r w:rsidR="00196818" w:rsidRPr="000F3F9C">
        <w:t xml:space="preserve">mdano drwy'r Ffrwd </w:t>
      </w:r>
      <w:r w:rsidR="000F3F9C" w:rsidRPr="000F3F9C">
        <w:t>G</w:t>
      </w:r>
      <w:r w:rsidR="00196818" w:rsidRPr="000F3F9C">
        <w:t xml:space="preserve">ynaliadwyedd a/neu'r Ffrwd Offer yn golygu bod y cwmni </w:t>
      </w:r>
      <w:r w:rsidR="000F3F9C" w:rsidRPr="000F3F9C">
        <w:t xml:space="preserve">sy’n </w:t>
      </w:r>
      <w:r w:rsidR="00196818" w:rsidRPr="000F3F9C">
        <w:t xml:space="preserve">dal </w:t>
      </w:r>
      <w:r w:rsidR="000F3F9C" w:rsidRPr="000F3F9C">
        <w:t>y d</w:t>
      </w:r>
      <w:r w:rsidR="00196818" w:rsidRPr="000F3F9C">
        <w:t xml:space="preserve">rwydded yn fwy na'r trothwy Cymorth Ariannol </w:t>
      </w:r>
      <w:r w:rsidR="000F3F9C" w:rsidRPr="000F3F9C">
        <w:t>Isafswm</w:t>
      </w:r>
      <w:r w:rsidR="00196818" w:rsidRPr="000F3F9C">
        <w:t xml:space="preserve"> o £315,000 ar gyfer y flwyddyn ariannol gyfredol a'r ddwy flaenorol? (</w:t>
      </w:r>
      <w:r w:rsidR="00823166">
        <w:t>g</w:t>
      </w:r>
      <w:r w:rsidR="00196818" w:rsidRPr="000F3F9C">
        <w:t>weler paragraffau 2.24-2.26 o'r Nodiadau Cyfarwyddyd am ragor o wybodaeth. Bydd angen datganiad ffurfiol i'r perwyl hwn cyn ymrwymo i'r cytundeb grant)</w:t>
      </w:r>
    </w:p>
    <w:p w14:paraId="7BF48B6B" w14:textId="2221E533" w:rsidR="008960B9" w:rsidRPr="000F3F9C" w:rsidRDefault="008960B9" w:rsidP="008960B9">
      <w:pPr>
        <w:pStyle w:val="06Unnumberedparagraph"/>
      </w:pPr>
      <w:r w:rsidRPr="000F3F9C">
        <w:tab/>
        <w:t>Yd</w:t>
      </w:r>
      <w:r w:rsidR="000F3F9C" w:rsidRPr="000F3F9C">
        <w:t>i</w:t>
      </w:r>
      <w:r w:rsidRPr="000F3F9C">
        <w:t xml:space="preserve"> </w:t>
      </w:r>
      <w:r w:rsidR="000F3F9C" w:rsidRPr="000F3F9C">
        <w:rPr>
          <w:rFonts w:ascii="MS Gothic" w:eastAsia="MS Gothic" w:hAnsi="MS Gothic" w:hint="eastAsia"/>
        </w:rPr>
        <w:t xml:space="preserve">☐ </w:t>
      </w:r>
      <w:r w:rsidRPr="000F3F9C">
        <w:t>Nac yd</w:t>
      </w:r>
      <w:r w:rsidR="000F3F9C" w:rsidRPr="000F3F9C">
        <w:t>i</w:t>
      </w:r>
      <w:r w:rsidRPr="000F3F9C">
        <w:t xml:space="preserve"> </w:t>
      </w:r>
      <w:sdt>
        <w:sdtPr>
          <w:id w:val="-20243135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</w:p>
    <w:p w14:paraId="510374AA" w14:textId="65D684BD" w:rsidR="008960B9" w:rsidRPr="000F3F9C" w:rsidRDefault="008960B9" w:rsidP="00C518FA">
      <w:pPr>
        <w:pStyle w:val="06Unnumberedparagraph"/>
      </w:pPr>
    </w:p>
    <w:p w14:paraId="0EBEE66D" w14:textId="4EBD2522" w:rsidR="00E64BB0" w:rsidRPr="000F3F9C" w:rsidRDefault="00E64BB0" w:rsidP="00E64BB0">
      <w:pPr>
        <w:pStyle w:val="06Unnumberedparagraph"/>
        <w:rPr>
          <w:b/>
          <w:bCs/>
        </w:rPr>
      </w:pPr>
      <w:r w:rsidRPr="000F3F9C">
        <w:rPr>
          <w:b/>
          <w:bCs/>
        </w:rPr>
        <w:t xml:space="preserve">Ar gyfer pob un o'r adrannau </w:t>
      </w:r>
      <w:r w:rsidR="00823166">
        <w:rPr>
          <w:b/>
          <w:bCs/>
        </w:rPr>
        <w:t>a g</w:t>
      </w:r>
      <w:r w:rsidRPr="000F3F9C">
        <w:rPr>
          <w:b/>
          <w:bCs/>
        </w:rPr>
        <w:t xml:space="preserve">anlyn, gellir ehangu'r blychau ymateb </w:t>
      </w:r>
      <w:r w:rsidR="00823166">
        <w:rPr>
          <w:b/>
          <w:bCs/>
        </w:rPr>
        <w:t xml:space="preserve">fel y bo </w:t>
      </w:r>
      <w:r w:rsidRPr="000F3F9C">
        <w:rPr>
          <w:b/>
          <w:bCs/>
        </w:rPr>
        <w:t>angen</w:t>
      </w:r>
    </w:p>
    <w:p w14:paraId="4C9A8FF4" w14:textId="2F138970" w:rsidR="00E64BB0" w:rsidRPr="000F3F9C" w:rsidRDefault="00E64BB0" w:rsidP="00E64BB0">
      <w:pPr>
        <w:pStyle w:val="06Unnumberedparagraph"/>
        <w:ind w:left="720" w:hanging="720"/>
      </w:pPr>
      <w:r w:rsidRPr="000F3F9C">
        <w:t>4.2</w:t>
      </w:r>
      <w:r w:rsidRPr="000F3F9C">
        <w:tab/>
        <w:t xml:space="preserve">Rhowch drosolwg o'ch gorsaf gyda manylion ei </w:t>
      </w:r>
      <w:r w:rsidR="00823166">
        <w:t>g</w:t>
      </w:r>
      <w:r w:rsidRPr="000F3F9C">
        <w:t>ymuned darged, amcanion y gwasanaeth a'i athroniaeth ddarlledu (</w:t>
      </w:r>
      <w:r w:rsidR="000F3F9C" w:rsidRPr="000F3F9C">
        <w:t xml:space="preserve">gan </w:t>
      </w:r>
      <w:r w:rsidRPr="000F3F9C">
        <w:t>ehangu'r tabl os oes angen):</w:t>
      </w:r>
    </w:p>
    <w:tbl>
      <w:tblPr>
        <w:tblW w:w="90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5889"/>
      </w:tblGrid>
      <w:tr w:rsidR="00E64BB0" w:rsidRPr="000F3F9C" w14:paraId="4A9043B5" w14:textId="77777777" w:rsidTr="00761233">
        <w:trPr>
          <w:cantSplit/>
          <w:trHeight w:val="467"/>
          <w:tblHeader/>
        </w:trPr>
        <w:tc>
          <w:tcPr>
            <w:tcW w:w="3116" w:type="dxa"/>
            <w:tcBorders>
              <w:left w:val="single" w:sz="2" w:space="0" w:color="999999"/>
              <w:bottom w:val="single" w:sz="2" w:space="0" w:color="999999"/>
            </w:tcBorders>
            <w:shd w:val="clear" w:color="auto" w:fill="5000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171DC" w14:textId="77777777" w:rsidR="00E64BB0" w:rsidRPr="000F3F9C" w:rsidRDefault="00E64BB0" w:rsidP="00761233">
            <w:pPr>
              <w:spacing w:before="60"/>
              <w:rPr>
                <w:rFonts w:eastAsia="Times New Roman"/>
                <w:b/>
                <w:color w:val="FFFFFF"/>
              </w:rPr>
            </w:pPr>
            <w:r w:rsidRPr="000F3F9C">
              <w:rPr>
                <w:rFonts w:eastAsia="Times New Roman"/>
                <w:b/>
                <w:color w:val="FFFFFF"/>
              </w:rPr>
              <w:t>Enw'r orsaf</w:t>
            </w:r>
          </w:p>
        </w:tc>
        <w:tc>
          <w:tcPr>
            <w:tcW w:w="5889" w:type="dxa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5000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9E62E" w14:textId="77777777" w:rsidR="00E64BB0" w:rsidRPr="000F3F9C" w:rsidRDefault="00E64BB0" w:rsidP="00761233">
            <w:pPr>
              <w:spacing w:before="60"/>
              <w:rPr>
                <w:rFonts w:eastAsia="Times New Roman"/>
                <w:b/>
                <w:color w:val="FFFFFF"/>
              </w:rPr>
            </w:pPr>
            <w:r w:rsidRPr="000F3F9C">
              <w:rPr>
                <w:rFonts w:eastAsia="Times New Roman"/>
                <w:b/>
                <w:color w:val="FFFFFF"/>
              </w:rPr>
              <w:t>Trosolwg</w:t>
            </w:r>
          </w:p>
        </w:tc>
      </w:tr>
      <w:tr w:rsidR="00E64BB0" w:rsidRPr="000F3F9C" w14:paraId="35D6EA6E" w14:textId="77777777" w:rsidTr="00761233">
        <w:trPr>
          <w:cantSplit/>
          <w:trHeight w:val="467"/>
        </w:trPr>
        <w:tc>
          <w:tcPr>
            <w:tcW w:w="311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5E28" w14:textId="77777777" w:rsidR="00E64BB0" w:rsidRPr="000F3F9C" w:rsidRDefault="00E64BB0" w:rsidP="00761233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588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2F17B" w14:textId="77777777" w:rsidR="00E64BB0" w:rsidRPr="000F3F9C" w:rsidRDefault="00E64BB0" w:rsidP="00761233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E64BB0" w:rsidRPr="000F3F9C" w14:paraId="745A5391" w14:textId="77777777" w:rsidTr="00761233">
        <w:trPr>
          <w:cantSplit/>
          <w:trHeight w:val="456"/>
        </w:trPr>
        <w:tc>
          <w:tcPr>
            <w:tcW w:w="3116" w:type="dxa"/>
            <w:tcBorders>
              <w:top w:val="double" w:sz="4" w:space="0" w:color="5000F2"/>
              <w:left w:val="single" w:sz="2" w:space="0" w:color="999999"/>
              <w:bottom w:val="double" w:sz="4" w:space="0" w:color="5000F2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436C" w14:textId="77777777" w:rsidR="00E64BB0" w:rsidRPr="000F3F9C" w:rsidRDefault="00E64BB0" w:rsidP="00761233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5889" w:type="dxa"/>
            <w:tcBorders>
              <w:top w:val="double" w:sz="4" w:space="0" w:color="5000F2"/>
              <w:left w:val="single" w:sz="2" w:space="0" w:color="999999"/>
              <w:bottom w:val="double" w:sz="4" w:space="0" w:color="5000F2"/>
              <w:right w:val="single" w:sz="2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4852" w14:textId="77777777" w:rsidR="00E64BB0" w:rsidRPr="000F3F9C" w:rsidRDefault="00E64BB0" w:rsidP="00761233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</w:tr>
    </w:tbl>
    <w:p w14:paraId="5832F582" w14:textId="77777777" w:rsidR="00E61F40" w:rsidRPr="000F3F9C" w:rsidRDefault="00E61F40" w:rsidP="00E64BB0">
      <w:pPr>
        <w:pStyle w:val="06Unnumberedparagraph"/>
      </w:pPr>
    </w:p>
    <w:p w14:paraId="464E295D" w14:textId="7877866C" w:rsidR="00361A1E" w:rsidRPr="000F3F9C" w:rsidRDefault="00E17942" w:rsidP="00014725">
      <w:pPr>
        <w:pStyle w:val="06Unnumberedparagraph"/>
        <w:keepNext/>
        <w:keepLines/>
        <w:ind w:left="720" w:hanging="720"/>
      </w:pPr>
      <w:r>
        <w:t xml:space="preserve">4.3 </w:t>
      </w:r>
      <w:r>
        <w:tab/>
      </w:r>
      <w:r w:rsidR="00361A1E">
        <w:t>Rhowch fanylion incwm a gwariant blynyddol cyfredol</w:t>
      </w:r>
      <w:r w:rsidR="0028402A">
        <w:t xml:space="preserve"> yr orsaf(oedd)</w:t>
      </w:r>
      <w:r w:rsidR="00361A1E">
        <w:t xml:space="preserve">. (Peidiwch â chynnwys </w:t>
      </w:r>
      <w:r w:rsidR="000F3F9C">
        <w:t xml:space="preserve">y </w:t>
      </w:r>
      <w:r w:rsidR="00361A1E">
        <w:t xml:space="preserve">grant rydych chi'n gwneud cais amdano </w:t>
      </w:r>
      <w:r w:rsidR="000724C9">
        <w:t xml:space="preserve">gan y Gronfa fel rhan o </w:t>
      </w:r>
      <w:r w:rsidR="00361A1E">
        <w:t>incwm yr orsaf). Rhowch fanylion hefyd am unrhyw newidiadau sylweddol disgwyliedig yn amgylchiadau'r orsaf, gan gynnwys newidiadau i sefyllfa ariannol yr orsaf, nad ydynt efallai</w:t>
      </w:r>
      <w:r w:rsidR="000F3F9C">
        <w:t>’</w:t>
      </w:r>
      <w:r w:rsidR="00361A1E">
        <w:t xml:space="preserve">n amlwg o gyfrifon diweddaraf y cwmni. </w:t>
      </w:r>
      <w:r w:rsidR="00361A1E" w:rsidRPr="00B5A239">
        <w:rPr>
          <w:b/>
          <w:bCs/>
        </w:rPr>
        <w:t xml:space="preserve">Dylid darparu copi o gyfrifon </w:t>
      </w:r>
      <w:r w:rsidR="0028402A" w:rsidRPr="00B5A239">
        <w:rPr>
          <w:b/>
          <w:bCs/>
        </w:rPr>
        <w:t xml:space="preserve">diweddaraf y cwmni </w:t>
      </w:r>
      <w:r w:rsidR="000724C9" w:rsidRPr="00B5A239">
        <w:rPr>
          <w:b/>
          <w:bCs/>
        </w:rPr>
        <w:t xml:space="preserve">(neu gyfwerth) </w:t>
      </w:r>
      <w:r w:rsidR="0028402A" w:rsidRPr="00B5A239">
        <w:rPr>
          <w:b/>
          <w:bCs/>
        </w:rPr>
        <w:t>a chyllideb weithredol hefyd.</w:t>
      </w:r>
      <w:r w:rsidR="0028402A">
        <w:t xml:space="preserve"> </w:t>
      </w:r>
    </w:p>
    <w:p w14:paraId="3F95A2A3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A8D167D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1A499FE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91CD29A" w14:textId="77777777" w:rsidR="00E17942" w:rsidRPr="000F3F9C" w:rsidRDefault="00E17942" w:rsidP="00C518FA">
      <w:pPr>
        <w:pStyle w:val="06Unnumberedparagraph"/>
      </w:pPr>
    </w:p>
    <w:p w14:paraId="656DACD3" w14:textId="2A7B083B" w:rsidR="00361A1E" w:rsidRPr="000F3F9C" w:rsidRDefault="00485C57" w:rsidP="00361A1E">
      <w:pPr>
        <w:pStyle w:val="06Unnumberedparagraph"/>
        <w:ind w:left="720" w:hanging="720"/>
      </w:pPr>
      <w:r w:rsidRPr="000F3F9C">
        <w:t xml:space="preserve">4.4 </w:t>
      </w:r>
      <w:r w:rsidR="00E17942" w:rsidRPr="000F3F9C">
        <w:tab/>
      </w:r>
      <w:r w:rsidR="00361A1E" w:rsidRPr="000F3F9C">
        <w:t xml:space="preserve">Os ydych </w:t>
      </w:r>
      <w:r w:rsidR="000F3F9C" w:rsidRPr="000F3F9C">
        <w:t xml:space="preserve">chi </w:t>
      </w:r>
      <w:r w:rsidR="00361A1E" w:rsidRPr="000F3F9C">
        <w:t>wedi derbyn grant gan y Gronfa</w:t>
      </w:r>
      <w:r w:rsidR="000724C9">
        <w:t>’n flaenorol</w:t>
      </w:r>
      <w:r w:rsidR="00361A1E" w:rsidRPr="000F3F9C">
        <w:t xml:space="preserve">, a yw'r cais hwn yn gysylltiedig â swydd, prosiect, offer neu eitem arall </w:t>
      </w:r>
      <w:r w:rsidR="000724C9">
        <w:t>a ariannwyd yn flaenorol</w:t>
      </w:r>
      <w:r w:rsidR="00361A1E" w:rsidRPr="000F3F9C">
        <w:t>?</w:t>
      </w:r>
    </w:p>
    <w:p w14:paraId="3B8C153C" w14:textId="737C7BBC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</w:pPr>
      <w:r w:rsidRPr="000F3F9C">
        <w:t>Yd</w:t>
      </w:r>
      <w:r w:rsidR="000724C9">
        <w:t>y</w:t>
      </w:r>
      <w:r w:rsidRPr="000F3F9C">
        <w:t xml:space="preserve"> / Nac yd</w:t>
      </w:r>
      <w:r w:rsidR="000724C9">
        <w:t>y</w:t>
      </w:r>
    </w:p>
    <w:p w14:paraId="08177EEF" w14:textId="53009F7C" w:rsidR="00361A1E" w:rsidRPr="000F3F9C" w:rsidRDefault="00361A1E" w:rsidP="00361A1E">
      <w:pPr>
        <w:pStyle w:val="06Unnumberedparagraph"/>
        <w:ind w:firstLine="720"/>
      </w:pPr>
      <w:r w:rsidRPr="000F3F9C">
        <w:t>Os na</w:t>
      </w:r>
      <w:r w:rsidR="000724C9">
        <w:t>c ydy</w:t>
      </w:r>
      <w:r w:rsidRPr="000F3F9C">
        <w:t xml:space="preserve">, ewch i gwestiwn 4.8. </w:t>
      </w:r>
    </w:p>
    <w:p w14:paraId="1892AA60" w14:textId="77777777" w:rsidR="00025B3F" w:rsidRPr="000F3F9C" w:rsidRDefault="00025B3F" w:rsidP="00361A1E">
      <w:pPr>
        <w:pStyle w:val="06Unnumberedparagraph"/>
        <w:ind w:firstLine="720"/>
      </w:pPr>
    </w:p>
    <w:p w14:paraId="351B0735" w14:textId="3A1F7F82" w:rsidR="0058678E" w:rsidRPr="000F3F9C" w:rsidRDefault="00E6092F" w:rsidP="000F3F9C">
      <w:pPr>
        <w:pStyle w:val="06Unnumberedparagraph"/>
        <w:ind w:left="720" w:hanging="720"/>
      </w:pPr>
      <w:r w:rsidRPr="000F3F9C">
        <w:t>4.5</w:t>
      </w:r>
      <w:r w:rsidRPr="000F3F9C">
        <w:tab/>
      </w:r>
      <w:r w:rsidR="00025B3F" w:rsidRPr="000F3F9C">
        <w:t xml:space="preserve">Os </w:t>
      </w:r>
      <w:r w:rsidR="000F3F9C" w:rsidRPr="000F3F9C">
        <w:t>ydy</w:t>
      </w:r>
      <w:r w:rsidR="00025B3F" w:rsidRPr="000F3F9C">
        <w:t xml:space="preserve">, rhowch fanylion y dyfarniad y mae'n ymwneud ag ef gan gynnwys y flwyddyn </w:t>
      </w:r>
      <w:r w:rsidR="000F3F9C" w:rsidRPr="000F3F9C">
        <w:t xml:space="preserve">y’i </w:t>
      </w:r>
      <w:r w:rsidR="00025B3F" w:rsidRPr="000F3F9C">
        <w:t xml:space="preserve">dyfarnwyd, y swm a'r </w:t>
      </w:r>
      <w:r w:rsidR="000F3F9C" w:rsidRPr="000F3F9C">
        <w:t>pwrpas</w:t>
      </w:r>
      <w:r w:rsidR="00025B3F" w:rsidRPr="000F3F9C">
        <w:t xml:space="preserve"> (gellir dod o hyd i hyn </w:t>
      </w:r>
      <w:r w:rsidR="000F3F9C" w:rsidRPr="000F3F9C">
        <w:t xml:space="preserve">yn y </w:t>
      </w:r>
      <w:r w:rsidR="00025B3F" w:rsidRPr="000F3F9C">
        <w:t>cytundeb grant blaenorol).</w:t>
      </w:r>
    </w:p>
    <w:p w14:paraId="20C11125" w14:textId="77777777" w:rsidR="0058678E" w:rsidRPr="000F3F9C" w:rsidRDefault="0058678E" w:rsidP="0058678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9BB71B0" w14:textId="77777777" w:rsidR="0058678E" w:rsidRPr="000F3F9C" w:rsidRDefault="0058678E" w:rsidP="0058678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7053E16" w14:textId="77777777" w:rsidR="0058678E" w:rsidRPr="000F3F9C" w:rsidRDefault="0058678E" w:rsidP="0058678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6928502" w14:textId="77777777" w:rsidR="006617ED" w:rsidRPr="000F3F9C" w:rsidRDefault="006617ED" w:rsidP="00361A1E">
      <w:pPr>
        <w:pStyle w:val="06Unnumberedparagraph"/>
        <w:ind w:firstLine="720"/>
      </w:pPr>
    </w:p>
    <w:p w14:paraId="086D4C07" w14:textId="1A6CEBCF" w:rsidR="00361A1E" w:rsidRPr="000F3F9C" w:rsidRDefault="00361A1E" w:rsidP="00361A1E">
      <w:pPr>
        <w:pStyle w:val="06Unnumberedparagraph"/>
        <w:ind w:left="720" w:hanging="720"/>
      </w:pPr>
      <w:r>
        <w:t>4.6</w:t>
      </w:r>
      <w:r>
        <w:tab/>
        <w:t xml:space="preserve">Os </w:t>
      </w:r>
      <w:r w:rsidR="000F3F9C">
        <w:t>ydy</w:t>
      </w:r>
      <w:r>
        <w:t>, pam mae angen cyllid pellach arnoch? (</w:t>
      </w:r>
      <w:r w:rsidR="00861BC0">
        <w:t>Er enghraifft, b</w:t>
      </w:r>
      <w:r>
        <w:t xml:space="preserve">yddai'n ddefnyddiol i ni ddeall y rhwystrau i gynaliadwyedd y mae gorsafoedd yn eu </w:t>
      </w:r>
      <w:r w:rsidR="000724C9">
        <w:t>profi</w:t>
      </w:r>
      <w:r>
        <w:t>. Os na</w:t>
      </w:r>
      <w:r w:rsidR="000724C9">
        <w:t xml:space="preserve"> phrofodd </w:t>
      </w:r>
      <w:r>
        <w:t xml:space="preserve">rôl neu brosiect </w:t>
      </w:r>
      <w:r w:rsidR="000724C9">
        <w:t>i fod yn</w:t>
      </w:r>
      <w:r>
        <w:t xml:space="preserve"> hunangynhaliol, beth oedd y rhesymau</w:t>
      </w:r>
      <w:r w:rsidR="000724C9">
        <w:t xml:space="preserve"> dros hynny</w:t>
      </w:r>
      <w:r>
        <w:t xml:space="preserve">? Beth, os </w:t>
      </w:r>
      <w:r w:rsidR="000F3F9C">
        <w:t xml:space="preserve">o gwbl, </w:t>
      </w:r>
      <w:r>
        <w:t>sydd wedi newid gyda'r cais</w:t>
      </w:r>
      <w:r w:rsidR="000724C9">
        <w:t xml:space="preserve">, y </w:t>
      </w:r>
      <w:r>
        <w:t>swydd neu'r sefydliad</w:t>
      </w:r>
      <w:r w:rsidR="000724C9">
        <w:t xml:space="preserve"> hwn</w:t>
      </w:r>
      <w:r>
        <w:t xml:space="preserve">?)  </w:t>
      </w:r>
    </w:p>
    <w:p w14:paraId="640A5AAB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C453FD0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B9EE903" w14:textId="77777777" w:rsidR="00633C64" w:rsidRPr="000F3F9C" w:rsidRDefault="00633C64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7B26526" w14:textId="77777777" w:rsidR="00633C64" w:rsidRPr="000F3F9C" w:rsidRDefault="00633C64" w:rsidP="00361A1E">
      <w:pPr>
        <w:pStyle w:val="06Unnumberedparagraph"/>
        <w:ind w:left="567" w:hanging="567"/>
      </w:pPr>
    </w:p>
    <w:p w14:paraId="099D7A7A" w14:textId="7EC12667" w:rsidR="008F1754" w:rsidRPr="000F3F9C" w:rsidRDefault="00361A1E" w:rsidP="00361A1E">
      <w:pPr>
        <w:pStyle w:val="06Unnumberedparagraph"/>
        <w:ind w:left="567" w:hanging="567"/>
      </w:pPr>
      <w:r w:rsidRPr="000F3F9C">
        <w:t>4.7</w:t>
      </w:r>
      <w:r w:rsidRPr="000F3F9C">
        <w:tab/>
        <w:t>Os yw'r orsaf wedi derbyn grant o'r blaen, cadarnhewch pa un o'r isod rydych chi'n e</w:t>
      </w:r>
      <w:r w:rsidR="000F3F9C" w:rsidRPr="000F3F9C">
        <w:t>i g</w:t>
      </w:r>
      <w:r w:rsidRPr="000F3F9C">
        <w:t>yflwyno gyda'r cais hwn.</w:t>
      </w:r>
    </w:p>
    <w:p w14:paraId="4EFAF16C" w14:textId="7DA3DC97" w:rsidR="008F1754" w:rsidRPr="000F3F9C" w:rsidRDefault="00000000" w:rsidP="005B25F3">
      <w:pPr>
        <w:pStyle w:val="06Unnumberedparagraph"/>
      </w:pPr>
      <w:sdt>
        <w:sdtPr>
          <w:id w:val="-72667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60517" w:rsidRPr="000F3F9C">
            <w:rPr>
              <w:rFonts w:ascii="MS Gothic" w:eastAsia="MS Gothic" w:hAnsi="MS Gothic"/>
            </w:rPr>
            <w:t xml:space="preserve">   ☐ </w:t>
          </w:r>
        </w:sdtContent>
      </w:sdt>
      <w:r w:rsidR="179DA145" w:rsidRPr="000F3F9C">
        <w:t xml:space="preserve">  Copi o'r adroddiad grant terfynol a gyflwynwyd ar ddiwedd y cyfnod gwariant grant perthnasol;</w:t>
      </w:r>
    </w:p>
    <w:p w14:paraId="0A422FD3" w14:textId="67ADC62F" w:rsidR="008F1754" w:rsidRPr="000F3F9C" w:rsidRDefault="00000000" w:rsidP="005B25F3">
      <w:pPr>
        <w:pStyle w:val="06Unnumberedparagraph"/>
      </w:pPr>
      <w:sdt>
        <w:sdtPr>
          <w:id w:val="-618910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589F" w:rsidRPr="00B5A239">
            <w:rPr>
              <w:rFonts w:ascii="MS Gothic" w:eastAsia="MS Gothic" w:hAnsi="MS Gothic"/>
            </w:rPr>
            <w:t xml:space="preserve">   ☐ </w:t>
          </w:r>
        </w:sdtContent>
      </w:sdt>
      <w:r w:rsidR="006A589F">
        <w:t xml:space="preserve">  Adroddiad interim os ydych </w:t>
      </w:r>
      <w:r w:rsidR="000F3F9C">
        <w:t xml:space="preserve">chi </w:t>
      </w:r>
      <w:r w:rsidR="006A589F">
        <w:t xml:space="preserve">o fewn y cyfnod hwnnw; </w:t>
      </w:r>
      <w:r w:rsidR="00861BC0">
        <w:t>a/</w:t>
      </w:r>
      <w:r w:rsidR="006A589F">
        <w:t>neu</w:t>
      </w:r>
    </w:p>
    <w:p w14:paraId="607531A6" w14:textId="0076A6FA" w:rsidR="008F1754" w:rsidRPr="000F3F9C" w:rsidRDefault="00000000" w:rsidP="005B25F3">
      <w:pPr>
        <w:pStyle w:val="06Unnumberedparagraph"/>
      </w:pPr>
      <w:sdt>
        <w:sdtPr>
          <w:id w:val="-86034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25F3" w:rsidRPr="000F3F9C">
            <w:rPr>
              <w:rFonts w:ascii="MS Gothic" w:eastAsia="MS Gothic" w:hAnsi="MS Gothic"/>
            </w:rPr>
            <w:t xml:space="preserve">   ☐ </w:t>
          </w:r>
        </w:sdtContent>
      </w:sdt>
      <w:r w:rsidR="005B25F3" w:rsidRPr="000F3F9C">
        <w:t xml:space="preserve">  Tystiolaeth o gadw offer </w:t>
      </w:r>
    </w:p>
    <w:p w14:paraId="16509B33" w14:textId="64036118" w:rsidR="00CC2DB3" w:rsidRPr="000F3F9C" w:rsidRDefault="000F3F9C" w:rsidP="006F644F">
      <w:pPr>
        <w:pStyle w:val="06Unnumberedparagraph"/>
      </w:pPr>
      <w:r w:rsidRPr="000F3F9C">
        <w:rPr>
          <w:b/>
          <w:bCs/>
        </w:rPr>
        <w:t xml:space="preserve">Os na fyddwch yn </w:t>
      </w:r>
      <w:r w:rsidR="00CB5863" w:rsidRPr="000F3F9C">
        <w:rPr>
          <w:b/>
          <w:bCs/>
        </w:rPr>
        <w:t xml:space="preserve">darparu'r uchod </w:t>
      </w:r>
      <w:r w:rsidRPr="000F3F9C">
        <w:rPr>
          <w:b/>
          <w:bCs/>
        </w:rPr>
        <w:t xml:space="preserve">yn </w:t>
      </w:r>
      <w:r w:rsidRPr="000F3F9C">
        <w:rPr>
          <w:rFonts w:cs="Calibri"/>
          <w:b/>
          <w:bCs/>
        </w:rPr>
        <w:t>ô</w:t>
      </w:r>
      <w:r w:rsidRPr="000F3F9C">
        <w:rPr>
          <w:b/>
          <w:bCs/>
        </w:rPr>
        <w:t xml:space="preserve">l y galw, gall y Panel </w:t>
      </w:r>
      <w:r w:rsidR="00CB5863" w:rsidRPr="000F3F9C">
        <w:rPr>
          <w:b/>
          <w:bCs/>
        </w:rPr>
        <w:t xml:space="preserve">wrthod eich cais. </w:t>
      </w:r>
    </w:p>
    <w:p w14:paraId="3E028735" w14:textId="77777777" w:rsidR="00361A1E" w:rsidRPr="000F3F9C" w:rsidRDefault="00361A1E" w:rsidP="00361A1E">
      <w:pPr>
        <w:pStyle w:val="06Unnumberedparagraph"/>
      </w:pPr>
    </w:p>
    <w:p w14:paraId="0209E23C" w14:textId="4F6CA2E5" w:rsidR="00361A1E" w:rsidRPr="000F3F9C" w:rsidRDefault="00361A1E" w:rsidP="00361A1E">
      <w:pPr>
        <w:pStyle w:val="06Unnumberedparagraph"/>
        <w:ind w:left="720" w:hanging="720"/>
      </w:pPr>
      <w:r w:rsidRPr="000F3F9C">
        <w:t>4.8</w:t>
      </w:r>
      <w:r w:rsidRPr="000F3F9C">
        <w:tab/>
        <w:t>Fel y nodir y</w:t>
      </w:r>
      <w:r w:rsidR="000724C9">
        <w:t>m mh</w:t>
      </w:r>
      <w:r w:rsidRPr="000F3F9C">
        <w:rPr>
          <w:color w:val="000000" w:themeColor="text1"/>
        </w:rPr>
        <w:t xml:space="preserve">aragraff 5.13 o'r </w:t>
      </w:r>
      <w:r w:rsidR="00382D3A" w:rsidRPr="000F3F9C">
        <w:t>Nodiadau C</w:t>
      </w:r>
      <w:r w:rsidR="000724C9">
        <w:t>yfarwyddyd</w:t>
      </w:r>
      <w:r w:rsidR="00382D3A" w:rsidRPr="000F3F9C">
        <w:t xml:space="preserve">, </w:t>
      </w:r>
      <w:r w:rsidR="000F3F9C" w:rsidRPr="000F3F9C">
        <w:t xml:space="preserve">gall </w:t>
      </w:r>
      <w:r w:rsidR="00382D3A" w:rsidRPr="000F3F9C">
        <w:t>y Panel ystyried hanes cydymffurfio Trwydded</w:t>
      </w:r>
      <w:r w:rsidR="000F3F9C" w:rsidRPr="000F3F9C">
        <w:t xml:space="preserve">eion </w:t>
      </w:r>
      <w:r w:rsidR="00382D3A" w:rsidRPr="000F3F9C">
        <w:t xml:space="preserve">dros y pum mlynedd blaenorol, </w:t>
      </w:r>
      <w:r w:rsidR="000F3F9C" w:rsidRPr="000F3F9C">
        <w:t xml:space="preserve">o ran ei </w:t>
      </w:r>
      <w:r w:rsidR="00382D3A" w:rsidRPr="000F3F9C">
        <w:t xml:space="preserve">gydymffurfiaeth ag amodau'r drwydded a chydymffurfiaeth â Chytundebau Grant Ofcom blaenorol, wrth ystyried ceisiadau am gyllid. </w:t>
      </w:r>
      <w:r w:rsidR="000724C9">
        <w:t xml:space="preserve">Darparwch </w:t>
      </w:r>
      <w:r w:rsidR="00382D3A" w:rsidRPr="000F3F9C">
        <w:t xml:space="preserve">unrhyw wybodaeth </w:t>
      </w:r>
      <w:r w:rsidR="000724C9">
        <w:t xml:space="preserve">ynghylch </w:t>
      </w:r>
      <w:r w:rsidR="00382D3A" w:rsidRPr="000F3F9C">
        <w:t xml:space="preserve">hanes cydymffurfio yr hoffech i'r Panel ei </w:t>
      </w:r>
      <w:r w:rsidR="000724C9">
        <w:t xml:space="preserve">gymryd i </w:t>
      </w:r>
      <w:r w:rsidR="00382D3A" w:rsidRPr="000F3F9C">
        <w:t>ystyried.</w:t>
      </w:r>
    </w:p>
    <w:p w14:paraId="5038D370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9E67EB4" w14:textId="77777777" w:rsidR="00AB002C" w:rsidRPr="000F3F9C" w:rsidRDefault="00AB002C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12094EC" w14:textId="77777777" w:rsidR="00AB002C" w:rsidRPr="000F3F9C" w:rsidRDefault="00AB002C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64EBA9B" w14:textId="77777777" w:rsidR="00AB002C" w:rsidRPr="000F3F9C" w:rsidRDefault="00AB002C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53E9DB7" w14:textId="77777777" w:rsidR="00AB002C" w:rsidRPr="000F3F9C" w:rsidRDefault="00AB002C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E4F6C96" w14:textId="77777777" w:rsidR="00361A1E" w:rsidRPr="000F3F9C" w:rsidRDefault="00361A1E" w:rsidP="00C518FA">
      <w:pPr>
        <w:pStyle w:val="06Unnumberedparagraph"/>
      </w:pPr>
    </w:p>
    <w:p w14:paraId="6F3CCBE0" w14:textId="15C276BC" w:rsidR="007708CD" w:rsidRPr="000F3F9C" w:rsidRDefault="00361A1E" w:rsidP="007708CD">
      <w:pPr>
        <w:pStyle w:val="06Unnumberedparagraph"/>
        <w:ind w:left="720" w:hanging="720"/>
      </w:pPr>
      <w:r w:rsidRPr="000F3F9C">
        <w:t>4.9</w:t>
      </w:r>
      <w:r w:rsidRPr="000F3F9C">
        <w:tab/>
      </w:r>
      <w:r w:rsidR="007708CD" w:rsidRPr="000F3F9C">
        <w:t>Ar gyfer ceisiadau sy'n ymwneud â gorsafoedd sydd wedi'u lleoli yng Nghymru: fel y nodir y</w:t>
      </w:r>
      <w:r w:rsidR="000F3F9C" w:rsidRPr="000F3F9C">
        <w:t>m mh</w:t>
      </w:r>
      <w:r w:rsidR="007708CD" w:rsidRPr="000F3F9C">
        <w:rPr>
          <w:color w:val="000000" w:themeColor="text1"/>
        </w:rPr>
        <w:t xml:space="preserve">aragraffau 2.21 – 2.23 o </w:t>
      </w:r>
      <w:r w:rsidR="007708CD" w:rsidRPr="000F3F9C">
        <w:t>Nodiadau C</w:t>
      </w:r>
      <w:r w:rsidR="000724C9">
        <w:t>yfarwyddyd</w:t>
      </w:r>
      <w:r w:rsidR="007708CD" w:rsidRPr="000F3F9C">
        <w:t xml:space="preserve">, mae'n ofynnol i Ofcom </w:t>
      </w:r>
      <w:r w:rsidR="000724C9">
        <w:t xml:space="preserve">gymryd </w:t>
      </w:r>
      <w:r w:rsidR="007708CD" w:rsidRPr="000F3F9C">
        <w:t xml:space="preserve"> materion penodol </w:t>
      </w:r>
      <w:r w:rsidR="000724C9">
        <w:t xml:space="preserve">i ystyrieth </w:t>
      </w:r>
      <w:r w:rsidR="007708CD" w:rsidRPr="000F3F9C">
        <w:t xml:space="preserve">mewn perthynas â'r Gymraeg wrth wneud penderfyniadau </w:t>
      </w:r>
      <w:r w:rsidR="000724C9">
        <w:t>am</w:t>
      </w:r>
      <w:r w:rsidR="007708CD" w:rsidRPr="000F3F9C">
        <w:t xml:space="preserve"> dyfarnu grant. Rhowch y wybodaeth ganlynol (er mwyn osgoi amheuaeth, ni ofynnir i chi ddarparu gwybodaeth am raglenn</w:t>
      </w:r>
      <w:r w:rsidR="000F3F9C" w:rsidRPr="000F3F9C">
        <w:t>i</w:t>
      </w:r>
      <w:r w:rsidR="007708CD" w:rsidRPr="000F3F9C">
        <w:t xml:space="preserve"> n</w:t>
      </w:r>
      <w:r w:rsidR="000F3F9C" w:rsidRPr="000F3F9C">
        <w:t>a ch</w:t>
      </w:r>
      <w:r w:rsidR="007708CD" w:rsidRPr="000F3F9C">
        <w:t>ynnwys Cymraeg at y dibenion hyn):</w:t>
      </w:r>
    </w:p>
    <w:p w14:paraId="0A66341C" w14:textId="35B5498F" w:rsidR="007708CD" w:rsidRPr="000F3F9C" w:rsidRDefault="007708CD" w:rsidP="007708CD">
      <w:pPr>
        <w:pStyle w:val="11aparagraphs"/>
        <w:numPr>
          <w:ilvl w:val="0"/>
          <w:numId w:val="13"/>
        </w:numPr>
      </w:pPr>
      <w:r w:rsidRPr="000F3F9C">
        <w:t xml:space="preserve">nodwch pa effeithiau </w:t>
      </w:r>
      <w:r w:rsidR="000724C9">
        <w:t>y b</w:t>
      </w:r>
      <w:r w:rsidRPr="000F3F9C">
        <w:t xml:space="preserve">yddai'r </w:t>
      </w:r>
      <w:r w:rsidR="000724C9">
        <w:t xml:space="preserve">grant yn eu cael </w:t>
      </w:r>
      <w:r w:rsidRPr="000F3F9C">
        <w:t>ar—</w:t>
      </w:r>
    </w:p>
    <w:p w14:paraId="0DE9C0A9" w14:textId="30BCF64D" w:rsidR="007708CD" w:rsidRPr="000F3F9C" w:rsidRDefault="000724C9" w:rsidP="007708CD">
      <w:pPr>
        <w:pStyle w:val="11aparagraphs"/>
        <w:numPr>
          <w:ilvl w:val="1"/>
          <w:numId w:val="13"/>
        </w:numPr>
      </w:pPr>
      <w:r>
        <w:t>y c</w:t>
      </w:r>
      <w:r w:rsidR="007708CD">
        <w:t>yfleoedd i b</w:t>
      </w:r>
      <w:r w:rsidR="000F3F9C">
        <w:t xml:space="preserve">obl </w:t>
      </w:r>
      <w:r w:rsidR="007708CD">
        <w:t xml:space="preserve">ddefnyddio'r Gymraeg; </w:t>
      </w:r>
    </w:p>
    <w:p w14:paraId="5B90C67F" w14:textId="2B70D648" w:rsidR="007708CD" w:rsidRPr="000F3F9C" w:rsidRDefault="000F3F9C" w:rsidP="007708CD">
      <w:pPr>
        <w:pStyle w:val="11aparagraphs"/>
        <w:numPr>
          <w:ilvl w:val="1"/>
          <w:numId w:val="13"/>
        </w:numPr>
      </w:pPr>
      <w:r w:rsidRPr="000F3F9C">
        <w:t xml:space="preserve">peidio </w:t>
      </w:r>
      <w:r w:rsidRPr="000F3F9C">
        <w:rPr>
          <w:rFonts w:cs="Calibri"/>
        </w:rPr>
        <w:t>â</w:t>
      </w:r>
      <w:r w:rsidRPr="000F3F9C">
        <w:t xml:space="preserve"> </w:t>
      </w:r>
      <w:r w:rsidR="007708CD" w:rsidRPr="000F3F9C">
        <w:t>t</w:t>
      </w:r>
      <w:r w:rsidRPr="000F3F9C">
        <w:t>h</w:t>
      </w:r>
      <w:r w:rsidR="007708CD" w:rsidRPr="000F3F9C">
        <w:t xml:space="preserve">rin y Gymraeg yn llai ffafriol na'r Saesneg; </w:t>
      </w:r>
    </w:p>
    <w:p w14:paraId="5C1BCB54" w14:textId="42110A9A" w:rsidR="007708CD" w:rsidRPr="000F3F9C" w:rsidRDefault="000724C9" w:rsidP="007708CD">
      <w:pPr>
        <w:pStyle w:val="11aparagraphs"/>
        <w:numPr>
          <w:ilvl w:val="0"/>
          <w:numId w:val="13"/>
        </w:numPr>
      </w:pPr>
      <w:r>
        <w:t>n</w:t>
      </w:r>
      <w:r w:rsidR="007708CD" w:rsidRPr="000F3F9C">
        <w:t>odwch pa gamau pellach y gallech eu cymryd i greu neu gynyddu unrhyw effeithiau cadarnhaol, neu osgoi neu leihau unrhyw effeithiau andwyol, y gall grant eu cael ar—</w:t>
      </w:r>
    </w:p>
    <w:p w14:paraId="7A8C82E9" w14:textId="04BE0A79" w:rsidR="007708CD" w:rsidRPr="000F3F9C" w:rsidRDefault="000724C9" w:rsidP="007708CD">
      <w:pPr>
        <w:pStyle w:val="11aparagraphs"/>
        <w:numPr>
          <w:ilvl w:val="1"/>
          <w:numId w:val="13"/>
        </w:numPr>
      </w:pPr>
      <w:r>
        <w:t>y c</w:t>
      </w:r>
      <w:r w:rsidR="007708CD">
        <w:t>yfleoedd i b</w:t>
      </w:r>
      <w:r w:rsidR="000F3F9C">
        <w:t>obl</w:t>
      </w:r>
      <w:r w:rsidR="007708CD">
        <w:t xml:space="preserve"> ddefnyddio'r Gymraeg;  </w:t>
      </w:r>
    </w:p>
    <w:p w14:paraId="139AEA63" w14:textId="4D18FABB" w:rsidR="00361A1E" w:rsidRPr="000F3F9C" w:rsidRDefault="000F3F9C" w:rsidP="00BA10A5">
      <w:pPr>
        <w:pStyle w:val="11aparagraphs"/>
        <w:numPr>
          <w:ilvl w:val="1"/>
          <w:numId w:val="13"/>
        </w:numPr>
      </w:pPr>
      <w:r>
        <w:t>p</w:t>
      </w:r>
      <w:r w:rsidR="00861BC0">
        <w:t>h</w:t>
      </w:r>
      <w:r>
        <w:t xml:space="preserve">eidio </w:t>
      </w:r>
      <w:r w:rsidRPr="00B5A239">
        <w:rPr>
          <w:rFonts w:cs="Calibri"/>
        </w:rPr>
        <w:t>â</w:t>
      </w:r>
      <w:r>
        <w:t xml:space="preserve"> </w:t>
      </w:r>
      <w:r w:rsidR="007708CD">
        <w:t>t</w:t>
      </w:r>
      <w:r>
        <w:t>h</w:t>
      </w:r>
      <w:r w:rsidR="007708CD">
        <w:t>rin y Gymraeg ddim yn llai ffafriol na'r Saesneg</w:t>
      </w:r>
    </w:p>
    <w:p w14:paraId="391EA464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79574A8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B089F6D" w14:textId="77777777" w:rsidR="00F34B2A" w:rsidRPr="000F3F9C" w:rsidRDefault="00F34B2A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D306E3C" w14:textId="77777777" w:rsidR="00F34B2A" w:rsidRPr="000F3F9C" w:rsidRDefault="00F34B2A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BA9332F" w14:textId="77777777" w:rsidR="00361A1E" w:rsidRPr="000F3F9C" w:rsidRDefault="00361A1E" w:rsidP="00361A1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E5CBA21" w14:textId="75DAA842" w:rsidR="31E5DDB3" w:rsidRPr="000F3F9C" w:rsidRDefault="00361A1E">
      <w:pPr>
        <w:pStyle w:val="06Unnumberedparagraph"/>
        <w:rPr>
          <w:rFonts w:ascii="Sora" w:eastAsia="Times New Roman" w:hAnsi="Sora"/>
          <w:bCs/>
          <w:color w:val="5000F2"/>
          <w:sz w:val="32"/>
          <w:szCs w:val="36"/>
        </w:rPr>
      </w:pPr>
      <w:r w:rsidRPr="000F3F9C">
        <w:br w:type="page"/>
      </w:r>
      <w:r w:rsidR="00FE3957" w:rsidRPr="000F3F9C">
        <w:rPr>
          <w:rFonts w:ascii="Sora" w:eastAsia="Times New Roman" w:hAnsi="Sora"/>
          <w:bCs/>
          <w:color w:val="5000F2"/>
          <w:sz w:val="32"/>
          <w:szCs w:val="36"/>
        </w:rPr>
        <w:lastRenderedPageBreak/>
        <w:t xml:space="preserve">5. Ffrwd </w:t>
      </w:r>
      <w:r w:rsidR="000F3F9C" w:rsidRPr="000F3F9C">
        <w:rPr>
          <w:rFonts w:ascii="Sora" w:eastAsia="Times New Roman" w:hAnsi="Sora"/>
          <w:bCs/>
          <w:color w:val="5000F2"/>
          <w:sz w:val="32"/>
          <w:szCs w:val="36"/>
        </w:rPr>
        <w:t>G</w:t>
      </w:r>
      <w:r w:rsidR="00FE3957" w:rsidRPr="000F3F9C">
        <w:rPr>
          <w:rFonts w:ascii="Sora" w:eastAsia="Times New Roman" w:hAnsi="Sora"/>
          <w:bCs/>
          <w:color w:val="5000F2"/>
          <w:sz w:val="32"/>
          <w:szCs w:val="36"/>
        </w:rPr>
        <w:t>ynaliadwyedd</w:t>
      </w:r>
    </w:p>
    <w:p w14:paraId="7149222F" w14:textId="2D69DFB9" w:rsidR="00A5353D" w:rsidRPr="000F3F9C" w:rsidRDefault="00A5353D" w:rsidP="00B5A239">
      <w:pPr>
        <w:rPr>
          <w:i/>
          <w:iCs/>
        </w:rPr>
      </w:pPr>
      <w:r w:rsidRPr="00B5A239">
        <w:rPr>
          <w:i/>
          <w:iCs/>
        </w:rPr>
        <w:t xml:space="preserve">Dim ond os ydych </w:t>
      </w:r>
      <w:r w:rsidR="000F3F9C" w:rsidRPr="00B5A239">
        <w:rPr>
          <w:i/>
          <w:iCs/>
        </w:rPr>
        <w:t xml:space="preserve">chi’n </w:t>
      </w:r>
      <w:r w:rsidRPr="00B5A239">
        <w:rPr>
          <w:i/>
          <w:iCs/>
        </w:rPr>
        <w:t xml:space="preserve">gwneud cais am y Ffrwd </w:t>
      </w:r>
      <w:r w:rsidR="000F3F9C" w:rsidRPr="00B5A239">
        <w:rPr>
          <w:i/>
          <w:iCs/>
        </w:rPr>
        <w:t>G</w:t>
      </w:r>
      <w:r w:rsidRPr="00B5A239">
        <w:rPr>
          <w:i/>
          <w:iCs/>
        </w:rPr>
        <w:t>ynaliadwyedd fel y nodir yng nghwestiwn 3.</w:t>
      </w:r>
      <w:r w:rsidR="00861BC0" w:rsidRPr="00B5A239">
        <w:rPr>
          <w:i/>
          <w:iCs/>
        </w:rPr>
        <w:t>1</w:t>
      </w:r>
      <w:r w:rsidRPr="00B5A239">
        <w:rPr>
          <w:i/>
          <w:iCs/>
        </w:rPr>
        <w:t xml:space="preserve"> y </w:t>
      </w:r>
      <w:r w:rsidR="000F3F9C" w:rsidRPr="00B5A239">
        <w:rPr>
          <w:i/>
          <w:iCs/>
        </w:rPr>
        <w:t xml:space="preserve">dylech chi lenwi’r </w:t>
      </w:r>
      <w:r w:rsidRPr="00B5A239">
        <w:rPr>
          <w:i/>
          <w:iCs/>
        </w:rPr>
        <w:t>adran hon. Gweler adrannau 2, 3, 5 a 6 o'r Nodiadau Canllaw.</w:t>
      </w:r>
    </w:p>
    <w:p w14:paraId="39384C88" w14:textId="77777777" w:rsidR="00CF2559" w:rsidRPr="000F3F9C" w:rsidRDefault="00CF2559" w:rsidP="00CF2559">
      <w:pPr>
        <w:rPr>
          <w:b/>
        </w:rPr>
      </w:pPr>
    </w:p>
    <w:p w14:paraId="16C66161" w14:textId="7ABEB545" w:rsidR="008560F0" w:rsidRPr="000F3F9C" w:rsidRDefault="006B71E9">
      <w:pPr>
        <w:pStyle w:val="06Unnumberedparagraph"/>
        <w:ind w:left="720" w:hanging="720"/>
        <w:rPr>
          <w:b/>
          <w:bCs/>
        </w:rPr>
      </w:pPr>
      <w:r w:rsidRPr="000F3F9C">
        <w:t>5.1</w:t>
      </w:r>
      <w:r w:rsidR="00D83B21" w:rsidRPr="000F3F9C">
        <w:tab/>
        <w:t xml:space="preserve">Beth yw CYFANSWM y cyllid rydych chi'n gwneud cais amdano o dan y Ffrwd </w:t>
      </w:r>
      <w:r w:rsidR="000F3F9C" w:rsidRPr="000F3F9C">
        <w:t>G</w:t>
      </w:r>
      <w:r w:rsidR="00D83B21" w:rsidRPr="000F3F9C">
        <w:t xml:space="preserve">ynaliadwyedd? I'r bunt gyfan agosaf (£). </w:t>
      </w:r>
      <w:r w:rsidR="00AF3320" w:rsidRPr="000F3F9C">
        <w:rPr>
          <w:b/>
          <w:bCs/>
        </w:rPr>
        <w:t>Gwnewch yn siŵr bod hyn yn cyfateb i'r swm a ddyfynnir yn adran 3.1</w:t>
      </w:r>
    </w:p>
    <w:p w14:paraId="16C66162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  <w:bookmarkStart w:id="9" w:name="_Hlk151645971"/>
    </w:p>
    <w:bookmarkEnd w:id="9"/>
    <w:p w14:paraId="4F84DCBF" w14:textId="77777777" w:rsidR="004E224E" w:rsidRPr="000F3F9C" w:rsidRDefault="004E224E">
      <w:pPr>
        <w:pStyle w:val="06Unnumberedparagraph"/>
        <w:rPr>
          <w:b/>
          <w:bCs/>
        </w:rPr>
      </w:pPr>
    </w:p>
    <w:p w14:paraId="38A1CA00" w14:textId="72E1D68B" w:rsidR="003B6F7B" w:rsidRPr="000F3F9C" w:rsidRDefault="006B71E9" w:rsidP="003B6F7B">
      <w:pPr>
        <w:pStyle w:val="06Unnumberedparagraph"/>
        <w:ind w:left="720" w:hanging="720"/>
      </w:pPr>
      <w:r>
        <w:t>5.2</w:t>
      </w:r>
      <w:r>
        <w:tab/>
      </w:r>
      <w:r w:rsidR="003B6F7B">
        <w:t>E</w:t>
      </w:r>
      <w:r w:rsidR="000F3F9C">
        <w:t xml:space="preserve">glurwch </w:t>
      </w:r>
      <w:r w:rsidR="003B6F7B">
        <w:t>beth yw</w:t>
      </w:r>
      <w:r w:rsidR="000F3F9C">
        <w:t xml:space="preserve"> pwrpas y </w:t>
      </w:r>
      <w:r w:rsidR="003B6F7B">
        <w:t>grant a</w:t>
      </w:r>
      <w:r w:rsidR="000F3F9C">
        <w:t xml:space="preserve"> </w:t>
      </w:r>
      <w:r w:rsidR="00861BC0">
        <w:t>sut y bydd y grant yn galluogi’r gwasanaeth i gyflawni’r amcanion (fel y nodir yn yr ymateb i gwestiwn 4.2)</w:t>
      </w:r>
      <w:r w:rsidR="003B6F7B">
        <w:t xml:space="preserve">. </w:t>
      </w:r>
    </w:p>
    <w:p w14:paraId="33D86C70" w14:textId="32C9C8B4" w:rsidR="006B71E9" w:rsidRPr="000F3F9C" w:rsidRDefault="003D31F6" w:rsidP="006B71E9">
      <w:pPr>
        <w:pStyle w:val="06Unnumberedparagraph"/>
        <w:ind w:left="720"/>
      </w:pPr>
      <w:r w:rsidRPr="000F3F9C">
        <w:t xml:space="preserve">Os ydych </w:t>
      </w:r>
      <w:r w:rsidR="00823166">
        <w:t xml:space="preserve">yn </w:t>
      </w:r>
      <w:r w:rsidRPr="000F3F9C">
        <w:t xml:space="preserve">gwneud ceisiadau am grant untro sy'n cynnwys </w:t>
      </w:r>
      <w:r w:rsidR="000F3F9C" w:rsidRPr="000F3F9C">
        <w:t xml:space="preserve">nifer o </w:t>
      </w:r>
      <w:r w:rsidRPr="000F3F9C">
        <w:t xml:space="preserve">swyddi a/neu brosiectau, gwahanwch bob </w:t>
      </w:r>
      <w:r w:rsidR="000F3F9C" w:rsidRPr="000F3F9C">
        <w:t xml:space="preserve">cydran </w:t>
      </w:r>
      <w:r w:rsidRPr="000F3F9C">
        <w:t xml:space="preserve">a rhestrwch yn nhrefn blaenoriaeth. </w:t>
      </w:r>
    </w:p>
    <w:p w14:paraId="096C4496" w14:textId="0339613C" w:rsidR="006B71E9" w:rsidRPr="000F3F9C" w:rsidRDefault="006B71E9" w:rsidP="006B71E9">
      <w:pPr>
        <w:pStyle w:val="06Unnumberedparagraph"/>
        <w:ind w:left="720"/>
      </w:pPr>
      <w:r w:rsidRPr="000F3F9C">
        <w:t>Os bwriedir i'r cais ariannu staff penodol, gwahanwch bob swydd yn ôl teitl swydd a darpar</w:t>
      </w:r>
      <w:r w:rsidR="000F3F9C" w:rsidRPr="000F3F9C">
        <w:t>wch d</w:t>
      </w:r>
      <w:r w:rsidRPr="000F3F9C">
        <w:t>disgrifiad swydd a chynllun gwaith ar gyfer pob un (gellir atodi'r rhain fel dogfennau ar wahân).</w:t>
      </w:r>
    </w:p>
    <w:p w14:paraId="14023D1A" w14:textId="25B15DF7" w:rsidR="009B6740" w:rsidRPr="000F3F9C" w:rsidRDefault="00B17771" w:rsidP="000F3F9C">
      <w:pPr>
        <w:pStyle w:val="06Unnumberedparagraph"/>
        <w:ind w:left="720"/>
      </w:pPr>
      <w:r w:rsidRPr="000F3F9C">
        <w:t xml:space="preserve">Os ydych chi'n gwneud cais am gynnig ar y cyd, byddwch yn glir ynghylch </w:t>
      </w:r>
      <w:r w:rsidR="000F3F9C" w:rsidRPr="000F3F9C">
        <w:t xml:space="preserve">pa </w:t>
      </w:r>
      <w:r w:rsidRPr="000F3F9C">
        <w:t xml:space="preserve">elfennau o'r cais fydd o fudd i bob un o'r gorsafoedd a restrir h.y. sut y bydd y grant yn cael ei </w:t>
      </w:r>
      <w:r w:rsidR="000F3F9C" w:rsidRPr="000F3F9C">
        <w:t xml:space="preserve">rannu. </w:t>
      </w:r>
      <w:r w:rsidRPr="000F3F9C">
        <w:t xml:space="preserve"> </w:t>
      </w:r>
    </w:p>
    <w:p w14:paraId="01437833" w14:textId="77777777" w:rsidR="009B6740" w:rsidRPr="000F3F9C" w:rsidRDefault="009B6740" w:rsidP="009B674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trike/>
          <w:sz w:val="24"/>
          <w:szCs w:val="24"/>
        </w:rPr>
      </w:pPr>
    </w:p>
    <w:p w14:paraId="7F531FAA" w14:textId="77777777" w:rsidR="006B71E9" w:rsidRPr="000F3F9C" w:rsidRDefault="006B71E9" w:rsidP="009B674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trike/>
          <w:sz w:val="24"/>
          <w:szCs w:val="24"/>
        </w:rPr>
      </w:pPr>
    </w:p>
    <w:p w14:paraId="08982CD2" w14:textId="77777777" w:rsidR="006B71E9" w:rsidRPr="000F3F9C" w:rsidRDefault="006B71E9" w:rsidP="009B674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trike/>
          <w:sz w:val="24"/>
          <w:szCs w:val="24"/>
        </w:rPr>
      </w:pPr>
    </w:p>
    <w:p w14:paraId="4D35ECB4" w14:textId="77777777" w:rsidR="009B6740" w:rsidRPr="000F3F9C" w:rsidRDefault="009B6740" w:rsidP="009B674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A5E8983" w14:textId="77777777" w:rsidR="00714D41" w:rsidRPr="000F3F9C" w:rsidRDefault="00714D41" w:rsidP="003B6F7B">
      <w:pPr>
        <w:pStyle w:val="06Unnumberedparagraph"/>
        <w:ind w:left="720" w:hanging="720"/>
      </w:pPr>
    </w:p>
    <w:p w14:paraId="3C6857A5" w14:textId="5C445AA9" w:rsidR="00746012" w:rsidRPr="000F3F9C" w:rsidRDefault="00361E0F" w:rsidP="003B6F7B">
      <w:pPr>
        <w:pStyle w:val="06Unnumberedparagraph"/>
        <w:ind w:left="720" w:hanging="720"/>
      </w:pPr>
      <w:r w:rsidRPr="000F3F9C">
        <w:t>5.3. Os ydych chi'n gwneud cais am</w:t>
      </w:r>
      <w:r w:rsidR="003B6F7B" w:rsidRPr="000F3F9C">
        <w:rPr>
          <w:b/>
          <w:bCs/>
        </w:rPr>
        <w:t xml:space="preserve"> g</w:t>
      </w:r>
      <w:r w:rsidR="000F3F9C" w:rsidRPr="000F3F9C">
        <w:rPr>
          <w:b/>
          <w:bCs/>
        </w:rPr>
        <w:t>ynnig</w:t>
      </w:r>
      <w:r w:rsidR="003B6F7B" w:rsidRPr="000F3F9C">
        <w:rPr>
          <w:b/>
          <w:bCs/>
        </w:rPr>
        <w:t xml:space="preserve"> aml-flwyddyn</w:t>
      </w:r>
      <w:r w:rsidR="001F69DD" w:rsidRPr="000F3F9C">
        <w:t xml:space="preserve">, </w:t>
      </w:r>
      <w:r w:rsidR="000F3F9C" w:rsidRPr="000F3F9C">
        <w:t>gwnewch y canlynol</w:t>
      </w:r>
      <w:r w:rsidR="001F69DD" w:rsidRPr="000F3F9C">
        <w:t>:</w:t>
      </w:r>
    </w:p>
    <w:p w14:paraId="18E7EC88" w14:textId="40A22B15" w:rsidR="00746012" w:rsidRPr="000F3F9C" w:rsidRDefault="00746012" w:rsidP="00746012">
      <w:pPr>
        <w:pStyle w:val="06Unnumberedparagraph"/>
        <w:numPr>
          <w:ilvl w:val="0"/>
          <w:numId w:val="26"/>
        </w:numPr>
      </w:pPr>
      <w:r>
        <w:t xml:space="preserve">Nodwch y cyfnod y mae'r cyllid </w:t>
      </w:r>
      <w:r w:rsidR="000F3F9C">
        <w:t>yn ofynnol</w:t>
      </w:r>
      <w:r w:rsidR="00861BC0">
        <w:t>;</w:t>
      </w:r>
    </w:p>
    <w:p w14:paraId="2B1B7E65" w14:textId="16E9D6CE" w:rsidR="0038619D" w:rsidRPr="000F3F9C" w:rsidRDefault="003B6F7B" w:rsidP="00746012">
      <w:pPr>
        <w:pStyle w:val="06Unnumberedparagraph"/>
        <w:numPr>
          <w:ilvl w:val="0"/>
          <w:numId w:val="26"/>
        </w:numPr>
      </w:pPr>
      <w:r>
        <w:t>E</w:t>
      </w:r>
      <w:r w:rsidR="000F3F9C">
        <w:t xml:space="preserve">glurwch </w:t>
      </w:r>
      <w:r>
        <w:t>pam mae angen cyllid aml-flwyddyn</w:t>
      </w:r>
      <w:r w:rsidR="00861BC0">
        <w:t>;</w:t>
      </w:r>
    </w:p>
    <w:p w14:paraId="4A5B877B" w14:textId="2DA9D0E3" w:rsidR="00452ABB" w:rsidRPr="000F3F9C" w:rsidRDefault="00452ABB" w:rsidP="00746012">
      <w:pPr>
        <w:pStyle w:val="06Unnumberedparagraph"/>
        <w:numPr>
          <w:ilvl w:val="0"/>
          <w:numId w:val="26"/>
        </w:numPr>
      </w:pPr>
      <w:r w:rsidRPr="000F3F9C">
        <w:t>Darpar</w:t>
      </w:r>
      <w:r w:rsidR="000F3F9C" w:rsidRPr="000F3F9C">
        <w:t>wch g</w:t>
      </w:r>
      <w:r w:rsidRPr="000F3F9C">
        <w:t xml:space="preserve">yllideb (h.y. costau manwl a chynllun gwaith clir) ar gyfer y cyfnod </w:t>
      </w:r>
      <w:r w:rsidR="000F3F9C" w:rsidRPr="000F3F9C">
        <w:t>yr y</w:t>
      </w:r>
      <w:r w:rsidRPr="000F3F9C">
        <w:t xml:space="preserve">dych </w:t>
      </w:r>
      <w:r w:rsidR="000F3F9C" w:rsidRPr="000F3F9C">
        <w:t xml:space="preserve">yn </w:t>
      </w:r>
      <w:r w:rsidRPr="000F3F9C">
        <w:t xml:space="preserve"> ceisio cyllid ar ei gyfer</w:t>
      </w:r>
    </w:p>
    <w:p w14:paraId="6654F54E" w14:textId="41381961" w:rsidR="003B6F7B" w:rsidRPr="000F3F9C" w:rsidRDefault="0038619D" w:rsidP="0038619D">
      <w:pPr>
        <w:pStyle w:val="06Unnumberedparagraph"/>
        <w:ind w:left="360"/>
        <w:rPr>
          <w:b/>
        </w:rPr>
      </w:pPr>
      <w:r w:rsidRPr="000F3F9C">
        <w:rPr>
          <w:b/>
          <w:bCs/>
        </w:rPr>
        <w:t>NOD</w:t>
      </w:r>
      <w:r w:rsidR="000F3F9C" w:rsidRPr="000F3F9C">
        <w:rPr>
          <w:b/>
          <w:bCs/>
        </w:rPr>
        <w:t>YN</w:t>
      </w:r>
      <w:r w:rsidRPr="000F3F9C">
        <w:rPr>
          <w:b/>
          <w:bCs/>
        </w:rPr>
        <w:t xml:space="preserve">: Mae swm cyfyngedig o gyllid ar gael ar gyfer cyllid </w:t>
      </w:r>
      <w:r w:rsidR="000F3F9C" w:rsidRPr="000F3F9C">
        <w:rPr>
          <w:b/>
          <w:bCs/>
        </w:rPr>
        <w:t>aml-f</w:t>
      </w:r>
      <w:r w:rsidRPr="000F3F9C">
        <w:rPr>
          <w:b/>
          <w:bCs/>
        </w:rPr>
        <w:t xml:space="preserve">lwyddyn, felly mae angen dangos ceisiadau'n glir a'u cyfiawnhau'n llawn. Gellir defnyddio'r wybodaeth hon hefyd i benderfynu faint </w:t>
      </w:r>
      <w:r w:rsidR="000F3F9C" w:rsidRPr="000F3F9C">
        <w:rPr>
          <w:b/>
          <w:bCs/>
        </w:rPr>
        <w:t xml:space="preserve">a ddyfernir </w:t>
      </w:r>
      <w:r w:rsidRPr="000F3F9C">
        <w:rPr>
          <w:b/>
          <w:bCs/>
        </w:rPr>
        <w:t>a'i dalu ym mhob un o'r blynyddoedd.</w:t>
      </w:r>
    </w:p>
    <w:p w14:paraId="7972D0F1" w14:textId="41EAA056" w:rsidR="003B6F7B" w:rsidRPr="000F3F9C" w:rsidRDefault="003B6F7B" w:rsidP="003B6F7B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</w:pPr>
    </w:p>
    <w:p w14:paraId="760CF1D7" w14:textId="77777777" w:rsidR="003C161A" w:rsidRPr="000F3F9C" w:rsidRDefault="003C161A" w:rsidP="003B6F7B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color w:val="FF0000"/>
        </w:rPr>
      </w:pPr>
    </w:p>
    <w:p w14:paraId="44C697B9" w14:textId="77777777" w:rsidR="003B6F7B" w:rsidRPr="000F3F9C" w:rsidRDefault="003B6F7B" w:rsidP="003B6F7B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color w:val="FF0000"/>
        </w:rPr>
      </w:pPr>
    </w:p>
    <w:p w14:paraId="03528576" w14:textId="77777777" w:rsidR="005725F0" w:rsidRPr="000F3F9C" w:rsidRDefault="005725F0" w:rsidP="003B6F7B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color w:val="FF0000"/>
        </w:rPr>
      </w:pPr>
    </w:p>
    <w:p w14:paraId="2731847E" w14:textId="77777777" w:rsidR="003002D5" w:rsidRPr="000F3F9C" w:rsidRDefault="003002D5">
      <w:pPr>
        <w:pStyle w:val="06Unnumberedparagraph"/>
        <w:ind w:left="720" w:hanging="720"/>
        <w:rPr>
          <w:color w:val="FF0000"/>
        </w:rPr>
      </w:pPr>
    </w:p>
    <w:p w14:paraId="16C66175" w14:textId="681974AE" w:rsidR="008560F0" w:rsidRPr="000F3F9C" w:rsidRDefault="00C61CEB">
      <w:pPr>
        <w:pStyle w:val="06Unnumberedparagraph"/>
        <w:ind w:left="720" w:hanging="720"/>
      </w:pPr>
      <w:r w:rsidRPr="000F3F9C">
        <w:t>5.4</w:t>
      </w:r>
      <w:r w:rsidR="00D83B21" w:rsidRPr="000F3F9C">
        <w:tab/>
        <w:t>Rhowch eich rhesymau pam mae'r grant hwn yn bwysig i gynaliadwyedd ariannol hirdymor eich gorsaf. Ni ddylai eich ateb fod yn fwy nag un dudalen.</w:t>
      </w:r>
    </w:p>
    <w:p w14:paraId="16C66176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  <w:bookmarkStart w:id="10" w:name="_Hlk151646094"/>
    </w:p>
    <w:bookmarkEnd w:id="10"/>
    <w:p w14:paraId="16C66177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78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79" w14:textId="569845CB" w:rsidR="008560F0" w:rsidRPr="000F3F9C" w:rsidRDefault="00D83B21">
      <w:pPr>
        <w:pStyle w:val="06Unnumberedparagraph"/>
        <w:ind w:left="720" w:hanging="720"/>
      </w:pPr>
      <w:r w:rsidRPr="000F3F9C">
        <w:t>5.5</w:t>
      </w:r>
      <w:r w:rsidRPr="000F3F9C">
        <w:tab/>
        <w:t>E</w:t>
      </w:r>
      <w:r w:rsidR="00823166">
        <w:t>sboniwch</w:t>
      </w:r>
      <w:r w:rsidR="000F3F9C" w:rsidRPr="000F3F9C">
        <w:t xml:space="preserve"> </w:t>
      </w:r>
      <w:r w:rsidRPr="000F3F9C">
        <w:t xml:space="preserve">sut rydych </w:t>
      </w:r>
      <w:r w:rsidR="000F3F9C" w:rsidRPr="000F3F9C">
        <w:t xml:space="preserve">chi </w:t>
      </w:r>
      <w:r w:rsidRPr="000F3F9C">
        <w:t xml:space="preserve">wedi cyrraedd y swm a nodir yng nghwestiwn 5.1 uchod. </w:t>
      </w:r>
      <w:r w:rsidR="00823166">
        <w:t>Noder</w:t>
      </w:r>
      <w:r w:rsidRPr="000F3F9C">
        <w:t xml:space="preserve">, os </w:t>
      </w:r>
      <w:r w:rsidR="000F3F9C" w:rsidRPr="000F3F9C">
        <w:t xml:space="preserve">bydd eich </w:t>
      </w:r>
      <w:r w:rsidRPr="000F3F9C">
        <w:t xml:space="preserve">cais yn llwyddiannus, </w:t>
      </w:r>
      <w:r w:rsidR="00823166">
        <w:t xml:space="preserve">mae’n bosib y caiff unrhyw </w:t>
      </w:r>
      <w:r w:rsidRPr="000F3F9C">
        <w:t>wariant na</w:t>
      </w:r>
      <w:r w:rsidR="00823166">
        <w:t xml:space="preserve"> chyfeirir ato yma ei ystyried yn groes i ddiben cytunedig y grant. Os mai diben y grant yw staffio, dylech gynnwys cyllideb sydd </w:t>
      </w:r>
      <w:r w:rsidRPr="000F3F9C">
        <w:t>â</w:t>
      </w:r>
      <w:r w:rsidR="00823166">
        <w:t xml:space="preserve"> dadansoddiad ariannol rhwng cyflogau a chyflogwyr o ran costau (</w:t>
      </w:r>
      <w:r w:rsidRPr="000F3F9C">
        <w:t xml:space="preserve">fel Yswiriant Gwladol </w:t>
      </w:r>
      <w:r w:rsidR="00823166">
        <w:t>i</w:t>
      </w:r>
      <w:r w:rsidRPr="000F3F9C">
        <w:t xml:space="preserve"> </w:t>
      </w:r>
      <w:r w:rsidR="00823166">
        <w:t>g</w:t>
      </w:r>
      <w:r w:rsidRPr="000F3F9C">
        <w:t>yflogwr, pensiwn).</w:t>
      </w:r>
    </w:p>
    <w:p w14:paraId="16C6617A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  <w:bookmarkStart w:id="11" w:name="_Hlk151646134"/>
    </w:p>
    <w:bookmarkEnd w:id="11"/>
    <w:p w14:paraId="16C6617B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7C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7D" w14:textId="20CB3018" w:rsidR="008560F0" w:rsidRPr="000F3F9C" w:rsidRDefault="00D83B21">
      <w:pPr>
        <w:pStyle w:val="06Unnumberedparagraph"/>
        <w:ind w:left="720" w:hanging="720"/>
      </w:pPr>
      <w:r w:rsidRPr="000F3F9C">
        <w:t>5.6</w:t>
      </w:r>
      <w:r w:rsidRPr="000F3F9C">
        <w:tab/>
        <w:t xml:space="preserve">Os </w:t>
      </w:r>
      <w:r w:rsidR="000F3F9C" w:rsidRPr="000F3F9C">
        <w:t xml:space="preserve">byddwch yn </w:t>
      </w:r>
      <w:r w:rsidRPr="000F3F9C">
        <w:t xml:space="preserve">llwyddiannus, a ddisgwylir i'r cyllid hwn gael ei ddefnyddio fel </w:t>
      </w:r>
      <w:r w:rsidR="00823166">
        <w:t>arian</w:t>
      </w:r>
      <w:r w:rsidRPr="000F3F9C">
        <w:t xml:space="preserve"> 'cyfatebol'</w:t>
      </w:r>
      <w:r w:rsidR="00870418" w:rsidRPr="000F3F9C">
        <w:rPr>
          <w:rStyle w:val="FootnoteReference"/>
        </w:rPr>
        <w:footnoteReference w:id="6"/>
      </w:r>
      <w:r w:rsidRPr="000F3F9C">
        <w:t xml:space="preserve"> a</w:t>
      </w:r>
      <w:r w:rsidR="000F3F9C" w:rsidRPr="000F3F9C">
        <w:t xml:space="preserve">r gyfer cais am grant i </w:t>
      </w:r>
      <w:r w:rsidRPr="000F3F9C">
        <w:t xml:space="preserve">gorff arall? Os </w:t>
      </w:r>
      <w:r w:rsidR="00823166">
        <w:t>bydd</w:t>
      </w:r>
      <w:r w:rsidRPr="000F3F9C">
        <w:t xml:space="preserve">, rhowch fanylion.  </w:t>
      </w:r>
    </w:p>
    <w:p w14:paraId="16C6617E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  <w:bookmarkStart w:id="12" w:name="_Hlk151646174"/>
    </w:p>
    <w:bookmarkEnd w:id="12"/>
    <w:p w14:paraId="16C6617F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80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81" w14:textId="1E28F633" w:rsidR="008560F0" w:rsidRPr="000F3F9C" w:rsidRDefault="00D83B21">
      <w:pPr>
        <w:pStyle w:val="06Unnumberedparagraph"/>
        <w:ind w:left="720" w:hanging="720"/>
      </w:pPr>
      <w:r>
        <w:t>5.7</w:t>
      </w:r>
      <w:r>
        <w:tab/>
        <w:t xml:space="preserve">Os cynigir llai o </w:t>
      </w:r>
      <w:r w:rsidR="00823166">
        <w:t xml:space="preserve">arian </w:t>
      </w:r>
      <w:r w:rsidR="000F3F9C">
        <w:t xml:space="preserve">i chi </w:t>
      </w:r>
      <w:r>
        <w:t>na</w:t>
      </w:r>
      <w:r w:rsidR="00823166">
        <w:t>’r hyn r</w:t>
      </w:r>
      <w:r>
        <w:t>ydych wedi</w:t>
      </w:r>
      <w:r w:rsidR="000F3F9C">
        <w:t xml:space="preserve"> gofyn amdano, </w:t>
      </w:r>
      <w:r>
        <w:t>sut fyddai</w:t>
      </w:r>
      <w:r w:rsidR="00823166">
        <w:t xml:space="preserve">’n </w:t>
      </w:r>
      <w:r>
        <w:t xml:space="preserve">effeithio ar eich cynlluniau? </w:t>
      </w:r>
      <w:r w:rsidR="00861BC0">
        <w:t xml:space="preserve">Os ydych chi'n gwneud cais am gynnig aml-flwyddyn, esboniwch sut y byddai llai o gyllid yn effeithio ar hyd a graddfa'r prosiect. </w:t>
      </w:r>
      <w:r w:rsidR="00823166">
        <w:t>Noder bod y Panel, ar rai adegau, yn dyfarnu cyllid rhannol yn unig ac felly mae'n ddefnyddiol deall eich blaenoriaethau, a pha un a fyddech, er enghraifft, yn lleihau graddfa eich cynlluniau neu'n ceisio cyllid ychwanegol o ffynonellau eraill.</w:t>
      </w:r>
    </w:p>
    <w:p w14:paraId="16C66182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  <w:bookmarkStart w:id="13" w:name="_Hlk151646208"/>
    </w:p>
    <w:bookmarkEnd w:id="13"/>
    <w:p w14:paraId="16C66183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6667817" w14:textId="77777777" w:rsidR="00576079" w:rsidRPr="000F3F9C" w:rsidRDefault="0057607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84" w14:textId="77777777" w:rsidR="008560F0" w:rsidRPr="000F3F9C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60B1C94" w14:textId="77777777" w:rsidR="00B220D4" w:rsidRPr="000F3F9C" w:rsidRDefault="00B220D4">
      <w:pPr>
        <w:suppressAutoHyphens w:val="0"/>
        <w:spacing w:after="160" w:line="244" w:lineRule="auto"/>
        <w:rPr>
          <w:strike/>
        </w:rPr>
      </w:pPr>
    </w:p>
    <w:p w14:paraId="1D60D6E2" w14:textId="4B97CCA6" w:rsidR="005479F8" w:rsidRPr="000F3F9C" w:rsidRDefault="00492137" w:rsidP="00E4117C">
      <w:pPr>
        <w:pStyle w:val="06Unnumberedparagraph"/>
        <w:ind w:left="720" w:hanging="720"/>
      </w:pPr>
      <w:r w:rsidRPr="000F3F9C">
        <w:lastRenderedPageBreak/>
        <w:t xml:space="preserve">5.8 </w:t>
      </w:r>
      <w:r w:rsidR="006D26E6" w:rsidRPr="000F3F9C">
        <w:tab/>
      </w:r>
      <w:r w:rsidR="00A3393E" w:rsidRPr="000F3F9C">
        <w:t xml:space="preserve">Cadarnhewch eich bod wedi darparu'r holl ddogfennau ategol perthnasol ar gyfer eich cais Ffrwd </w:t>
      </w:r>
      <w:r w:rsidR="000F3F9C" w:rsidRPr="000F3F9C">
        <w:t>G</w:t>
      </w:r>
      <w:r w:rsidR="00A3393E" w:rsidRPr="000F3F9C">
        <w:t xml:space="preserve">ynaliadwyedd. Cyfeiriwch at y Nodiadau </w:t>
      </w:r>
      <w:r w:rsidR="000F3F9C" w:rsidRPr="000F3F9C">
        <w:t xml:space="preserve">Canllaw </w:t>
      </w:r>
      <w:r w:rsidR="00A3393E" w:rsidRPr="000F3F9C">
        <w:t xml:space="preserve">am restr gynhwysfawr o ddogfennau </w:t>
      </w:r>
      <w:r w:rsidR="000F3F9C" w:rsidRPr="000F3F9C">
        <w:t xml:space="preserve">a </w:t>
      </w:r>
      <w:r w:rsidR="00A3393E" w:rsidRPr="000F3F9C">
        <w:t xml:space="preserve">allai fod </w:t>
      </w:r>
      <w:r w:rsidR="000F3F9C" w:rsidRPr="000F3F9C">
        <w:t>yn ofynnol</w:t>
      </w:r>
      <w:r w:rsidR="00A3393E" w:rsidRPr="000F3F9C">
        <w:t xml:space="preserve">. Gall hyn gynnwys: </w:t>
      </w:r>
    </w:p>
    <w:p w14:paraId="269AC539" w14:textId="77777777" w:rsidR="000A422D" w:rsidRPr="000F3F9C" w:rsidRDefault="00154F47" w:rsidP="005479F8">
      <w:pPr>
        <w:pStyle w:val="06Unnumberedparagraph"/>
        <w:numPr>
          <w:ilvl w:val="0"/>
          <w:numId w:val="59"/>
        </w:numPr>
      </w:pPr>
      <w:r w:rsidRPr="000F3F9C">
        <w:t>disgrifiad(au) swydd;</w:t>
      </w:r>
    </w:p>
    <w:p w14:paraId="4B2C444B" w14:textId="76827888" w:rsidR="000A422D" w:rsidRPr="000F3F9C" w:rsidRDefault="00B65B38" w:rsidP="005479F8">
      <w:pPr>
        <w:pStyle w:val="06Unnumberedparagraph"/>
        <w:numPr>
          <w:ilvl w:val="0"/>
          <w:numId w:val="59"/>
        </w:numPr>
      </w:pPr>
      <w:r w:rsidRPr="000F3F9C">
        <w:t>manyleb(au) person;</w:t>
      </w:r>
    </w:p>
    <w:p w14:paraId="4608DA21" w14:textId="1992DF36" w:rsidR="000A422D" w:rsidRPr="000F3F9C" w:rsidRDefault="00B65B38" w:rsidP="005479F8">
      <w:pPr>
        <w:pStyle w:val="06Unnumberedparagraph"/>
        <w:numPr>
          <w:ilvl w:val="0"/>
          <w:numId w:val="59"/>
        </w:numPr>
      </w:pPr>
      <w:r w:rsidRPr="000F3F9C">
        <w:t>cynllun(</w:t>
      </w:r>
      <w:r w:rsidR="000F3F9C" w:rsidRPr="000F3F9C">
        <w:t>i</w:t>
      </w:r>
      <w:r w:rsidRPr="000F3F9C">
        <w:t>au) gwaith;</w:t>
      </w:r>
    </w:p>
    <w:p w14:paraId="2F32F092" w14:textId="2FFB8FE9" w:rsidR="00020CC9" w:rsidRPr="000F3F9C" w:rsidRDefault="00861BC0" w:rsidP="005479F8">
      <w:pPr>
        <w:pStyle w:val="06Unnumberedparagraph"/>
        <w:numPr>
          <w:ilvl w:val="0"/>
          <w:numId w:val="59"/>
        </w:numPr>
      </w:pPr>
      <w:r>
        <w:t>cyllideb yn dangos manyl</w:t>
      </w:r>
      <w:r w:rsidR="6B38506A">
        <w:t>der</w:t>
      </w:r>
      <w:r>
        <w:t>;</w:t>
      </w:r>
    </w:p>
    <w:p w14:paraId="6A75B147" w14:textId="5992A5C8" w:rsidR="008820BD" w:rsidRPr="000F3F9C" w:rsidRDefault="008820BD" w:rsidP="005479F8">
      <w:pPr>
        <w:pStyle w:val="06Unnumberedparagraph"/>
        <w:numPr>
          <w:ilvl w:val="0"/>
          <w:numId w:val="59"/>
        </w:numPr>
      </w:pPr>
      <w:r>
        <w:t xml:space="preserve">dadansoddiad o'r </w:t>
      </w:r>
      <w:r w:rsidR="00A366CF">
        <w:t xml:space="preserve">arian a ofynnwyd amdano (gan gynnwys </w:t>
      </w:r>
      <w:r>
        <w:t>costau ar gyfer pob un o'r blwyddyn</w:t>
      </w:r>
      <w:r w:rsidR="000F3F9C">
        <w:t xml:space="preserve"> (blynyddoedd)</w:t>
      </w:r>
      <w:r>
        <w:t xml:space="preserve"> o gyllid </w:t>
      </w:r>
      <w:r w:rsidR="00A366CF">
        <w:t xml:space="preserve">a </w:t>
      </w:r>
      <w:r>
        <w:t>ofynnwyd amdan</w:t>
      </w:r>
      <w:r w:rsidR="000F3F9C">
        <w:t xml:space="preserve">o </w:t>
      </w:r>
      <w:r>
        <w:t>ar gyfer ceisiadau aml-flwyddyn</w:t>
      </w:r>
      <w:r w:rsidR="00A366CF">
        <w:t>)</w:t>
      </w:r>
      <w:r>
        <w:t>;</w:t>
      </w:r>
    </w:p>
    <w:p w14:paraId="390C97A8" w14:textId="38B17734" w:rsidR="002901EE" w:rsidRPr="000F3F9C" w:rsidRDefault="00AD74B3" w:rsidP="005479F8">
      <w:pPr>
        <w:pStyle w:val="06Unnumberedparagraph"/>
        <w:numPr>
          <w:ilvl w:val="0"/>
          <w:numId w:val="59"/>
        </w:numPr>
      </w:pPr>
      <w:r w:rsidRPr="000F3F9C">
        <w:t xml:space="preserve">cyfrifon </w:t>
      </w:r>
      <w:r w:rsidR="000F3F9C" w:rsidRPr="000F3F9C">
        <w:t xml:space="preserve">diweddaraf y </w:t>
      </w:r>
      <w:r w:rsidRPr="000F3F9C">
        <w:t xml:space="preserve">cwmni (neu gyfwerth); </w:t>
      </w:r>
    </w:p>
    <w:p w14:paraId="4838F480" w14:textId="652A8DA0" w:rsidR="002F432C" w:rsidRPr="000F3F9C" w:rsidRDefault="00A366CF" w:rsidP="005479F8">
      <w:pPr>
        <w:pStyle w:val="06Unnumberedparagraph"/>
        <w:numPr>
          <w:ilvl w:val="0"/>
          <w:numId w:val="59"/>
        </w:numPr>
      </w:pPr>
      <w:r>
        <w:t xml:space="preserve">lle bo’n berthnasol, ar gyfer </w:t>
      </w:r>
      <w:r w:rsidR="002901EE">
        <w:t>grant blaenorol</w:t>
      </w:r>
      <w:r>
        <w:t>, yr adroddiad grant terfynol a gyflwynwyd ar ddiwedd y cyfnod gwariant grant perthnasol neu adroddiad grant dros dro os ydych chi'n dal i fod o fewn y cyfnod hwnnw (adroddiad grant blaenorol); neu,</w:t>
      </w:r>
    </w:p>
    <w:p w14:paraId="0F459A5B" w14:textId="164B930C" w:rsidR="000A422D" w:rsidRPr="000F3F9C" w:rsidRDefault="002F432C" w:rsidP="005479F8">
      <w:pPr>
        <w:pStyle w:val="06Unnumberedparagraph"/>
        <w:numPr>
          <w:ilvl w:val="0"/>
          <w:numId w:val="59"/>
        </w:numPr>
      </w:pPr>
      <w:r w:rsidRPr="000F3F9C">
        <w:t>lle bo'n berthnasol, tystiolaeth o gadw offer a arienn</w:t>
      </w:r>
      <w:r w:rsidR="000F3F9C" w:rsidRPr="000F3F9C">
        <w:t>wyd</w:t>
      </w:r>
      <w:r w:rsidRPr="000F3F9C">
        <w:t xml:space="preserve"> drwy ddyfarniad Ffrwd Offer blaenorol.</w:t>
      </w:r>
    </w:p>
    <w:p w14:paraId="1E757E5D" w14:textId="635BB466" w:rsidR="00E4117C" w:rsidRPr="000F3F9C" w:rsidRDefault="001A3AFC" w:rsidP="00FA20DB">
      <w:pPr>
        <w:pStyle w:val="06Unnumberedparagraph"/>
        <w:ind w:left="360"/>
      </w:pPr>
      <w:r w:rsidRPr="000F3F9C">
        <w:t>Rhestrwch y dogfennau a gyflwynwyd gyda'r cais hwn isod.</w:t>
      </w:r>
    </w:p>
    <w:p w14:paraId="1C7D82BD" w14:textId="77777777" w:rsidR="00E4117C" w:rsidRPr="000F3F9C" w:rsidRDefault="00E4117C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97EA500" w14:textId="77777777" w:rsidR="00576079" w:rsidRPr="000F3F9C" w:rsidRDefault="00576079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88AA3B7" w14:textId="77777777" w:rsidR="00576079" w:rsidRPr="000F3F9C" w:rsidRDefault="00576079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F31BA85" w14:textId="77777777" w:rsidR="00576079" w:rsidRPr="000F3F9C" w:rsidRDefault="00576079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7F9233B" w14:textId="77777777" w:rsidR="00576079" w:rsidRPr="000F3F9C" w:rsidRDefault="00576079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5319FA6" w14:textId="77777777" w:rsidR="00576079" w:rsidRPr="000F3F9C" w:rsidRDefault="00576079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9CDEC42" w14:textId="77777777" w:rsidR="00576079" w:rsidRPr="000F3F9C" w:rsidRDefault="00576079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FA717D5" w14:textId="77777777" w:rsidR="00576079" w:rsidRPr="000F3F9C" w:rsidRDefault="00576079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0D550B" w14:textId="77777777" w:rsidR="00E4117C" w:rsidRPr="000F3F9C" w:rsidRDefault="00E4117C" w:rsidP="00E4117C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76D7BF5" w14:textId="4CE15443" w:rsidR="008356C9" w:rsidRDefault="00E4117C">
      <w:pPr>
        <w:suppressAutoHyphens w:val="0"/>
        <w:spacing w:after="160" w:line="244" w:lineRule="auto"/>
      </w:pPr>
      <w:r w:rsidRPr="000F3F9C">
        <w:t xml:space="preserve"> </w:t>
      </w:r>
    </w:p>
    <w:p w14:paraId="7E6619A2" w14:textId="77777777" w:rsidR="00A366CF" w:rsidRDefault="00A366CF">
      <w:pPr>
        <w:suppressAutoHyphens w:val="0"/>
        <w:spacing w:after="160" w:line="244" w:lineRule="auto"/>
      </w:pPr>
    </w:p>
    <w:p w14:paraId="0061AD6C" w14:textId="77777777" w:rsidR="00A366CF" w:rsidRDefault="00A366CF">
      <w:pPr>
        <w:suppressAutoHyphens w:val="0"/>
        <w:spacing w:after="160" w:line="244" w:lineRule="auto"/>
      </w:pPr>
    </w:p>
    <w:p w14:paraId="5DD7BE49" w14:textId="77777777" w:rsidR="00A366CF" w:rsidRDefault="00A366CF">
      <w:pPr>
        <w:suppressAutoHyphens w:val="0"/>
        <w:spacing w:after="160" w:line="244" w:lineRule="auto"/>
      </w:pPr>
    </w:p>
    <w:p w14:paraId="0025255F" w14:textId="77777777" w:rsidR="00A366CF" w:rsidRDefault="00A366CF">
      <w:pPr>
        <w:suppressAutoHyphens w:val="0"/>
        <w:spacing w:after="160" w:line="244" w:lineRule="auto"/>
      </w:pPr>
    </w:p>
    <w:p w14:paraId="4B2A2E49" w14:textId="77777777" w:rsidR="00A366CF" w:rsidRPr="000F3F9C" w:rsidRDefault="00A366CF">
      <w:pPr>
        <w:suppressAutoHyphens w:val="0"/>
        <w:spacing w:after="160" w:line="244" w:lineRule="auto"/>
      </w:pPr>
    </w:p>
    <w:p w14:paraId="3BD54243" w14:textId="77777777" w:rsidR="000F3F9C" w:rsidRPr="000F3F9C" w:rsidRDefault="000F3F9C">
      <w:pPr>
        <w:suppressAutoHyphens w:val="0"/>
        <w:spacing w:after="160" w:line="244" w:lineRule="auto"/>
      </w:pPr>
    </w:p>
    <w:p w14:paraId="4AAB4EA0" w14:textId="77CE7999" w:rsidR="008356C9" w:rsidRPr="000F3F9C" w:rsidRDefault="00C14463" w:rsidP="00D60395">
      <w:pPr>
        <w:pStyle w:val="02BASICheading2H2"/>
        <w:numPr>
          <w:ilvl w:val="0"/>
          <w:numId w:val="36"/>
        </w:numPr>
        <w:rPr>
          <w:lang w:val="cy-GB"/>
        </w:rPr>
      </w:pPr>
      <w:r w:rsidRPr="000F3F9C">
        <w:rPr>
          <w:lang w:val="cy-GB"/>
        </w:rPr>
        <w:lastRenderedPageBreak/>
        <w:t>Ffrwd Offer</w:t>
      </w:r>
    </w:p>
    <w:p w14:paraId="5EA53788" w14:textId="4241595A" w:rsidR="00967E1D" w:rsidRPr="000F3F9C" w:rsidRDefault="000F3F9C" w:rsidP="00AA6DBC">
      <w:pPr>
        <w:rPr>
          <w:i/>
          <w:iCs/>
        </w:rPr>
      </w:pPr>
      <w:r w:rsidRPr="000F3F9C">
        <w:rPr>
          <w:i/>
          <w:iCs/>
        </w:rPr>
        <w:t>Dim ond</w:t>
      </w:r>
      <w:r>
        <w:rPr>
          <w:i/>
          <w:iCs/>
        </w:rPr>
        <w:t xml:space="preserve"> </w:t>
      </w:r>
      <w:r w:rsidRPr="000F3F9C">
        <w:rPr>
          <w:i/>
          <w:iCs/>
        </w:rPr>
        <w:t xml:space="preserve">os ydych chi’n gwneud cais am y Ffrwd Offer </w:t>
      </w:r>
      <w:r>
        <w:rPr>
          <w:i/>
          <w:iCs/>
        </w:rPr>
        <w:t xml:space="preserve">fel y nodir yng nghwestiwn 3.1 y dylech chi lenwi’r adran hon. </w:t>
      </w:r>
      <w:r w:rsidR="00967E1D" w:rsidRPr="000F3F9C">
        <w:rPr>
          <w:i/>
          <w:iCs/>
        </w:rPr>
        <w:t>Gweler adrannau 2, 4, 5 a 6 o'r Nodiadau Canllaw.</w:t>
      </w:r>
    </w:p>
    <w:p w14:paraId="7AC61052" w14:textId="77777777" w:rsidR="005B4A63" w:rsidRPr="000F3F9C" w:rsidRDefault="005B4A63">
      <w:pPr>
        <w:pStyle w:val="06Unnumberedparagraph"/>
        <w:rPr>
          <w:b/>
          <w:bCs/>
        </w:rPr>
      </w:pPr>
    </w:p>
    <w:p w14:paraId="2FA6281B" w14:textId="44730987" w:rsidR="00466E1D" w:rsidRPr="000F3F9C" w:rsidRDefault="003B4AE2">
      <w:pPr>
        <w:pStyle w:val="06Unnumberedparagraph"/>
        <w:rPr>
          <w:b/>
          <w:bCs/>
        </w:rPr>
      </w:pPr>
      <w:r w:rsidRPr="000F3F9C">
        <w:rPr>
          <w:b/>
          <w:bCs/>
        </w:rPr>
        <w:t>Gwiriad cymhwysedd</w:t>
      </w:r>
    </w:p>
    <w:p w14:paraId="052C172E" w14:textId="1CDAEACA" w:rsidR="006D3295" w:rsidRPr="000F3F9C" w:rsidRDefault="005678D5" w:rsidP="003D7EFF">
      <w:pPr>
        <w:rPr>
          <w:color w:val="000000"/>
        </w:rPr>
      </w:pPr>
      <w:r w:rsidRPr="000F3F9C">
        <w:rPr>
          <w:color w:val="000000"/>
        </w:rPr>
        <w:t xml:space="preserve">Atgoffir ymgeiswyr mai dim ond gwasanaethau sydd wedi bod yn darlledu ar FM neu AM am </w:t>
      </w:r>
      <w:r w:rsidR="000F3F9C">
        <w:rPr>
          <w:color w:val="000000"/>
        </w:rPr>
        <w:t xml:space="preserve">gyfanswm o </w:t>
      </w:r>
      <w:r w:rsidRPr="000F3F9C">
        <w:rPr>
          <w:color w:val="000000"/>
        </w:rPr>
        <w:t xml:space="preserve">10 mlynedd neu fwy </w:t>
      </w:r>
      <w:r w:rsidR="000F3F9C">
        <w:rPr>
          <w:color w:val="000000"/>
        </w:rPr>
        <w:t>a</w:t>
      </w:r>
      <w:r w:rsidRPr="000F3F9C">
        <w:rPr>
          <w:color w:val="000000"/>
        </w:rPr>
        <w:t xml:space="preserve">r adeg agor y rownd ymgeisio sy'n gymwys i wneud cais am gyllid. Cyfrifir nifer y blynyddoedd y mae gwasanaeth wedi bod yn darlledu o'r "dyddiad cychwyn" fel y nodir yn y drwydded berthnasol ac sydd hefyd yn cyfateb i'r dyddiad "ar yr awyr" a ddangosir </w:t>
      </w:r>
      <w:r w:rsidR="000F3F9C">
        <w:rPr>
          <w:color w:val="000000"/>
        </w:rPr>
        <w:t xml:space="preserve">gyferbyn </w:t>
      </w:r>
      <w:r w:rsidR="000F3F9C">
        <w:rPr>
          <w:rFonts w:cs="Calibri"/>
          <w:color w:val="000000"/>
        </w:rPr>
        <w:t>â</w:t>
      </w:r>
      <w:r w:rsidR="000F3F9C">
        <w:rPr>
          <w:color w:val="000000"/>
        </w:rPr>
        <w:t xml:space="preserve"> phob </w:t>
      </w:r>
      <w:r w:rsidRPr="000F3F9C">
        <w:rPr>
          <w:color w:val="000000"/>
        </w:rPr>
        <w:t xml:space="preserve">trwydded radio </w:t>
      </w:r>
      <w:r w:rsidR="000F3F9C">
        <w:rPr>
          <w:color w:val="000000"/>
        </w:rPr>
        <w:t>c</w:t>
      </w:r>
      <w:r w:rsidRPr="000F3F9C">
        <w:rPr>
          <w:color w:val="000000"/>
        </w:rPr>
        <w:t xml:space="preserve">ymunedol ar wefan Ofcom yn </w:t>
      </w:r>
      <w:hyperlink r:id="rId13" w:history="1">
        <w:r w:rsidR="00B80C12" w:rsidRPr="000F3F9C">
          <w:rPr>
            <w:rStyle w:val="Hyperlink"/>
          </w:rPr>
          <w:t>Ofcom | Gorsafoedd Radio Cymunedol</w:t>
        </w:r>
      </w:hyperlink>
      <w:r w:rsidR="0054112A" w:rsidRPr="000F3F9C">
        <w:rPr>
          <w:color w:val="000000"/>
        </w:rPr>
        <w:t xml:space="preserve">. </w:t>
      </w:r>
    </w:p>
    <w:p w14:paraId="37082801" w14:textId="111D7EBE" w:rsidR="006D3295" w:rsidRPr="000F3F9C" w:rsidRDefault="006D3295" w:rsidP="006D3295">
      <w:pPr>
        <w:pStyle w:val="06Unnumberedparagraph"/>
        <w:ind w:left="720" w:hanging="720"/>
      </w:pPr>
      <w:r>
        <w:t xml:space="preserve">6.1 </w:t>
      </w:r>
      <w:r>
        <w:tab/>
        <w:t xml:space="preserve">A yw'r gwasanaeth wedi </w:t>
      </w:r>
      <w:r w:rsidR="00A366CF">
        <w:t xml:space="preserve">bod yn </w:t>
      </w:r>
      <w:r>
        <w:t xml:space="preserve">darlledu am 10 mlynedd </w:t>
      </w:r>
      <w:r w:rsidR="00A366CF">
        <w:t>yn gronnus, 10 mlynedd neu fwy ar adeg agor y rownd ymgeisio?</w:t>
      </w:r>
    </w:p>
    <w:p w14:paraId="4EF38894" w14:textId="77777777" w:rsidR="006D3295" w:rsidRPr="000F3F9C" w:rsidRDefault="006D3295" w:rsidP="006D329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FCB63EA" w14:textId="77777777" w:rsidR="006D3295" w:rsidRPr="000F3F9C" w:rsidRDefault="006D3295" w:rsidP="006D329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B888620" w14:textId="5A3B34CB" w:rsidR="00223901" w:rsidRPr="000F3F9C" w:rsidRDefault="00223901" w:rsidP="004216A9">
      <w:pPr>
        <w:rPr>
          <w:color w:val="000000"/>
        </w:rPr>
      </w:pPr>
    </w:p>
    <w:p w14:paraId="2E0C3A43" w14:textId="5E23DBAD" w:rsidR="005660A9" w:rsidRPr="000F3F9C" w:rsidRDefault="005660A9" w:rsidP="005660A9">
      <w:pPr>
        <w:pStyle w:val="06Unnumberedparagraph"/>
        <w:ind w:left="720" w:hanging="720"/>
      </w:pPr>
      <w:r w:rsidRPr="000F3F9C">
        <w:t xml:space="preserve">6.2 </w:t>
      </w:r>
      <w:r w:rsidRPr="000F3F9C">
        <w:tab/>
        <w:t>Beth yw CYFANSWM y cyllid rydych chi'n gwneud cais amdano o dan y Ffrwd Offer? I'r bunt gyfan agosaf (£). Gwnewch yn siŵr bod hyn yn cyd-fynd â'r swm a ddyfynnir yn adran 3.1 ac na ddylai fod yn fwy na £2,000.</w:t>
      </w:r>
    </w:p>
    <w:p w14:paraId="2623F270" w14:textId="77777777" w:rsidR="005660A9" w:rsidRPr="000F3F9C" w:rsidRDefault="005660A9" w:rsidP="005660A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C1871DA" w14:textId="77777777" w:rsidR="005660A9" w:rsidRPr="000F3F9C" w:rsidRDefault="005660A9" w:rsidP="005660A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0FDD926" w14:textId="77777777" w:rsidR="006D3295" w:rsidRPr="000F3F9C" w:rsidRDefault="006D3295" w:rsidP="003D7EFF">
      <w:pPr>
        <w:rPr>
          <w:color w:val="000000"/>
        </w:rPr>
      </w:pPr>
    </w:p>
    <w:p w14:paraId="591FF9B7" w14:textId="6E45F3C3" w:rsidR="00784494" w:rsidRPr="000F3F9C" w:rsidRDefault="00784494" w:rsidP="00784494">
      <w:pPr>
        <w:pStyle w:val="06Unnumberedparagraph"/>
        <w:ind w:left="720" w:hanging="720"/>
      </w:pPr>
      <w:r w:rsidRPr="000F3F9C">
        <w:t>6.3</w:t>
      </w:r>
      <w:r w:rsidRPr="000F3F9C">
        <w:tab/>
      </w:r>
      <w:r w:rsidR="005A50DF" w:rsidRPr="000F3F9C">
        <w:t>Disgrifiwch yr eitem(au) offer i'w hariannu ac esboniwch bwrpas pob eitem.</w:t>
      </w:r>
    </w:p>
    <w:p w14:paraId="3ABBBB65" w14:textId="77777777" w:rsidR="00784494" w:rsidRPr="000F3F9C" w:rsidRDefault="00784494" w:rsidP="007844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F10EA55" w14:textId="77777777" w:rsidR="00784494" w:rsidRPr="000F3F9C" w:rsidRDefault="00784494" w:rsidP="007844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6FA9425" w14:textId="77777777" w:rsidR="00784494" w:rsidRPr="000F3F9C" w:rsidRDefault="00784494" w:rsidP="007844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D4CF1F9" w14:textId="77777777" w:rsidR="00AA7EAB" w:rsidRPr="000F3F9C" w:rsidRDefault="00AA7EAB" w:rsidP="007844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2F69ED4" w14:textId="77777777" w:rsidR="00AA7EAB" w:rsidRPr="000F3F9C" w:rsidRDefault="00AA7EAB" w:rsidP="007844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144315D" w14:textId="77777777" w:rsidR="00AA7EAB" w:rsidRPr="000F3F9C" w:rsidRDefault="00AA7EAB" w:rsidP="007844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46AF866" w14:textId="77777777" w:rsidR="003D7EFF" w:rsidRPr="000F3F9C" w:rsidRDefault="003D7EFF" w:rsidP="003D7EFF">
      <w:pPr>
        <w:tabs>
          <w:tab w:val="left" w:pos="885"/>
        </w:tabs>
        <w:suppressAutoHyphens w:val="0"/>
        <w:kinsoku w:val="0"/>
        <w:overflowPunct w:val="0"/>
        <w:autoSpaceDN/>
        <w:spacing w:before="121" w:after="0"/>
        <w:ind w:right="182"/>
        <w:rPr>
          <w:color w:val="000000"/>
        </w:rPr>
      </w:pPr>
    </w:p>
    <w:p w14:paraId="1B38B316" w14:textId="624B05ED" w:rsidR="00781028" w:rsidRPr="000F3F9C" w:rsidRDefault="00781028" w:rsidP="00D6282E">
      <w:pPr>
        <w:pStyle w:val="06Unnumberedparagraph"/>
        <w:rPr>
          <w:color w:val="000000" w:themeColor="text1"/>
        </w:rPr>
      </w:pPr>
      <w:r w:rsidRPr="000F3F9C">
        <w:t xml:space="preserve">Os ydych chi'n gwneud ceisiadau am </w:t>
      </w:r>
      <w:r w:rsidR="000F3F9C">
        <w:t xml:space="preserve">sawl </w:t>
      </w:r>
      <w:r w:rsidRPr="000F3F9C">
        <w:t xml:space="preserve">eitem, rhowch fanylion pob eitem, gan </w:t>
      </w:r>
      <w:r w:rsidR="000F3F9C">
        <w:t xml:space="preserve">eu </w:t>
      </w:r>
      <w:r w:rsidRPr="000F3F9C">
        <w:t xml:space="preserve">restru yn nhrefn </w:t>
      </w:r>
      <w:r w:rsidR="000F3F9C">
        <w:t>b</w:t>
      </w:r>
      <w:r w:rsidRPr="000F3F9C">
        <w:t>laenoriaeth a thrwy gwblhau'r tabl isod.</w:t>
      </w:r>
    </w:p>
    <w:p w14:paraId="7E17E4B7" w14:textId="616DFD65" w:rsidR="008C3343" w:rsidRPr="000F3F9C" w:rsidRDefault="00600917" w:rsidP="0018573D">
      <w:pPr>
        <w:pStyle w:val="06Unnumberedparagraph"/>
      </w:pPr>
      <w:r>
        <w:t xml:space="preserve">Sylwch fod yn rhaid i chi hefyd ddarparu tri dyfynbris ar gyfer pob eitem rydych chi'n gofyn am gyllid ar ei chyfer ynghyd â thystiolaeth o'r dyfynbrisiau a gafwyd. </w:t>
      </w:r>
      <w:r w:rsidR="00A366CF">
        <w:t xml:space="preserve">Rhaid </w:t>
      </w:r>
      <w:r w:rsidR="55DDD521">
        <w:t>mynnu</w:t>
      </w:r>
      <w:r w:rsidR="00A366CF">
        <w:t xml:space="preserve"> y dyfynbrisiau o leiaf fis cyn y cais. </w:t>
      </w:r>
      <w:r>
        <w:t>Ehangwch y tabl os oes angen.</w:t>
      </w:r>
    </w:p>
    <w:tbl>
      <w:tblPr>
        <w:tblpPr w:leftFromText="180" w:rightFromText="180" w:vertAnchor="text" w:horzAnchor="margin" w:tblpXSpec="center" w:tblpY="228"/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0"/>
        <w:gridCol w:w="1615"/>
        <w:gridCol w:w="1541"/>
        <w:gridCol w:w="2749"/>
        <w:gridCol w:w="1655"/>
        <w:gridCol w:w="1655"/>
      </w:tblGrid>
      <w:tr w:rsidR="00692D20" w:rsidRPr="000F3F9C" w14:paraId="7370D893" w14:textId="77777777" w:rsidTr="00692D20">
        <w:trPr>
          <w:cantSplit/>
          <w:trHeight w:val="467"/>
          <w:tblHeader/>
        </w:trPr>
        <w:tc>
          <w:tcPr>
            <w:tcW w:w="1460" w:type="dxa"/>
            <w:shd w:val="clear" w:color="auto" w:fill="5000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185E" w14:textId="2DEF3178" w:rsidR="00692D20" w:rsidRPr="000F3F9C" w:rsidRDefault="00692D20" w:rsidP="00692D20">
            <w:pPr>
              <w:spacing w:before="60"/>
              <w:rPr>
                <w:rFonts w:eastAsia="Times New Roman"/>
                <w:bCs/>
                <w:color w:val="FFFFFF"/>
              </w:rPr>
            </w:pPr>
            <w:r w:rsidRPr="000F3F9C">
              <w:rPr>
                <w:rFonts w:eastAsia="Times New Roman"/>
                <w:b/>
                <w:bCs/>
                <w:i/>
                <w:iCs/>
                <w:color w:val="FFFFFF"/>
              </w:rPr>
              <w:lastRenderedPageBreak/>
              <w:t xml:space="preserve">Disgrifiad </w:t>
            </w:r>
            <w:r w:rsidR="000F3F9C">
              <w:rPr>
                <w:rFonts w:eastAsia="Times New Roman"/>
                <w:b/>
                <w:bCs/>
                <w:i/>
                <w:iCs/>
                <w:color w:val="FFFFFF"/>
              </w:rPr>
              <w:t>o’</w:t>
            </w:r>
            <w:r w:rsidRPr="000F3F9C">
              <w:rPr>
                <w:rFonts w:eastAsia="Times New Roman"/>
                <w:b/>
                <w:bCs/>
                <w:i/>
                <w:iCs/>
                <w:color w:val="FFFFFF"/>
              </w:rPr>
              <w:t>r eitem (gan gynnwys maint)</w:t>
            </w:r>
          </w:p>
        </w:tc>
        <w:tc>
          <w:tcPr>
            <w:tcW w:w="1615" w:type="dxa"/>
            <w:shd w:val="clear" w:color="auto" w:fill="5000F2"/>
          </w:tcPr>
          <w:p w14:paraId="0154AD76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FFFFFF"/>
              </w:rPr>
            </w:pPr>
            <w:r w:rsidRPr="000F3F9C">
              <w:rPr>
                <w:rFonts w:eastAsia="Times New Roman"/>
                <w:b/>
                <w:bCs/>
                <w:color w:val="FFFFFF"/>
              </w:rPr>
              <w:t>Dyfyniad</w:t>
            </w:r>
          </w:p>
        </w:tc>
        <w:tc>
          <w:tcPr>
            <w:tcW w:w="1541" w:type="dxa"/>
            <w:shd w:val="clear" w:color="auto" w:fill="5000F2"/>
          </w:tcPr>
          <w:p w14:paraId="288F3D25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bCs/>
                <w:color w:val="FFFFFF"/>
              </w:rPr>
            </w:pPr>
            <w:r w:rsidRPr="000F3F9C">
              <w:rPr>
                <w:rFonts w:eastAsia="Times New Roman"/>
                <w:b/>
                <w:bCs/>
                <w:color w:val="FFFFFF"/>
              </w:rPr>
              <w:t xml:space="preserve">Manylion y cyflenwr </w:t>
            </w:r>
          </w:p>
        </w:tc>
        <w:tc>
          <w:tcPr>
            <w:tcW w:w="2749" w:type="dxa"/>
            <w:shd w:val="clear" w:color="auto" w:fill="5000F2"/>
          </w:tcPr>
          <w:p w14:paraId="1A296D8A" w14:textId="5297D8C1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FFFFFF"/>
              </w:rPr>
            </w:pPr>
            <w:r w:rsidRPr="000F3F9C">
              <w:rPr>
                <w:rFonts w:eastAsia="Times New Roman"/>
                <w:b/>
                <w:bCs/>
                <w:color w:val="FFFFFF"/>
              </w:rPr>
              <w:t>Tystiolaeth o ddyfynbris a ddarp</w:t>
            </w:r>
            <w:r w:rsidR="000F3F9C">
              <w:rPr>
                <w:rFonts w:eastAsia="Times New Roman"/>
                <w:b/>
                <w:bCs/>
                <w:color w:val="FFFFFF"/>
              </w:rPr>
              <w:t>arwyd g</w:t>
            </w:r>
            <w:r w:rsidRPr="000F3F9C">
              <w:rPr>
                <w:rFonts w:eastAsia="Times New Roman"/>
                <w:b/>
                <w:bCs/>
                <w:color w:val="FFFFFF"/>
              </w:rPr>
              <w:t xml:space="preserve">yda'r cais hwn </w:t>
            </w:r>
            <w:r w:rsidRPr="000F3F9C">
              <w:rPr>
                <w:rFonts w:eastAsia="Times New Roman"/>
                <w:i/>
                <w:iCs/>
                <w:color w:val="FFFFFF"/>
              </w:rPr>
              <w:t>h.y. (dolen we i'r eitem os yw ar gael). Fel arall, gellir darparu dyfyn</w:t>
            </w:r>
            <w:r w:rsidR="000F3F9C">
              <w:rPr>
                <w:rFonts w:eastAsia="Times New Roman"/>
                <w:i/>
                <w:iCs/>
                <w:color w:val="FFFFFF"/>
              </w:rPr>
              <w:t xml:space="preserve">brisiau </w:t>
            </w:r>
            <w:r w:rsidRPr="000F3F9C">
              <w:rPr>
                <w:rFonts w:eastAsia="Times New Roman"/>
                <w:i/>
                <w:iCs/>
                <w:color w:val="FFFFFF"/>
              </w:rPr>
              <w:t>fel atodiad. Os ydych chi'n darparu fel atodiad, nodwch "dyfyn</w:t>
            </w:r>
            <w:r w:rsidR="000F3F9C">
              <w:rPr>
                <w:rFonts w:eastAsia="Times New Roman"/>
                <w:i/>
                <w:iCs/>
                <w:color w:val="FFFFFF"/>
              </w:rPr>
              <w:t>bris</w:t>
            </w:r>
            <w:r w:rsidRPr="000F3F9C">
              <w:rPr>
                <w:rFonts w:eastAsia="Times New Roman"/>
                <w:i/>
                <w:iCs/>
                <w:color w:val="FFFFFF"/>
              </w:rPr>
              <w:t xml:space="preserve"> a ddarperir fel atodiad" </w:t>
            </w:r>
          </w:p>
        </w:tc>
        <w:tc>
          <w:tcPr>
            <w:tcW w:w="1655" w:type="dxa"/>
            <w:shd w:val="clear" w:color="auto" w:fill="5000F2"/>
          </w:tcPr>
          <w:p w14:paraId="425C15D8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bCs/>
                <w:color w:val="FFFFFF"/>
              </w:rPr>
            </w:pPr>
            <w:r w:rsidRPr="000F3F9C">
              <w:rPr>
                <w:rFonts w:eastAsia="Times New Roman"/>
                <w:b/>
                <w:bCs/>
                <w:color w:val="FFFFFF"/>
              </w:rPr>
              <w:t>Nodwch pa un o'r tri dyfynbris yw'r cyflenwr a ffefrir</w:t>
            </w:r>
          </w:p>
        </w:tc>
        <w:tc>
          <w:tcPr>
            <w:tcW w:w="1655" w:type="dxa"/>
            <w:shd w:val="clear" w:color="auto" w:fill="5000F2"/>
          </w:tcPr>
          <w:p w14:paraId="61BEE555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bCs/>
                <w:color w:val="FFFFFF"/>
              </w:rPr>
            </w:pPr>
            <w:r w:rsidRPr="000F3F9C">
              <w:rPr>
                <w:rFonts w:eastAsia="Times New Roman"/>
                <w:b/>
                <w:bCs/>
                <w:color w:val="FFFFFF"/>
              </w:rPr>
              <w:t>Rheswm</w:t>
            </w:r>
          </w:p>
        </w:tc>
      </w:tr>
      <w:tr w:rsidR="00692D20" w:rsidRPr="000F3F9C" w14:paraId="34FF961B" w14:textId="77777777" w:rsidTr="00692D20">
        <w:trPr>
          <w:cantSplit/>
          <w:trHeight w:val="467"/>
        </w:trPr>
        <w:tc>
          <w:tcPr>
            <w:tcW w:w="1460" w:type="dxa"/>
            <w:vMerge w:val="restart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726B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  <w:shd w:val="clear" w:color="auto" w:fill="F2F2F2"/>
          </w:tcPr>
          <w:p w14:paraId="42FF45D1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1 - £</w:t>
            </w:r>
          </w:p>
        </w:tc>
        <w:tc>
          <w:tcPr>
            <w:tcW w:w="1541" w:type="dxa"/>
            <w:shd w:val="clear" w:color="auto" w:fill="F2F2F2"/>
          </w:tcPr>
          <w:p w14:paraId="56263FB0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  <w:shd w:val="clear" w:color="auto" w:fill="F2F2F2"/>
          </w:tcPr>
          <w:p w14:paraId="146617D6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shd w:val="clear" w:color="auto" w:fill="F2F2F2"/>
          </w:tcPr>
          <w:p w14:paraId="2BAD1880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 w:val="restart"/>
            <w:shd w:val="clear" w:color="auto" w:fill="F2F2F2"/>
          </w:tcPr>
          <w:p w14:paraId="2A91C356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4050BEB4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57CF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28EB7D69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Dyfyniad 2 - £</w:t>
            </w:r>
          </w:p>
        </w:tc>
        <w:tc>
          <w:tcPr>
            <w:tcW w:w="1541" w:type="dxa"/>
          </w:tcPr>
          <w:p w14:paraId="6D36FD7C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749" w:type="dxa"/>
          </w:tcPr>
          <w:p w14:paraId="71A75DCD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55" w:type="dxa"/>
          </w:tcPr>
          <w:p w14:paraId="3CC68712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55" w:type="dxa"/>
            <w:vMerge/>
          </w:tcPr>
          <w:p w14:paraId="27389249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</w:tr>
      <w:tr w:rsidR="00692D20" w:rsidRPr="000F3F9C" w14:paraId="3F67C62D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E477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4139AAB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3 - £</w:t>
            </w:r>
          </w:p>
        </w:tc>
        <w:tc>
          <w:tcPr>
            <w:tcW w:w="1541" w:type="dxa"/>
          </w:tcPr>
          <w:p w14:paraId="5C56B6CC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749" w:type="dxa"/>
          </w:tcPr>
          <w:p w14:paraId="05AF902C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55" w:type="dxa"/>
          </w:tcPr>
          <w:p w14:paraId="3B3A9637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55" w:type="dxa"/>
            <w:vMerge/>
          </w:tcPr>
          <w:p w14:paraId="51A19897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</w:tr>
      <w:tr w:rsidR="00692D20" w:rsidRPr="000F3F9C" w14:paraId="24826404" w14:textId="77777777" w:rsidTr="00692D20">
        <w:trPr>
          <w:cantSplit/>
          <w:trHeight w:val="456"/>
        </w:trPr>
        <w:tc>
          <w:tcPr>
            <w:tcW w:w="1460" w:type="dxa"/>
            <w:vMerge w:val="restart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A86B7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797ED033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1 - £</w:t>
            </w:r>
          </w:p>
        </w:tc>
        <w:tc>
          <w:tcPr>
            <w:tcW w:w="1541" w:type="dxa"/>
          </w:tcPr>
          <w:p w14:paraId="11063DCD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377D8BF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666F0F77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 w:val="restart"/>
          </w:tcPr>
          <w:p w14:paraId="4DB143C9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0A510CDD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3B9CE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763BF132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Dyfyniad 2 - £</w:t>
            </w:r>
          </w:p>
        </w:tc>
        <w:tc>
          <w:tcPr>
            <w:tcW w:w="1541" w:type="dxa"/>
          </w:tcPr>
          <w:p w14:paraId="74A0F170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5D5B53A4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13A4A17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/>
          </w:tcPr>
          <w:p w14:paraId="2DD2C80B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60D84FA4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3CF8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2D9AE943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3 - £</w:t>
            </w:r>
          </w:p>
        </w:tc>
        <w:tc>
          <w:tcPr>
            <w:tcW w:w="1541" w:type="dxa"/>
          </w:tcPr>
          <w:p w14:paraId="2AF369C9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572E1192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1D64E7CE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/>
          </w:tcPr>
          <w:p w14:paraId="431D948A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46A05910" w14:textId="77777777" w:rsidTr="00692D20">
        <w:trPr>
          <w:cantSplit/>
          <w:trHeight w:val="456"/>
        </w:trPr>
        <w:tc>
          <w:tcPr>
            <w:tcW w:w="1460" w:type="dxa"/>
            <w:vMerge w:val="restart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3ACA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37004D0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1 - £</w:t>
            </w:r>
          </w:p>
        </w:tc>
        <w:tc>
          <w:tcPr>
            <w:tcW w:w="1541" w:type="dxa"/>
          </w:tcPr>
          <w:p w14:paraId="21979967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4FE4BD10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1535F4F1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 w:val="restart"/>
          </w:tcPr>
          <w:p w14:paraId="52028B21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382080CE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A01E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715C688D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Dyfyniad 2 - £</w:t>
            </w:r>
          </w:p>
        </w:tc>
        <w:tc>
          <w:tcPr>
            <w:tcW w:w="1541" w:type="dxa"/>
          </w:tcPr>
          <w:p w14:paraId="0123D84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572C8A09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62B8533C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/>
          </w:tcPr>
          <w:p w14:paraId="545E138A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0B314C6D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3959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0776F55C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3 - £</w:t>
            </w:r>
          </w:p>
        </w:tc>
        <w:tc>
          <w:tcPr>
            <w:tcW w:w="1541" w:type="dxa"/>
          </w:tcPr>
          <w:p w14:paraId="79AF7EB8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5C9D50CD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1A31C156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/>
          </w:tcPr>
          <w:p w14:paraId="01D2B333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07F99473" w14:textId="77777777" w:rsidTr="00692D20">
        <w:trPr>
          <w:cantSplit/>
          <w:trHeight w:val="456"/>
        </w:trPr>
        <w:tc>
          <w:tcPr>
            <w:tcW w:w="1460" w:type="dxa"/>
            <w:vMerge w:val="restart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9B1B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254463C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1 - £</w:t>
            </w:r>
          </w:p>
        </w:tc>
        <w:tc>
          <w:tcPr>
            <w:tcW w:w="1541" w:type="dxa"/>
          </w:tcPr>
          <w:p w14:paraId="4BB448C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5E587CFD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03BFE46F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 w:val="restart"/>
          </w:tcPr>
          <w:p w14:paraId="73AB26BA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076DF8CC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C264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59EE3C29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Dyfyniad 2 - £</w:t>
            </w:r>
          </w:p>
        </w:tc>
        <w:tc>
          <w:tcPr>
            <w:tcW w:w="1541" w:type="dxa"/>
          </w:tcPr>
          <w:p w14:paraId="2386D5D3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06C5CCD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6D4FBE4D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  <w:vMerge/>
          </w:tcPr>
          <w:p w14:paraId="27446F49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4526577A" w14:textId="77777777" w:rsidTr="00692D20">
        <w:trPr>
          <w:cantSplit/>
          <w:trHeight w:val="456"/>
        </w:trPr>
        <w:tc>
          <w:tcPr>
            <w:tcW w:w="1460" w:type="dxa"/>
            <w:vMerge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E6335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615" w:type="dxa"/>
          </w:tcPr>
          <w:p w14:paraId="7460AB76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  <w:r w:rsidRPr="000F3F9C">
              <w:rPr>
                <w:rFonts w:eastAsia="Times New Roman"/>
                <w:color w:val="000000"/>
              </w:rPr>
              <w:t>Dyfynbris 3 - £</w:t>
            </w:r>
          </w:p>
        </w:tc>
        <w:tc>
          <w:tcPr>
            <w:tcW w:w="1541" w:type="dxa"/>
          </w:tcPr>
          <w:p w14:paraId="3B9ECB73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55EFBEBC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697528D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4EAC5ADB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4953A296" w14:textId="77777777" w:rsidTr="00692D20">
        <w:trPr>
          <w:cantSplit/>
          <w:trHeight w:val="456"/>
        </w:trPr>
        <w:tc>
          <w:tcPr>
            <w:tcW w:w="146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CDF1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  <w:r w:rsidRPr="000F3F9C">
              <w:rPr>
                <w:rFonts w:eastAsia="Times New Roman"/>
                <w:b/>
                <w:color w:val="000000"/>
              </w:rPr>
              <w:t xml:space="preserve">CYFANSWM COST </w:t>
            </w:r>
            <w:r w:rsidRPr="000F3F9C">
              <w:rPr>
                <w:rFonts w:eastAsia="Times New Roman"/>
                <w:bCs/>
                <w:i/>
                <w:iCs/>
                <w:color w:val="000000"/>
              </w:rPr>
              <w:t>(h.y. Swm y dyfynbrisiau a ffefrir)</w:t>
            </w:r>
          </w:p>
        </w:tc>
        <w:tc>
          <w:tcPr>
            <w:tcW w:w="1615" w:type="dxa"/>
          </w:tcPr>
          <w:p w14:paraId="1947829A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  <w:r w:rsidRPr="000F3F9C">
              <w:rPr>
                <w:rFonts w:eastAsia="Times New Roman"/>
                <w:b/>
                <w:color w:val="000000"/>
              </w:rPr>
              <w:t>£</w:t>
            </w:r>
          </w:p>
        </w:tc>
        <w:tc>
          <w:tcPr>
            <w:tcW w:w="1541" w:type="dxa"/>
          </w:tcPr>
          <w:p w14:paraId="6769FEB9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685DE28F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74C9829B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71A45B68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  <w:tr w:rsidR="00692D20" w:rsidRPr="000F3F9C" w14:paraId="20D59CB2" w14:textId="77777777" w:rsidTr="00692D20">
        <w:trPr>
          <w:cantSplit/>
          <w:trHeight w:val="456"/>
        </w:trPr>
        <w:tc>
          <w:tcPr>
            <w:tcW w:w="146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12D6F" w14:textId="2A7D409B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  <w:r w:rsidRPr="000F3F9C">
              <w:rPr>
                <w:rFonts w:eastAsia="Times New Roman"/>
                <w:b/>
                <w:color w:val="000000"/>
              </w:rPr>
              <w:t xml:space="preserve">SWM </w:t>
            </w:r>
            <w:r w:rsidR="000F3F9C">
              <w:rPr>
                <w:rFonts w:eastAsia="Times New Roman"/>
                <w:b/>
                <w:color w:val="000000"/>
              </w:rPr>
              <w:t xml:space="preserve">A OFYNNIR </w:t>
            </w:r>
            <w:r w:rsidRPr="000F3F9C">
              <w:rPr>
                <w:rFonts w:eastAsia="Times New Roman"/>
                <w:bCs/>
                <w:i/>
                <w:iCs/>
                <w:color w:val="000000"/>
              </w:rPr>
              <w:t>(DYLAI FOD YN HAFAL I'R YMATEB I 3.1 a 6.2)</w:t>
            </w:r>
          </w:p>
        </w:tc>
        <w:tc>
          <w:tcPr>
            <w:tcW w:w="1615" w:type="dxa"/>
          </w:tcPr>
          <w:p w14:paraId="6488C61A" w14:textId="77777777" w:rsidR="00692D20" w:rsidRPr="000F3F9C" w:rsidRDefault="00692D20" w:rsidP="00692D20">
            <w:pPr>
              <w:spacing w:before="60"/>
              <w:rPr>
                <w:rFonts w:eastAsia="Times New Roman"/>
                <w:b/>
                <w:color w:val="000000"/>
              </w:rPr>
            </w:pPr>
            <w:r w:rsidRPr="000F3F9C">
              <w:rPr>
                <w:rFonts w:eastAsia="Times New Roman"/>
                <w:b/>
                <w:color w:val="000000"/>
              </w:rPr>
              <w:t>£</w:t>
            </w:r>
          </w:p>
        </w:tc>
        <w:tc>
          <w:tcPr>
            <w:tcW w:w="1541" w:type="dxa"/>
          </w:tcPr>
          <w:p w14:paraId="6E24B7EC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2749" w:type="dxa"/>
          </w:tcPr>
          <w:p w14:paraId="11B0C8D5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46153CAA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  <w:tc>
          <w:tcPr>
            <w:tcW w:w="1655" w:type="dxa"/>
          </w:tcPr>
          <w:p w14:paraId="37C522D2" w14:textId="77777777" w:rsidR="00692D20" w:rsidRPr="000F3F9C" w:rsidRDefault="00692D20" w:rsidP="00692D20">
            <w:pPr>
              <w:spacing w:before="60"/>
              <w:rPr>
                <w:rFonts w:eastAsia="Times New Roman"/>
                <w:color w:val="000000"/>
              </w:rPr>
            </w:pPr>
          </w:p>
        </w:tc>
      </w:tr>
    </w:tbl>
    <w:p w14:paraId="63BB3A69" w14:textId="77777777" w:rsidR="00051F11" w:rsidRPr="000F3F9C" w:rsidRDefault="00051F11" w:rsidP="00C3613C">
      <w:pPr>
        <w:pStyle w:val="06Unnumberedparagraph"/>
        <w:ind w:left="720" w:hanging="720"/>
        <w:rPr>
          <w:color w:val="FF0000"/>
        </w:rPr>
      </w:pPr>
    </w:p>
    <w:p w14:paraId="62B90CBE" w14:textId="1AE1A12B" w:rsidR="002C0039" w:rsidRPr="000F3F9C" w:rsidRDefault="002C0039" w:rsidP="002C0039">
      <w:pPr>
        <w:pStyle w:val="06Unnumberedparagraph"/>
        <w:ind w:left="720" w:hanging="720"/>
      </w:pPr>
      <w:r w:rsidRPr="000F3F9C">
        <w:t>6.4</w:t>
      </w:r>
      <w:r w:rsidRPr="000F3F9C">
        <w:tab/>
      </w:r>
      <w:r w:rsidR="001C613E" w:rsidRPr="000F3F9C">
        <w:t>Pam ydych chi wedi dewis y cynnyrch penodedig neu ateb</w:t>
      </w:r>
      <w:r w:rsidR="000F3F9C">
        <w:t>(ion)</w:t>
      </w:r>
      <w:r w:rsidR="001C613E" w:rsidRPr="000F3F9C">
        <w:t xml:space="preserve"> </w:t>
      </w:r>
      <w:r w:rsidR="000F3F9C">
        <w:t>penodedig dros d</w:t>
      </w:r>
      <w:r w:rsidR="001C613E" w:rsidRPr="000F3F9C">
        <w:t xml:space="preserve">dewisiadau </w:t>
      </w:r>
      <w:r w:rsidR="000F3F9C">
        <w:t>eraill</w:t>
      </w:r>
      <w:r w:rsidR="001C613E" w:rsidRPr="000F3F9C">
        <w:t>?</w:t>
      </w:r>
    </w:p>
    <w:p w14:paraId="702ACC9B" w14:textId="77777777" w:rsidR="002C0039" w:rsidRPr="000F3F9C" w:rsidRDefault="002C0039" w:rsidP="002C00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4F8529E" w14:textId="77777777" w:rsidR="002C0039" w:rsidRPr="000F3F9C" w:rsidRDefault="002C0039" w:rsidP="002C00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5863810" w14:textId="77777777" w:rsidR="002C0039" w:rsidRPr="000F3F9C" w:rsidRDefault="002C0039" w:rsidP="002C00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CAF8461" w14:textId="77777777" w:rsidR="00051F11" w:rsidRDefault="00051F11" w:rsidP="00C3613C">
      <w:pPr>
        <w:pStyle w:val="06Unnumberedparagraph"/>
        <w:ind w:left="720" w:hanging="720"/>
        <w:rPr>
          <w:color w:val="FF0000"/>
        </w:rPr>
      </w:pPr>
    </w:p>
    <w:p w14:paraId="17E61AFB" w14:textId="77777777" w:rsidR="000F3F9C" w:rsidRDefault="000F3F9C" w:rsidP="00C3613C">
      <w:pPr>
        <w:pStyle w:val="06Unnumberedparagraph"/>
        <w:ind w:left="720" w:hanging="720"/>
        <w:rPr>
          <w:color w:val="FF0000"/>
        </w:rPr>
      </w:pPr>
    </w:p>
    <w:p w14:paraId="7E7D26D3" w14:textId="77777777" w:rsidR="000F3F9C" w:rsidRPr="000F3F9C" w:rsidRDefault="000F3F9C" w:rsidP="00C3613C">
      <w:pPr>
        <w:pStyle w:val="06Unnumberedparagraph"/>
        <w:ind w:left="720" w:hanging="720"/>
        <w:rPr>
          <w:color w:val="FF0000"/>
        </w:rPr>
      </w:pPr>
    </w:p>
    <w:p w14:paraId="6BADF7C0" w14:textId="1B0A002D" w:rsidR="00BB5394" w:rsidRPr="000F3F9C" w:rsidRDefault="00BB5394" w:rsidP="00BB5394">
      <w:pPr>
        <w:pStyle w:val="06Unnumberedparagraph"/>
        <w:ind w:left="720" w:hanging="720"/>
      </w:pPr>
      <w:r w:rsidRPr="000F3F9C">
        <w:t>6.5</w:t>
      </w:r>
      <w:r w:rsidRPr="000F3F9C">
        <w:tab/>
      </w:r>
      <w:r w:rsidR="007E7B5B" w:rsidRPr="000F3F9C">
        <w:t xml:space="preserve">Sut mae'r offer a ffefrir (fel y nodir yn y tabl uchod) yn bodloni safonau diwydiant neu dechnegol perthnasol? Rhowch dystiolaeth hefyd bod yr offer yn bodloni'r safonau/achrediad angenrheidiol ar gyfer cynhyrchu a throsglwyddo radio. Atodwch y wybodaeth hon os oes angen. </w:t>
      </w:r>
    </w:p>
    <w:p w14:paraId="0C067797" w14:textId="77777777" w:rsidR="00BB5394" w:rsidRPr="000F3F9C" w:rsidRDefault="00BB5394" w:rsidP="00BB53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F2692A0" w14:textId="77777777" w:rsidR="00BB5394" w:rsidRPr="000F3F9C" w:rsidRDefault="00BB5394" w:rsidP="00BB53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5D3FBDD" w14:textId="77777777" w:rsidR="00BB5394" w:rsidRPr="000F3F9C" w:rsidRDefault="00BB5394" w:rsidP="00BB539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1128EB8" w14:textId="77777777" w:rsidR="004A2E66" w:rsidRPr="000F3F9C" w:rsidRDefault="004A2E66" w:rsidP="00C3613C">
      <w:pPr>
        <w:pStyle w:val="06Unnumberedparagraph"/>
        <w:ind w:left="720" w:hanging="720"/>
        <w:rPr>
          <w:color w:val="FF0000"/>
        </w:rPr>
      </w:pPr>
    </w:p>
    <w:p w14:paraId="459174CA" w14:textId="6E2D82A8" w:rsidR="008B20A0" w:rsidRPr="000F3F9C" w:rsidRDefault="00B007D5" w:rsidP="008B20A0">
      <w:pPr>
        <w:pStyle w:val="06Unnumberedparagraph"/>
        <w:ind w:left="720" w:hanging="720"/>
      </w:pPr>
      <w:r w:rsidRPr="000F3F9C">
        <w:t>6.6</w:t>
      </w:r>
      <w:r w:rsidR="008B20A0" w:rsidRPr="000F3F9C">
        <w:tab/>
      </w:r>
      <w:r w:rsidR="009D4A59" w:rsidRPr="000F3F9C">
        <w:t>E</w:t>
      </w:r>
      <w:r w:rsidR="000F3F9C">
        <w:t xml:space="preserve">glurwch </w:t>
      </w:r>
      <w:r w:rsidR="009D4A59" w:rsidRPr="000F3F9C">
        <w:t xml:space="preserve">sut y bydd yr offer yn cefnogi amcanion yr orsaf a pha aelodau o'r orsaf fydd prif fuddiolwyr y buddsoddiad mewn offer. </w:t>
      </w:r>
      <w:r w:rsidR="000F3F9C">
        <w:t xml:space="preserve">Cofiwch </w:t>
      </w:r>
      <w:r w:rsidR="009D4A59" w:rsidRPr="000F3F9C">
        <w:t>gynnwys teitlau swyddi/rolau gwirfoddolwyr fel y bo'n briodol.</w:t>
      </w:r>
    </w:p>
    <w:p w14:paraId="783A4AB6" w14:textId="77777777" w:rsidR="008B20A0" w:rsidRPr="000F3F9C" w:rsidRDefault="008B20A0" w:rsidP="008B20A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F512672" w14:textId="77777777" w:rsidR="008B20A0" w:rsidRPr="000F3F9C" w:rsidRDefault="008B20A0" w:rsidP="008B20A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73CC6D9" w14:textId="77777777" w:rsidR="008B20A0" w:rsidRPr="000F3F9C" w:rsidRDefault="008B20A0" w:rsidP="008B20A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0B1A92F" w14:textId="77777777" w:rsidR="008B20A0" w:rsidRPr="000F3F9C" w:rsidRDefault="008B20A0" w:rsidP="00C3613C">
      <w:pPr>
        <w:pStyle w:val="06Unnumberedparagraph"/>
        <w:ind w:left="720" w:hanging="720"/>
        <w:rPr>
          <w:color w:val="FF0000"/>
        </w:rPr>
      </w:pPr>
    </w:p>
    <w:p w14:paraId="58B42A35" w14:textId="57E674FA" w:rsidR="00763A30" w:rsidRPr="000F3F9C" w:rsidRDefault="00B678FE" w:rsidP="00763A30">
      <w:pPr>
        <w:pStyle w:val="06Unnumberedparagraph"/>
        <w:ind w:left="720" w:hanging="720"/>
      </w:pPr>
      <w:r w:rsidRPr="000F3F9C">
        <w:t>6.7</w:t>
      </w:r>
      <w:r w:rsidR="00763A30" w:rsidRPr="000F3F9C">
        <w:tab/>
      </w:r>
      <w:r w:rsidR="00D23EA7" w:rsidRPr="000F3F9C">
        <w:t>E</w:t>
      </w:r>
      <w:r w:rsidR="000F3F9C">
        <w:t xml:space="preserve">glurwch </w:t>
      </w:r>
      <w:r w:rsidR="00D23EA7" w:rsidRPr="000F3F9C">
        <w:t xml:space="preserve">yr her, y broblem, y risg neu'r cyfle penodol y bydd y buddsoddiad </w:t>
      </w:r>
      <w:r w:rsidR="000F3F9C">
        <w:t xml:space="preserve">offer </w:t>
      </w:r>
      <w:r w:rsidR="00D23EA7" w:rsidRPr="000F3F9C">
        <w:t xml:space="preserve">hwn yn mynd i'r afael </w:t>
      </w:r>
      <w:r w:rsidR="000F3F9C">
        <w:t>ag ef</w:t>
      </w:r>
      <w:r w:rsidR="00D23EA7" w:rsidRPr="000F3F9C">
        <w:t xml:space="preserve">. </w:t>
      </w:r>
    </w:p>
    <w:p w14:paraId="12C41E08" w14:textId="77777777" w:rsidR="00763A30" w:rsidRPr="000F3F9C" w:rsidRDefault="00763A30" w:rsidP="00763A3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8C0C62B" w14:textId="77777777" w:rsidR="00763A30" w:rsidRPr="000F3F9C" w:rsidRDefault="00763A30" w:rsidP="00763A3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67F0801" w14:textId="77777777" w:rsidR="00763A30" w:rsidRPr="000F3F9C" w:rsidRDefault="00763A30" w:rsidP="00763A3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0C5CEDE" w14:textId="77777777" w:rsidR="00763A30" w:rsidRPr="000F3F9C" w:rsidRDefault="00763A30" w:rsidP="00C3613C">
      <w:pPr>
        <w:pStyle w:val="06Unnumberedparagraph"/>
        <w:ind w:left="720" w:hanging="720"/>
        <w:rPr>
          <w:color w:val="FF0000"/>
        </w:rPr>
      </w:pPr>
    </w:p>
    <w:p w14:paraId="1D13478F" w14:textId="19EC17B2" w:rsidR="00C57A5F" w:rsidRPr="000F3F9C" w:rsidRDefault="00BB3469" w:rsidP="00E946C7">
      <w:pPr>
        <w:pStyle w:val="06Unnumberedparagraph"/>
        <w:ind w:left="720" w:hanging="720"/>
        <w:rPr>
          <w:sz w:val="24"/>
          <w:szCs w:val="24"/>
        </w:rPr>
      </w:pPr>
      <w:r w:rsidRPr="000F3F9C">
        <w:t>6.8</w:t>
      </w:r>
      <w:r w:rsidR="00C57A5F" w:rsidRPr="000F3F9C">
        <w:tab/>
      </w:r>
      <w:r w:rsidR="00EE446A" w:rsidRPr="000F3F9C">
        <w:t>Pam mae</w:t>
      </w:r>
      <w:r w:rsidR="000F3F9C">
        <w:t xml:space="preserve"> angen </w:t>
      </w:r>
      <w:r w:rsidR="00EE446A" w:rsidRPr="000F3F9C">
        <w:t>prynu</w:t>
      </w:r>
      <w:r w:rsidR="000F3F9C">
        <w:t>’r</w:t>
      </w:r>
      <w:r w:rsidR="00EE446A" w:rsidRPr="000F3F9C">
        <w:t xml:space="preserve"> offer yn angenrheidiol ar hyn o bryd?</w:t>
      </w:r>
    </w:p>
    <w:p w14:paraId="07ACFD70" w14:textId="77777777" w:rsidR="00C57A5F" w:rsidRPr="000F3F9C" w:rsidRDefault="00C57A5F" w:rsidP="00C57A5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76F59EC" w14:textId="77777777" w:rsidR="00E946C7" w:rsidRPr="000F3F9C" w:rsidRDefault="00E946C7" w:rsidP="00C57A5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0F7288D" w14:textId="77777777" w:rsidR="00E946C7" w:rsidRPr="000F3F9C" w:rsidRDefault="00E946C7" w:rsidP="00C57A5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28365EA" w14:textId="77777777" w:rsidR="00C57A5F" w:rsidRPr="000F3F9C" w:rsidRDefault="00C57A5F" w:rsidP="00C57A5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5121F64" w14:textId="77777777" w:rsidR="00C57A5F" w:rsidRPr="000F3F9C" w:rsidRDefault="00C57A5F" w:rsidP="00C3613C">
      <w:pPr>
        <w:pStyle w:val="06Unnumberedparagraph"/>
        <w:ind w:left="720" w:hanging="720"/>
        <w:rPr>
          <w:color w:val="FF0000"/>
        </w:rPr>
      </w:pPr>
    </w:p>
    <w:p w14:paraId="62C7CB08" w14:textId="12964FC0" w:rsidR="00EE446A" w:rsidRPr="000F3F9C" w:rsidRDefault="00EE446A" w:rsidP="00EE446A">
      <w:pPr>
        <w:pStyle w:val="06Unnumberedparagraph"/>
        <w:ind w:left="720" w:hanging="720"/>
      </w:pPr>
      <w:r>
        <w:lastRenderedPageBreak/>
        <w:t>6.9</w:t>
      </w:r>
      <w:r w:rsidR="000F3F9C">
        <w:t xml:space="preserve"> </w:t>
      </w:r>
      <w:r w:rsidR="00A52522">
        <w:t xml:space="preserve">Sut ydych chi wedi </w:t>
      </w:r>
      <w:r w:rsidR="00A366CF">
        <w:t xml:space="preserve">ymdopi heb yr offer sydd ei angen arnoch chi a restrir uchod </w:t>
      </w:r>
      <w:r w:rsidR="00A52522">
        <w:t xml:space="preserve"> hyd yn hyn? </w:t>
      </w:r>
    </w:p>
    <w:p w14:paraId="25C4DA49" w14:textId="77777777" w:rsidR="00EE446A" w:rsidRPr="000F3F9C" w:rsidRDefault="00EE446A" w:rsidP="00EE446A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BF6D6F9" w14:textId="77777777" w:rsidR="00EE446A" w:rsidRPr="000F3F9C" w:rsidRDefault="00EE446A" w:rsidP="00EE446A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7A1C7A1" w14:textId="77777777" w:rsidR="00EE446A" w:rsidRPr="000F3F9C" w:rsidRDefault="00EE446A" w:rsidP="00EE446A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DF7C9B1" w14:textId="77777777" w:rsidR="004675E3" w:rsidRDefault="004675E3" w:rsidP="004675E3">
      <w:pPr>
        <w:pStyle w:val="06Unnumberedparagraph"/>
        <w:ind w:left="720" w:hanging="720"/>
      </w:pPr>
    </w:p>
    <w:p w14:paraId="3E5DEAE4" w14:textId="77777777" w:rsidR="000F3F9C" w:rsidRPr="000F3F9C" w:rsidRDefault="000F3F9C" w:rsidP="004675E3">
      <w:pPr>
        <w:pStyle w:val="06Unnumberedparagraph"/>
        <w:ind w:left="720" w:hanging="720"/>
      </w:pPr>
    </w:p>
    <w:p w14:paraId="5802E9B7" w14:textId="0CF64750" w:rsidR="004675E3" w:rsidRPr="000F3F9C" w:rsidRDefault="004675E3" w:rsidP="004675E3">
      <w:pPr>
        <w:pStyle w:val="06Unnumberedparagraph"/>
        <w:ind w:left="720" w:hanging="720"/>
      </w:pPr>
      <w:r w:rsidRPr="000F3F9C">
        <w:t>6.10</w:t>
      </w:r>
      <w:r w:rsidRPr="000F3F9C">
        <w:tab/>
      </w:r>
      <w:r w:rsidR="00DC114F" w:rsidRPr="000F3F9C">
        <w:t>Disgrifiwch pa fanteision y bydd yr offer yn eu</w:t>
      </w:r>
      <w:r w:rsidR="000F3F9C">
        <w:t xml:space="preserve"> </w:t>
      </w:r>
      <w:r w:rsidR="00DC114F" w:rsidRPr="000F3F9C">
        <w:t xml:space="preserve">rhoi i'r gwasanaeth. </w:t>
      </w:r>
    </w:p>
    <w:p w14:paraId="02CCEC39" w14:textId="0CD4ADC1" w:rsidR="004675E3" w:rsidRPr="000F3F9C" w:rsidRDefault="004675E3" w:rsidP="004675E3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A8EF8EA" w14:textId="77777777" w:rsidR="004675E3" w:rsidRPr="000F3F9C" w:rsidRDefault="004675E3" w:rsidP="004675E3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C61F9F6" w14:textId="77777777" w:rsidR="0052061C" w:rsidRPr="000F3F9C" w:rsidRDefault="0052061C" w:rsidP="004675E3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9EFD0F3" w14:textId="77777777" w:rsidR="004675E3" w:rsidRPr="000F3F9C" w:rsidRDefault="004675E3" w:rsidP="004675E3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E075ACD" w14:textId="3F1CCF05" w:rsidR="004E5B9E" w:rsidRPr="000F3F9C" w:rsidRDefault="004E5B9E" w:rsidP="004E5B9E">
      <w:pPr>
        <w:pStyle w:val="06Unnumberedparagraph"/>
        <w:ind w:left="720" w:hanging="720"/>
      </w:pPr>
      <w:r w:rsidRPr="000F3F9C">
        <w:t>6.11</w:t>
      </w:r>
      <w:r w:rsidRPr="000F3F9C">
        <w:tab/>
        <w:t>E</w:t>
      </w:r>
      <w:r w:rsidR="000F3F9C">
        <w:t xml:space="preserve">glurwch </w:t>
      </w:r>
      <w:r w:rsidRPr="000F3F9C">
        <w:t xml:space="preserve">sut y bydd yr offer yn cael ei ddefnyddio mewn gweithrediadau </w:t>
      </w:r>
      <w:r w:rsidR="000F3F9C">
        <w:t xml:space="preserve">dyddiol </w:t>
      </w:r>
      <w:r w:rsidRPr="000F3F9C">
        <w:t xml:space="preserve">a gweithgareddau rhaglennu. </w:t>
      </w:r>
    </w:p>
    <w:p w14:paraId="5B335F22" w14:textId="77777777" w:rsidR="004E5B9E" w:rsidRPr="000F3F9C" w:rsidRDefault="004E5B9E" w:rsidP="004E5B9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43FFC9C" w14:textId="77777777" w:rsidR="0052061C" w:rsidRPr="000F3F9C" w:rsidRDefault="0052061C" w:rsidP="004E5B9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CD5946F" w14:textId="77777777" w:rsidR="004E5B9E" w:rsidRPr="000F3F9C" w:rsidRDefault="004E5B9E" w:rsidP="004E5B9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8AC548C" w14:textId="77777777" w:rsidR="004E5B9E" w:rsidRPr="000F3F9C" w:rsidRDefault="004E5B9E" w:rsidP="004E5B9E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0B4D8EC" w14:textId="0919284D" w:rsidR="005F6D11" w:rsidRPr="000F3F9C" w:rsidRDefault="00387EBF" w:rsidP="005F6D11">
      <w:pPr>
        <w:pStyle w:val="06Unnumberedparagraph"/>
        <w:ind w:left="720" w:hanging="720"/>
      </w:pPr>
      <w:r w:rsidRPr="000F3F9C">
        <w:t>6.12</w:t>
      </w:r>
      <w:r w:rsidR="005F6D11" w:rsidRPr="000F3F9C">
        <w:tab/>
      </w:r>
      <w:r w:rsidR="00A72A6C" w:rsidRPr="000F3F9C">
        <w:t>E</w:t>
      </w:r>
      <w:r w:rsidR="000F3F9C">
        <w:t xml:space="preserve">glurwch </w:t>
      </w:r>
      <w:r w:rsidR="00A72A6C" w:rsidRPr="000F3F9C">
        <w:t xml:space="preserve">pam mae'r cynnig hwn a'r eitemau a ffefrir fel y nodir yn y tabl uchod yn cynrychioli gwerth da am arian. </w:t>
      </w:r>
    </w:p>
    <w:p w14:paraId="14F2D0B2" w14:textId="77777777" w:rsidR="005F6D11" w:rsidRPr="000F3F9C" w:rsidRDefault="005F6D11" w:rsidP="005F6D11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23CF2EA" w14:textId="77777777" w:rsidR="005F6D11" w:rsidRPr="000F3F9C" w:rsidRDefault="005F6D11" w:rsidP="005F6D11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73FC1F7" w14:textId="77777777" w:rsidR="005F6D11" w:rsidRPr="000F3F9C" w:rsidRDefault="005F6D11" w:rsidP="005F6D11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A7978D7" w14:textId="77777777" w:rsidR="0052061C" w:rsidRPr="000F3F9C" w:rsidRDefault="0052061C" w:rsidP="005F6D11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9030E78" w14:textId="77777777" w:rsidR="0052061C" w:rsidRPr="000F3F9C" w:rsidRDefault="0052061C" w:rsidP="005F6D11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B031275" w14:textId="77777777" w:rsidR="002B1A82" w:rsidRPr="000F3F9C" w:rsidRDefault="002B1A82" w:rsidP="002B1A82">
      <w:pPr>
        <w:rPr>
          <w:color w:val="000000" w:themeColor="text1"/>
        </w:rPr>
      </w:pPr>
    </w:p>
    <w:p w14:paraId="2C2C4C56" w14:textId="3085B4FE" w:rsidR="00C13B32" w:rsidRPr="000F3F9C" w:rsidRDefault="00DE3617" w:rsidP="00C13B32">
      <w:pPr>
        <w:pStyle w:val="06Unnumberedparagraph"/>
        <w:ind w:left="720" w:hanging="720"/>
      </w:pPr>
      <w:r>
        <w:t>6.13</w:t>
      </w:r>
      <w:r>
        <w:tab/>
      </w:r>
      <w:r w:rsidR="00C13B32">
        <w:t xml:space="preserve">Sut </w:t>
      </w:r>
      <w:r w:rsidR="000F3F9C">
        <w:t>f</w:t>
      </w:r>
      <w:r w:rsidR="00C13B32">
        <w:t>ydd costau cynnal a chadw, gwasanaethu, a</w:t>
      </w:r>
      <w:r w:rsidR="000F3F9C">
        <w:t xml:space="preserve">ilosod </w:t>
      </w:r>
      <w:r w:rsidR="00C13B32">
        <w:t>a gweithred</w:t>
      </w:r>
      <w:r w:rsidR="000F3F9C">
        <w:t xml:space="preserve">u </w:t>
      </w:r>
      <w:r w:rsidR="00C13B32">
        <w:t>parhaus yn cael eu hariannu</w:t>
      </w:r>
      <w:r w:rsidR="00A366CF">
        <w:t xml:space="preserve">, os oes angen </w:t>
      </w:r>
      <w:r w:rsidR="00C13B32">
        <w:t xml:space="preserve">ar ôl </w:t>
      </w:r>
      <w:r w:rsidR="000F3F9C">
        <w:t xml:space="preserve">y </w:t>
      </w:r>
      <w:r w:rsidR="00C13B32">
        <w:t xml:space="preserve">cyfnod grant? </w:t>
      </w:r>
    </w:p>
    <w:p w14:paraId="3A7947C6" w14:textId="77777777" w:rsidR="00C13B32" w:rsidRPr="000F3F9C" w:rsidRDefault="00C13B32" w:rsidP="00C13B3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668A014" w14:textId="77777777" w:rsidR="0052061C" w:rsidRPr="000F3F9C" w:rsidRDefault="0052061C" w:rsidP="00C13B3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9562E6F" w14:textId="77777777" w:rsidR="0052061C" w:rsidRPr="000F3F9C" w:rsidRDefault="0052061C" w:rsidP="00C13B3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9C34A2C" w14:textId="77777777" w:rsidR="00C13B32" w:rsidRPr="000F3F9C" w:rsidRDefault="00C13B32" w:rsidP="00C13B3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DCECBF1" w14:textId="77777777" w:rsidR="00C13B32" w:rsidRPr="000F3F9C" w:rsidRDefault="00C13B32" w:rsidP="00C13B3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CA6952F" w14:textId="59C72DDD" w:rsidR="00375464" w:rsidRPr="000F3F9C" w:rsidRDefault="00375464" w:rsidP="00375464">
      <w:pPr>
        <w:pStyle w:val="06Unnumberedparagraph"/>
        <w:ind w:left="720" w:hanging="720"/>
      </w:pPr>
      <w:r w:rsidRPr="000F3F9C">
        <w:rPr>
          <w:rFonts w:eastAsia="Times New Roman"/>
          <w:lang w:eastAsia="en-GB"/>
        </w:rPr>
        <w:lastRenderedPageBreak/>
        <w:t>6.</w:t>
      </w:r>
      <w:r w:rsidR="00DE3617" w:rsidRPr="000F3F9C">
        <w:t>14</w:t>
      </w:r>
      <w:r w:rsidRPr="000F3F9C">
        <w:tab/>
      </w:r>
      <w:r w:rsidR="00D058EE" w:rsidRPr="000F3F9C">
        <w:t xml:space="preserve">Os yw cyfanswm cost yr offer sydd ei angen yn fwy na £2,000 neu os </w:t>
      </w:r>
      <w:r w:rsidR="000F3F9C">
        <w:t xml:space="preserve">cynigir </w:t>
      </w:r>
      <w:r w:rsidR="00D058EE" w:rsidRPr="000F3F9C">
        <w:t xml:space="preserve">llai o gyllid </w:t>
      </w:r>
      <w:r w:rsidR="000F3F9C">
        <w:t xml:space="preserve">i chi </w:t>
      </w:r>
      <w:r w:rsidR="00D058EE" w:rsidRPr="000F3F9C">
        <w:t xml:space="preserve">nag yr ydych wedi gofyn amdano, esboniwch sut: </w:t>
      </w:r>
    </w:p>
    <w:p w14:paraId="4CD510E7" w14:textId="16B93F7C" w:rsidR="00EC04ED" w:rsidRPr="000F3F9C" w:rsidRDefault="004B7B24" w:rsidP="00EC04ED">
      <w:pPr>
        <w:pStyle w:val="06Unnumberedparagraph"/>
        <w:numPr>
          <w:ilvl w:val="0"/>
          <w:numId w:val="55"/>
        </w:numPr>
      </w:pPr>
      <w:r w:rsidRPr="000F3F9C">
        <w:t>Bydd y diffyg yn cael ei ariannu</w:t>
      </w:r>
    </w:p>
    <w:p w14:paraId="3F2C689F" w14:textId="39A80B53" w:rsidR="00BC450C" w:rsidRPr="000F3F9C" w:rsidRDefault="003E6861" w:rsidP="00EC04ED">
      <w:pPr>
        <w:pStyle w:val="06Unnumberedparagraph"/>
        <w:numPr>
          <w:ilvl w:val="0"/>
          <w:numId w:val="55"/>
        </w:numPr>
      </w:pPr>
      <w:r w:rsidRPr="000F3F9C">
        <w:t>Byddai hyn yn effeithio ar eich cynlluniau</w:t>
      </w:r>
    </w:p>
    <w:p w14:paraId="29CD440C" w14:textId="2B770FCB" w:rsidR="006A60FB" w:rsidRPr="000F3F9C" w:rsidRDefault="00B153F5" w:rsidP="00C00E85">
      <w:pPr>
        <w:pStyle w:val="06Unnumberedparagraph"/>
        <w:ind w:left="720"/>
      </w:pPr>
      <w:r w:rsidRPr="000F3F9C">
        <w:t xml:space="preserve">Sylwer, ar adegau, mai dim ond </w:t>
      </w:r>
      <w:r w:rsidR="000F3F9C">
        <w:t xml:space="preserve">cyllid </w:t>
      </w:r>
      <w:r w:rsidRPr="000F3F9C">
        <w:t xml:space="preserve">rhannol y mae'r Panel yn </w:t>
      </w:r>
      <w:r w:rsidR="000F3F9C">
        <w:t>ei d</w:t>
      </w:r>
      <w:r w:rsidRPr="000F3F9C">
        <w:t>dyfarnu ac felly mae'n ddefnyddiol deall eich blaenoriaethau, a</w:t>
      </w:r>
      <w:r w:rsidR="000F3F9C">
        <w:t xml:space="preserve"> pha un a fy</w:t>
      </w:r>
      <w:r w:rsidRPr="000F3F9C">
        <w:t>ddech, er enghraifft, yn lleihau eich cynlluniau neu'n ceisio cyllid ychwanegol o ffynonellau eraill.</w:t>
      </w:r>
    </w:p>
    <w:p w14:paraId="4DB61892" w14:textId="77777777" w:rsidR="00375464" w:rsidRPr="000F3F9C" w:rsidRDefault="00375464" w:rsidP="0037546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DD9737A" w14:textId="77777777" w:rsidR="00375464" w:rsidRPr="000F3F9C" w:rsidRDefault="00375464" w:rsidP="0037546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AF1F9AE" w14:textId="77777777" w:rsidR="00C00E85" w:rsidRPr="000F3F9C" w:rsidRDefault="00C00E85" w:rsidP="0037546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9F466B5" w14:textId="77777777" w:rsidR="00C00E85" w:rsidRPr="000F3F9C" w:rsidRDefault="00C00E85" w:rsidP="0037546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A2FF25F" w14:textId="77777777" w:rsidR="00375464" w:rsidRPr="000F3F9C" w:rsidRDefault="00375464" w:rsidP="00375464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8EC6664" w14:textId="77777777" w:rsidR="00EA7305" w:rsidRPr="000F3F9C" w:rsidRDefault="00EA7305" w:rsidP="00EA7305">
      <w:pPr>
        <w:pStyle w:val="06Unnumberedparagraph"/>
      </w:pPr>
    </w:p>
    <w:p w14:paraId="479B25CD" w14:textId="5D066091" w:rsidR="00407FA4" w:rsidRPr="000F3F9C" w:rsidRDefault="0039109C" w:rsidP="004A4F82">
      <w:pPr>
        <w:pStyle w:val="06Unnumberedparagraph"/>
        <w:ind w:left="720" w:hanging="720"/>
      </w:pPr>
      <w:r w:rsidRPr="000F3F9C">
        <w:t>6.15</w:t>
      </w:r>
      <w:r w:rsidR="000F3F9C">
        <w:t xml:space="preserve"> </w:t>
      </w:r>
      <w:r w:rsidR="00A1479A" w:rsidRPr="000F3F9C">
        <w:t xml:space="preserve">Cadarnhewch eich bod wedi darparu'r holl ddogfennau ategol perthnasol ar gyfer eich cais Ffrwd Offer. Cyfeiriwch at adran 4 o'r Nodiadau Canllaw am restr gynhwysfawr o ddogfennau </w:t>
      </w:r>
      <w:r w:rsidR="000F3F9C">
        <w:t xml:space="preserve">a </w:t>
      </w:r>
      <w:r w:rsidR="00A1479A" w:rsidRPr="000F3F9C">
        <w:t xml:space="preserve">allai fod </w:t>
      </w:r>
      <w:r w:rsidR="000F3F9C">
        <w:t>yn ofynnol</w:t>
      </w:r>
      <w:r w:rsidR="00A1479A" w:rsidRPr="000F3F9C">
        <w:t>. Dylai hyn gynnwys:</w:t>
      </w:r>
    </w:p>
    <w:p w14:paraId="421C8D71" w14:textId="49196BBE" w:rsidR="002F432C" w:rsidRPr="000F3F9C" w:rsidRDefault="002F432C" w:rsidP="002F432C">
      <w:pPr>
        <w:pStyle w:val="06Unnumberedparagraph"/>
        <w:numPr>
          <w:ilvl w:val="0"/>
          <w:numId w:val="59"/>
        </w:numPr>
      </w:pPr>
      <w:r w:rsidRPr="000F3F9C">
        <w:t xml:space="preserve">Cyfrifon cwmni diweddaraf (neu gyfwerth); </w:t>
      </w:r>
    </w:p>
    <w:p w14:paraId="6140FFAA" w14:textId="59A60402" w:rsidR="00DF265A" w:rsidRPr="000F3F9C" w:rsidRDefault="002F432C" w:rsidP="0039109C">
      <w:pPr>
        <w:pStyle w:val="06Unnumberedparagraph"/>
        <w:numPr>
          <w:ilvl w:val="0"/>
          <w:numId w:val="59"/>
        </w:numPr>
      </w:pPr>
      <w:r w:rsidRPr="000F3F9C">
        <w:t xml:space="preserve">Adroddiad grant blaenorol </w:t>
      </w:r>
      <w:r w:rsidR="000F3F9C">
        <w:t>ar gyfer C</w:t>
      </w:r>
      <w:r w:rsidRPr="000F3F9C">
        <w:t xml:space="preserve">ronfa Radio </w:t>
      </w:r>
      <w:r w:rsidR="000F3F9C">
        <w:t>C</w:t>
      </w:r>
      <w:r w:rsidRPr="000F3F9C">
        <w:t>ymunedol;</w:t>
      </w:r>
    </w:p>
    <w:p w14:paraId="4228C280" w14:textId="3C19AC58" w:rsidR="00DF265A" w:rsidRPr="000F3F9C" w:rsidRDefault="00DE6609" w:rsidP="00263577">
      <w:pPr>
        <w:pStyle w:val="06Unnumberedparagraph"/>
        <w:numPr>
          <w:ilvl w:val="0"/>
          <w:numId w:val="59"/>
        </w:numPr>
      </w:pPr>
      <w:r w:rsidRPr="000F3F9C">
        <w:t xml:space="preserve">Tystiolaeth o dri dyfynbris ar gyfer pob eitem (a gafwyd </w:t>
      </w:r>
      <w:r w:rsidR="000F3F9C">
        <w:t xml:space="preserve">o leiaf </w:t>
      </w:r>
      <w:r w:rsidRPr="000F3F9C">
        <w:t>fis cyn y cais);</w:t>
      </w:r>
    </w:p>
    <w:p w14:paraId="04685153" w14:textId="3A8D1312" w:rsidR="00523605" w:rsidRPr="000F3F9C" w:rsidRDefault="007E5CD1" w:rsidP="00263577">
      <w:pPr>
        <w:pStyle w:val="06Unnumberedparagraph"/>
        <w:numPr>
          <w:ilvl w:val="0"/>
          <w:numId w:val="59"/>
        </w:numPr>
      </w:pPr>
      <w:r w:rsidRPr="000F3F9C">
        <w:t>Tystiolaeth o gadw offer a arienn</w:t>
      </w:r>
      <w:r w:rsidR="000F3F9C">
        <w:t xml:space="preserve">wyd </w:t>
      </w:r>
      <w:r w:rsidRPr="000F3F9C">
        <w:t xml:space="preserve">drwy ddyfarniad Ffrwd Offer blaenorol (lle bo'n berthnasol). </w:t>
      </w:r>
    </w:p>
    <w:p w14:paraId="12953903" w14:textId="3EBA8863" w:rsidR="00A366CF" w:rsidRPr="000F3F9C" w:rsidRDefault="00523605" w:rsidP="00A366CF">
      <w:pPr>
        <w:pStyle w:val="06Unnumberedparagraph"/>
        <w:ind w:left="410"/>
      </w:pPr>
      <w:r w:rsidRPr="000F3F9C">
        <w:t>Rhestrwch y dogfennau a gyflwynwyd gyda'r cais hwn isod.</w:t>
      </w:r>
    </w:p>
    <w:p w14:paraId="45A87511" w14:textId="77777777" w:rsidR="004A4F82" w:rsidRPr="000F3F9C" w:rsidRDefault="004A4F82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2B251D1" w14:textId="77777777" w:rsidR="004A4F82" w:rsidRPr="000F3F9C" w:rsidRDefault="004A4F82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B8D6819" w14:textId="77777777" w:rsidR="001E037A" w:rsidRPr="000F3F9C" w:rsidRDefault="001E037A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03979394" w14:textId="77777777" w:rsidR="001E037A" w:rsidRPr="000F3F9C" w:rsidRDefault="001E037A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B93EC1C" w14:textId="77777777" w:rsidR="001E037A" w:rsidRPr="000F3F9C" w:rsidRDefault="001E037A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998FFE0" w14:textId="77777777" w:rsidR="001E037A" w:rsidRPr="000F3F9C" w:rsidRDefault="001E037A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9EEC469" w14:textId="77777777" w:rsidR="001E037A" w:rsidRPr="000F3F9C" w:rsidRDefault="001E037A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4ED941B" w14:textId="77777777" w:rsidR="001E037A" w:rsidRPr="000F3F9C" w:rsidRDefault="001E037A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DF9B96E" w14:textId="77777777" w:rsidR="004A4F82" w:rsidRPr="000F3F9C" w:rsidRDefault="004A4F82" w:rsidP="004A4F8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5861137" w14:textId="77777777" w:rsidR="00A366CF" w:rsidRDefault="00A366CF">
      <w:pPr>
        <w:suppressAutoHyphens w:val="0"/>
        <w:spacing w:after="160" w:line="244" w:lineRule="auto"/>
      </w:pPr>
      <w:r>
        <w:t xml:space="preserve">6.16 Fel arfer, bydd Ofcom yn mynnu bod offer a brynwyd gan ddefnyddio grant yn cael ei gadw am o leiaf bum mlynedd. Os ydych chi'n ystyried nad yw'r cyfnod cadw hwn yn gyraeddadwy nac yn briodol ar gyfer unrhyw un o'r offer a restrir yn yr ymateb i gwestiwn 6.23, esboniwch pam a nodwch </w:t>
      </w:r>
      <w:r>
        <w:lastRenderedPageBreak/>
        <w:t>y cyfnod cadw rydych chi'n ei ystyried yn briodol ar gyfer yr offer hwnnw. Bydd y Panel yn ystyried hyn, ond bydd hyn mewn amgylchiadau eithriadol.</w:t>
      </w:r>
    </w:p>
    <w:p w14:paraId="5B68674B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4F4F8DA0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39F903C0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2111A150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3C663542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3815EB7C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3BF7CAF7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2C32342F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1D08A95F" w14:textId="77777777" w:rsidR="00A366CF" w:rsidRPr="000F3F9C" w:rsidRDefault="00A366CF" w:rsidP="00B5A239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16C661A6" w14:textId="6306C37A" w:rsidR="00994DFD" w:rsidRPr="000F3F9C" w:rsidRDefault="00994DFD">
      <w:pPr>
        <w:suppressAutoHyphens w:val="0"/>
        <w:spacing w:after="160" w:line="244" w:lineRule="auto"/>
      </w:pPr>
      <w:r w:rsidRPr="000F3F9C">
        <w:br w:type="page"/>
      </w:r>
    </w:p>
    <w:p w14:paraId="16C661A7" w14:textId="663EB932" w:rsidR="008560F0" w:rsidRPr="000F3F9C" w:rsidRDefault="00D83B21" w:rsidP="00B24251">
      <w:pPr>
        <w:pStyle w:val="02BASICheading2H2"/>
        <w:numPr>
          <w:ilvl w:val="0"/>
          <w:numId w:val="36"/>
        </w:numPr>
        <w:rPr>
          <w:lang w:val="cy-GB"/>
        </w:rPr>
      </w:pPr>
      <w:r w:rsidRPr="000F3F9C">
        <w:rPr>
          <w:lang w:val="cy-GB"/>
        </w:rPr>
        <w:lastRenderedPageBreak/>
        <w:t>Datganiad</w:t>
      </w:r>
    </w:p>
    <w:p w14:paraId="16C661A8" w14:textId="3EAE8466" w:rsidR="008560F0" w:rsidRPr="000F3F9C" w:rsidRDefault="00B973F5">
      <w:pPr>
        <w:pStyle w:val="06Unnumberedparagraph"/>
      </w:pPr>
      <w:r w:rsidRPr="000F3F9C">
        <w:t>7.1</w:t>
      </w:r>
      <w:r w:rsidR="00D83B21" w:rsidRPr="000F3F9C">
        <w:tab/>
      </w:r>
      <w:r w:rsidR="000724C9">
        <w:t>Datganaf drwy hyn</w:t>
      </w:r>
      <w:r w:rsidR="00D83B21" w:rsidRPr="000F3F9C">
        <w:t>:</w:t>
      </w:r>
    </w:p>
    <w:p w14:paraId="16C661A9" w14:textId="55E52CF8" w:rsidR="008560F0" w:rsidRPr="000F3F9C" w:rsidRDefault="000724C9">
      <w:pPr>
        <w:pStyle w:val="06Unnumberedparagraph"/>
        <w:numPr>
          <w:ilvl w:val="0"/>
          <w:numId w:val="7"/>
        </w:numPr>
      </w:pPr>
      <w:r>
        <w:t xml:space="preserve">fod yr </w:t>
      </w:r>
      <w:r w:rsidR="00D83B21" w:rsidRPr="000F3F9C">
        <w:t>wybodaeth a roddir yn y cais hwn ac unrhyw ddogfennaeth atodol</w:t>
      </w:r>
      <w:r>
        <w:t xml:space="preserve"> yn wir ac yn gywir </w:t>
      </w:r>
      <w:r w:rsidR="00D83B21" w:rsidRPr="000F3F9C">
        <w:t>hyd eithaf fy ngwybodaeth;</w:t>
      </w:r>
    </w:p>
    <w:p w14:paraId="16C661AA" w14:textId="0200905D" w:rsidR="008560F0" w:rsidRPr="000F3F9C" w:rsidRDefault="000724C9">
      <w:pPr>
        <w:pStyle w:val="06Unnumberedparagraph"/>
        <w:numPr>
          <w:ilvl w:val="0"/>
          <w:numId w:val="7"/>
        </w:numPr>
      </w:pPr>
      <w:r>
        <w:t xml:space="preserve">fod yr </w:t>
      </w:r>
      <w:r w:rsidR="00D83B21" w:rsidRPr="000F3F9C">
        <w:t xml:space="preserve">orsaf/gorsafoedd </w:t>
      </w:r>
      <w:r w:rsidR="000C3DBF">
        <w:t xml:space="preserve">y mae’r </w:t>
      </w:r>
      <w:r w:rsidR="00D83B21" w:rsidRPr="000F3F9C">
        <w:t xml:space="preserve">cais hwn yn </w:t>
      </w:r>
      <w:r w:rsidR="000C3DBF">
        <w:t xml:space="preserve">gysylltiedig </w:t>
      </w:r>
      <w:r w:rsidR="000C3DBF">
        <w:rPr>
          <w:rFonts w:cs="Calibri"/>
        </w:rPr>
        <w:t>â</w:t>
      </w:r>
      <w:r w:rsidR="000C3DBF">
        <w:t xml:space="preserve"> hi/nhw’n d</w:t>
      </w:r>
      <w:r w:rsidR="00D83B21" w:rsidRPr="000F3F9C">
        <w:t>arlledu ar ddyddiad y cais hwn;</w:t>
      </w:r>
      <w:r w:rsidR="000C3DBF">
        <w:t xml:space="preserve"> ac</w:t>
      </w:r>
    </w:p>
    <w:p w14:paraId="16C661AB" w14:textId="3C40DF62" w:rsidR="008560F0" w:rsidRPr="000F3F9C" w:rsidRDefault="00D83B21">
      <w:pPr>
        <w:pStyle w:val="06Unnumberedparagraph"/>
        <w:numPr>
          <w:ilvl w:val="0"/>
          <w:numId w:val="7"/>
        </w:numPr>
      </w:pPr>
      <w:r w:rsidRPr="000F3F9C">
        <w:t>n</w:t>
      </w:r>
      <w:r w:rsidR="000C3DBF">
        <w:t>a</w:t>
      </w:r>
      <w:r w:rsidRPr="000F3F9C">
        <w:t>d yw'r drwydded(au) analog sy'n ymwneud â'r orsaf</w:t>
      </w:r>
      <w:r w:rsidR="000C3DBF">
        <w:t>/orsafoedd</w:t>
      </w:r>
      <w:r w:rsidR="000F3F9C">
        <w:t xml:space="preserve"> </w:t>
      </w:r>
      <w:r w:rsidRPr="000F3F9C">
        <w:t xml:space="preserve">perthnasol yn dod i ben o fewn pymtheg mis i'r dyddiad cau ar gyfer ceisiadau, neu </w:t>
      </w:r>
      <w:r w:rsidR="000C3DBF">
        <w:t xml:space="preserve">fod </w:t>
      </w:r>
      <w:r w:rsidRPr="000F3F9C">
        <w:t>cais wedi'i gyflwyno am estyniad.</w:t>
      </w:r>
    </w:p>
    <w:tbl>
      <w:tblPr>
        <w:tblW w:w="90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5889"/>
      </w:tblGrid>
      <w:tr w:rsidR="008560F0" w:rsidRPr="000F3F9C" w14:paraId="16C661AE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C" w14:textId="77777777" w:rsidR="008560F0" w:rsidRPr="000F3F9C" w:rsidRDefault="00D83B21">
            <w:pPr>
              <w:pStyle w:val="06Unnumberedparagraph"/>
              <w:rPr>
                <w:b/>
                <w:bCs/>
              </w:rPr>
            </w:pPr>
            <w:r w:rsidRPr="000F3F9C">
              <w:rPr>
                <w:b/>
                <w:bCs/>
              </w:rPr>
              <w:t>Llofnod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D" w14:textId="77777777" w:rsidR="008560F0" w:rsidRPr="000F3F9C" w:rsidRDefault="008560F0">
            <w:pPr>
              <w:pStyle w:val="06Unnumberedparagraph"/>
            </w:pPr>
          </w:p>
        </w:tc>
      </w:tr>
      <w:tr w:rsidR="008560F0" w:rsidRPr="000F3F9C" w14:paraId="16C661B1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F" w14:textId="77777777" w:rsidR="008560F0" w:rsidRPr="000F3F9C" w:rsidRDefault="00D83B21">
            <w:pPr>
              <w:pStyle w:val="06Unnumberedparagraph"/>
              <w:rPr>
                <w:b/>
                <w:bCs/>
              </w:rPr>
            </w:pPr>
            <w:r w:rsidRPr="000F3F9C">
              <w:rPr>
                <w:b/>
                <w:bCs/>
              </w:rPr>
              <w:t>Enw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0" w14:textId="77777777" w:rsidR="008560F0" w:rsidRPr="000F3F9C" w:rsidRDefault="008560F0">
            <w:pPr>
              <w:pStyle w:val="06Unnumberedparagraph"/>
            </w:pPr>
          </w:p>
        </w:tc>
      </w:tr>
      <w:tr w:rsidR="008560F0" w:rsidRPr="000F3F9C" w14:paraId="16C661B4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2" w14:textId="2387E832" w:rsidR="008560F0" w:rsidRPr="000F3F9C" w:rsidRDefault="000F3F9C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Swydd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3" w14:textId="77777777" w:rsidR="008560F0" w:rsidRPr="000F3F9C" w:rsidRDefault="008560F0">
            <w:pPr>
              <w:pStyle w:val="06Unnumberedparagraph"/>
            </w:pPr>
          </w:p>
        </w:tc>
      </w:tr>
      <w:tr w:rsidR="008560F0" w:rsidRPr="000F3F9C" w14:paraId="16C661B7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5" w14:textId="77777777" w:rsidR="008560F0" w:rsidRPr="000F3F9C" w:rsidRDefault="00D83B21">
            <w:pPr>
              <w:pStyle w:val="06Unnumberedparagraph"/>
              <w:rPr>
                <w:b/>
                <w:bCs/>
              </w:rPr>
            </w:pPr>
            <w:r w:rsidRPr="000F3F9C">
              <w:rPr>
                <w:b/>
                <w:bCs/>
              </w:rPr>
              <w:t>Gorsaf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6" w14:textId="77777777" w:rsidR="008560F0" w:rsidRPr="000F3F9C" w:rsidRDefault="008560F0">
            <w:pPr>
              <w:pStyle w:val="06Unnumberedparagraph"/>
            </w:pPr>
          </w:p>
        </w:tc>
      </w:tr>
      <w:tr w:rsidR="008560F0" w:rsidRPr="000F3F9C" w14:paraId="16C661BA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8" w14:textId="77777777" w:rsidR="008560F0" w:rsidRPr="000F3F9C" w:rsidRDefault="00D83B21">
            <w:pPr>
              <w:pStyle w:val="06Unnumberedparagraph"/>
              <w:rPr>
                <w:b/>
                <w:bCs/>
              </w:rPr>
            </w:pPr>
            <w:r w:rsidRPr="000F3F9C">
              <w:rPr>
                <w:b/>
                <w:bCs/>
              </w:rPr>
              <w:t>Dyddiad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9" w14:textId="77777777" w:rsidR="008560F0" w:rsidRPr="000F3F9C" w:rsidRDefault="008560F0">
            <w:pPr>
              <w:pStyle w:val="06Unnumberedparagraph"/>
            </w:pPr>
          </w:p>
        </w:tc>
      </w:tr>
    </w:tbl>
    <w:p w14:paraId="00F00372" w14:textId="77777777" w:rsidR="000F3F9C" w:rsidRDefault="000F3F9C" w:rsidP="000F3F9C">
      <w:pPr>
        <w:pStyle w:val="06Unnumberedparagraph"/>
      </w:pPr>
    </w:p>
    <w:p w14:paraId="2B5AEE52" w14:textId="77777777" w:rsidR="000F3F9C" w:rsidRPr="000F3F9C" w:rsidRDefault="000F3F9C" w:rsidP="000F3F9C">
      <w:pPr>
        <w:pStyle w:val="06Unnumberedparagraph"/>
      </w:pPr>
    </w:p>
    <w:p w14:paraId="16C661BC" w14:textId="5E4CD483" w:rsidR="008560F0" w:rsidRPr="000F3F9C" w:rsidRDefault="00D83B21" w:rsidP="00340BE4">
      <w:pPr>
        <w:pStyle w:val="02BASICheading2H2"/>
        <w:numPr>
          <w:ilvl w:val="0"/>
          <w:numId w:val="36"/>
        </w:numPr>
        <w:rPr>
          <w:lang w:val="cy-GB"/>
        </w:rPr>
      </w:pPr>
      <w:r w:rsidRPr="000F3F9C">
        <w:rPr>
          <w:lang w:val="cy-GB"/>
        </w:rPr>
        <w:t>Rhestr wirio</w:t>
      </w:r>
    </w:p>
    <w:p w14:paraId="16C661BD" w14:textId="7B2AC7DA" w:rsidR="008560F0" w:rsidRPr="000F3F9C" w:rsidRDefault="00A20828" w:rsidP="0082711C">
      <w:pPr>
        <w:pStyle w:val="06Unnumberedparagraph"/>
        <w:numPr>
          <w:ilvl w:val="1"/>
          <w:numId w:val="36"/>
        </w:numPr>
      </w:pPr>
      <w:r w:rsidRPr="000F3F9C">
        <w:t>Ticiwch y blychau ar yr ochr dde isod i gadarnhau pob un o'r canlynol:</w:t>
      </w:r>
    </w:p>
    <w:p w14:paraId="3BFA062C" w14:textId="5D27688A" w:rsidR="00E771F7" w:rsidRPr="000F3F9C" w:rsidRDefault="00000000" w:rsidP="00340BE4">
      <w:pPr>
        <w:pStyle w:val="11aparagraphs"/>
      </w:pPr>
      <w:sdt>
        <w:sdtPr>
          <w:id w:val="1563987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CDE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9F5CD8" w:rsidRPr="000F3F9C">
        <w:t xml:space="preserve"> </w:t>
      </w:r>
      <w:r w:rsidR="000C3DBF">
        <w:t xml:space="preserve">Wedi darllen </w:t>
      </w:r>
      <w:r w:rsidR="009F5CD8" w:rsidRPr="000F3F9C">
        <w:t>Nodiadau C</w:t>
      </w:r>
      <w:r w:rsidR="000C3DBF">
        <w:t xml:space="preserve">yfarwyddyd </w:t>
      </w:r>
      <w:r w:rsidR="000F3F9C">
        <w:t>y</w:t>
      </w:r>
      <w:r w:rsidR="009F5CD8" w:rsidRPr="000F3F9C">
        <w:t xml:space="preserve"> Gronfa</w:t>
      </w:r>
    </w:p>
    <w:p w14:paraId="22265B2E" w14:textId="2894B017" w:rsidR="00017C8B" w:rsidRPr="000F3F9C" w:rsidRDefault="00000000" w:rsidP="00340BE4">
      <w:pPr>
        <w:pStyle w:val="11aparagraphs"/>
      </w:pPr>
      <w:sdt>
        <w:sdtPr>
          <w:id w:val="1570921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CDE" w:rsidRPr="00B5A239">
            <w:rPr>
              <w:rFonts w:ascii="MS Gothic" w:eastAsia="MS Gothic" w:hAnsi="MS Gothic"/>
            </w:rPr>
            <w:t xml:space="preserve">   ☐ </w:t>
          </w:r>
        </w:sdtContent>
      </w:sdt>
      <w:r w:rsidR="004E4CDE">
        <w:t xml:space="preserve"> Mae'r gwasanaeth</w:t>
      </w:r>
      <w:r w:rsidR="00A366CF">
        <w:t>(au)</w:t>
      </w:r>
      <w:r w:rsidR="004E4CDE">
        <w:t xml:space="preserve"> yn darlledu ar ddyddiad y cais</w:t>
      </w:r>
    </w:p>
    <w:p w14:paraId="7574E5A1" w14:textId="46BA7508" w:rsidR="009519CD" w:rsidRPr="000F3F9C" w:rsidRDefault="00000000" w:rsidP="004E4CDE">
      <w:pPr>
        <w:pStyle w:val="11aparagraphs"/>
      </w:pPr>
      <w:sdt>
        <w:sdtPr>
          <w:id w:val="-617297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CDE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E4CDE" w:rsidRPr="000F3F9C">
        <w:t xml:space="preserve"> </w:t>
      </w:r>
      <w:r w:rsidR="000C3DBF">
        <w:t xml:space="preserve">Wedi cadarnhau bod yr orsaf/y </w:t>
      </w:r>
      <w:r w:rsidR="004E4CDE" w:rsidRPr="000F3F9C">
        <w:t xml:space="preserve">gorsafoedd radio cymunedol analog, </w:t>
      </w:r>
      <w:r w:rsidR="000C3DBF">
        <w:t>gyda</w:t>
      </w:r>
      <w:r w:rsidR="004E4CDE" w:rsidRPr="000F3F9C">
        <w:t xml:space="preserve"> o leiaf bymtheg mis yn </w:t>
      </w:r>
      <w:r w:rsidR="000F3F9C">
        <w:t xml:space="preserve">weddill </w:t>
      </w:r>
      <w:r w:rsidR="004E4CDE" w:rsidRPr="000F3F9C">
        <w:t>ar y drwydded o'r dyddiad cau ar gyfer ceisiadau grant. Os oes llai na phymtheg mis ar ôl ar y drwydded, mae cais am estyniad wedi'i gyflwyno i Ofcom erbyn y dyddiad cau ar gyfer ceisiadau grant</w:t>
      </w:r>
    </w:p>
    <w:p w14:paraId="70DF77E1" w14:textId="2AFB5F24" w:rsidR="00E47C4A" w:rsidRPr="000F3F9C" w:rsidRDefault="00000000" w:rsidP="00B5A239">
      <w:pPr>
        <w:pStyle w:val="11aparagraphs"/>
      </w:pPr>
      <w:sdt>
        <w:sdtPr>
          <w:id w:val="-217818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7C4A" w:rsidRPr="00B5A239">
            <w:rPr>
              <w:rFonts w:ascii="MS Gothic" w:eastAsia="MS Gothic" w:hAnsi="MS Gothic"/>
            </w:rPr>
            <w:t xml:space="preserve">   ☐ </w:t>
          </w:r>
        </w:sdtContent>
      </w:sdt>
      <w:r w:rsidR="00E47C4A">
        <w:t xml:space="preserve"> </w:t>
      </w:r>
      <w:r w:rsidR="00A366CF">
        <w:t xml:space="preserve">(Ymgeiswyr Ffrwd Offer yn unig) </w:t>
      </w:r>
      <w:r w:rsidR="00E47C4A">
        <w:t xml:space="preserve">Mae'r gwasanaeth wedi bod yn darlledu ers </w:t>
      </w:r>
      <w:r w:rsidR="000F3F9C">
        <w:t xml:space="preserve">dros </w:t>
      </w:r>
      <w:r w:rsidR="00E47C4A">
        <w:t>10 mlynedd</w:t>
      </w:r>
    </w:p>
    <w:p w14:paraId="16C661BF" w14:textId="45F31D42" w:rsidR="008560F0" w:rsidRPr="000F3F9C" w:rsidRDefault="00000000" w:rsidP="00340BE4">
      <w:pPr>
        <w:pStyle w:val="11aparagraphs"/>
        <w:rPr>
          <w:rFonts w:ascii="MS Gothic" w:eastAsia="MS Gothic" w:hAnsi="MS Gothic"/>
        </w:rPr>
      </w:pPr>
      <w:sdt>
        <w:sdtPr>
          <w:id w:val="-2119515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CDE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E4CDE" w:rsidRPr="000F3F9C">
        <w:t xml:space="preserve"> </w:t>
      </w:r>
      <w:r w:rsidR="000C3DBF">
        <w:t>wedi g</w:t>
      </w:r>
      <w:r w:rsidR="004E4CDE" w:rsidRPr="000F3F9C">
        <w:t xml:space="preserve">wirio bod pob adran o'r cais </w:t>
      </w:r>
      <w:r w:rsidR="000C3DBF">
        <w:t>wedi’i chwblhau g</w:t>
      </w:r>
      <w:r w:rsidR="004E4CDE" w:rsidRPr="000F3F9C">
        <w:t xml:space="preserve">an gynnwys adran </w:t>
      </w:r>
      <w:r w:rsidR="00463816" w:rsidRPr="000F3F9C">
        <w:rPr>
          <w:color w:val="000000" w:themeColor="text1"/>
        </w:rPr>
        <w:t xml:space="preserve">4.3 </w:t>
      </w:r>
      <w:r w:rsidR="1831B704" w:rsidRPr="000F3F9C">
        <w:t xml:space="preserve">o'r ffurflen gais, </w:t>
      </w:r>
      <w:r w:rsidR="000F3F9C">
        <w:t>yn</w:t>
      </w:r>
      <w:r w:rsidR="1831B704" w:rsidRPr="000F3F9C">
        <w:t xml:space="preserve"> crynhoi incwm a gwariant</w:t>
      </w:r>
    </w:p>
    <w:p w14:paraId="7BF3812A" w14:textId="1742FE57" w:rsidR="002054B5" w:rsidRPr="000F3F9C" w:rsidRDefault="00000000" w:rsidP="00340BE4">
      <w:pPr>
        <w:pStyle w:val="11aparagraphs"/>
      </w:pPr>
      <w:sdt>
        <w:sdtPr>
          <w:id w:val="194502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CDE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E4CDE" w:rsidRPr="000F3F9C">
        <w:t xml:space="preserve"> Nod</w:t>
      </w:r>
      <w:r w:rsidR="000F3F9C">
        <w:t xml:space="preserve">i </w:t>
      </w:r>
      <w:r w:rsidR="004E4CDE" w:rsidRPr="000F3F9C">
        <w:t>pa ffrwd ariannu rydych chi'n gwneud cais amdani yng nghwestiwn 3</w:t>
      </w:r>
      <w:r w:rsidR="000F3F9C">
        <w:t>.1</w:t>
      </w:r>
    </w:p>
    <w:p w14:paraId="0ABBA207" w14:textId="1659CE20" w:rsidR="00E771F7" w:rsidRPr="000F3F9C" w:rsidRDefault="00000000" w:rsidP="00340BE4">
      <w:pPr>
        <w:pStyle w:val="11aparagraphs"/>
      </w:pPr>
      <w:sdt>
        <w:sdtPr>
          <w:id w:val="1024975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CDE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E4CDE" w:rsidRPr="000F3F9C">
        <w:t xml:space="preserve"> Amgae</w:t>
      </w:r>
      <w:r w:rsidR="000F3F9C">
        <w:t xml:space="preserve">wch yr </w:t>
      </w:r>
      <w:r w:rsidR="004E4CDE" w:rsidRPr="000F3F9C">
        <w:t xml:space="preserve">holl ddogfennau gorfodol fel a ganlyn yn dibynnu ar ba ffrwd </w:t>
      </w:r>
      <w:r w:rsidR="000F3F9C">
        <w:t xml:space="preserve">ariannu </w:t>
      </w:r>
      <w:r w:rsidR="004E4CDE" w:rsidRPr="000F3F9C">
        <w:t xml:space="preserve">rydych chi'n gwneud cais </w:t>
      </w:r>
      <w:r w:rsidR="000F3F9C">
        <w:t>amdani</w:t>
      </w:r>
      <w:r w:rsidR="004E4CDE" w:rsidRPr="000F3F9C">
        <w:t xml:space="preserve"> (gweler isod)</w:t>
      </w:r>
    </w:p>
    <w:p w14:paraId="5BB9A808" w14:textId="77777777" w:rsidR="00FA5C11" w:rsidRPr="000F3F9C" w:rsidRDefault="00FA5C11" w:rsidP="00FA5C11">
      <w:pPr>
        <w:pStyle w:val="11aparagraphs"/>
      </w:pPr>
    </w:p>
    <w:p w14:paraId="7F2E932B" w14:textId="708FBA2A" w:rsidR="000936B8" w:rsidRPr="000F3F9C" w:rsidRDefault="00091A6C" w:rsidP="00B5A239">
      <w:pPr>
        <w:pStyle w:val="11aparagraphs"/>
        <w:rPr>
          <w:b/>
          <w:bCs/>
          <w:i/>
          <w:iCs/>
        </w:rPr>
      </w:pPr>
      <w:r w:rsidRPr="00B5A239">
        <w:rPr>
          <w:b/>
          <w:bCs/>
          <w:i/>
          <w:iCs/>
        </w:rPr>
        <w:t>Dogfennau gorfodol ar gyfer pob cais</w:t>
      </w:r>
      <w:r w:rsidR="008C0D1F" w:rsidRPr="00B5A239">
        <w:rPr>
          <w:b/>
          <w:bCs/>
          <w:i/>
          <w:iCs/>
        </w:rPr>
        <w:t xml:space="preserve"> (mewn achos o gais ar y cyd rhaid i'r ddau Drwyddedai gyflwyno'r wybodaeth hon)</w:t>
      </w:r>
    </w:p>
    <w:p w14:paraId="5EE1A29A" w14:textId="52991726" w:rsidR="008C0D1F" w:rsidRDefault="00000000" w:rsidP="009F5CD8">
      <w:pPr>
        <w:pStyle w:val="11aparagraphs"/>
      </w:pPr>
      <w:sdt>
        <w:sdtPr>
          <w:id w:val="-321426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9FC" w:rsidRPr="00B5A239">
            <w:rPr>
              <w:rFonts w:ascii="MS Gothic" w:eastAsia="MS Gothic" w:hAnsi="MS Gothic"/>
            </w:rPr>
            <w:t xml:space="preserve">   ☐ </w:t>
          </w:r>
        </w:sdtContent>
      </w:sdt>
      <w:r w:rsidR="007869FC">
        <w:t xml:space="preserve">  Cyfrifon/adroddiadau blynyddol diweddaraf</w:t>
      </w:r>
      <w:r w:rsidR="008C0D1F">
        <w:t xml:space="preserve"> y cwmni (neu gyfwerth)</w:t>
      </w:r>
    </w:p>
    <w:p w14:paraId="3391FD59" w14:textId="11A26885" w:rsidR="008C0D1F" w:rsidRPr="000F3F9C" w:rsidRDefault="00000000" w:rsidP="00B5A239">
      <w:pPr>
        <w:pStyle w:val="11aparagraphs"/>
        <w:tabs>
          <w:tab w:val="left" w:pos="1481"/>
        </w:tabs>
      </w:pPr>
      <w:sdt>
        <w:sdtPr>
          <w:id w:val="-1055859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D1F" w:rsidRPr="00B5A239">
            <w:rPr>
              <w:rFonts w:ascii="MS Gothic" w:eastAsia="MS Gothic" w:hAnsi="MS Gothic"/>
            </w:rPr>
            <w:t>☐</w:t>
          </w:r>
        </w:sdtContent>
      </w:sdt>
      <w:r w:rsidR="008C0D1F">
        <w:t>Cyllideb weithredu</w:t>
      </w:r>
    </w:p>
    <w:p w14:paraId="7F2AECF0" w14:textId="51283267" w:rsidR="008C0D1F" w:rsidRPr="000F3F9C" w:rsidRDefault="008C0D1F" w:rsidP="009F5CD8">
      <w:pPr>
        <w:pStyle w:val="11aparagraphs"/>
      </w:pPr>
    </w:p>
    <w:p w14:paraId="55A91026" w14:textId="53CDBD26" w:rsidR="00074BA5" w:rsidRPr="000F3F9C" w:rsidRDefault="00000000" w:rsidP="009F5CD8">
      <w:pPr>
        <w:pStyle w:val="11aparagraphs"/>
      </w:pPr>
      <w:sdt>
        <w:sdtPr>
          <w:id w:val="200374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9FC" w:rsidRPr="000F3F9C">
            <w:rPr>
              <w:rFonts w:ascii="MS Gothic" w:eastAsia="MS Gothic" w:hAnsi="MS Gothic"/>
            </w:rPr>
            <w:t xml:space="preserve">   ☐ </w:t>
          </w:r>
        </w:sdtContent>
      </w:sdt>
      <w:r w:rsidR="00A85760" w:rsidRPr="000F3F9C">
        <w:t xml:space="preserve">  Adroddiad Grant Terfynol o ddyfarniad </w:t>
      </w:r>
      <w:r w:rsidR="008C0D1F">
        <w:t>blaenorol y G</w:t>
      </w:r>
      <w:r w:rsidR="000F3F9C" w:rsidDel="008C0D1F">
        <w:t>ronfa</w:t>
      </w:r>
      <w:r w:rsidR="000F3F9C">
        <w:t xml:space="preserve">, </w:t>
      </w:r>
      <w:r w:rsidR="008C0D1F">
        <w:t xml:space="preserve">a gyflwynwyd ar ddiwedd y </w:t>
      </w:r>
      <w:r w:rsidR="00A85760">
        <w:t>cyfnod gwariant perthnasol</w:t>
      </w:r>
      <w:r w:rsidR="008C0D1F">
        <w:t>, neu adroddiad grant dros dro os yw’n dal o fewn y cyfnod gwariant perthnasol</w:t>
      </w:r>
      <w:r w:rsidR="00A85760">
        <w:t xml:space="preserve"> (os y</w:t>
      </w:r>
      <w:r w:rsidR="000F3F9C">
        <w:t>n</w:t>
      </w:r>
      <w:r w:rsidR="00A85760">
        <w:t xml:space="preserve"> berthnasol)</w:t>
      </w:r>
      <w:r w:rsidRPr="00B5A239">
        <w:rPr>
          <w:rStyle w:val="FootnoteReference"/>
        </w:rPr>
        <w:footnoteReference w:id="7"/>
      </w:r>
    </w:p>
    <w:p w14:paraId="606770D5" w14:textId="74A1CA7B" w:rsidR="00074BA5" w:rsidRDefault="00000000" w:rsidP="009F5CD8">
      <w:pPr>
        <w:pStyle w:val="11aparagraphs"/>
      </w:pPr>
      <w:sdt>
        <w:sdtPr>
          <w:id w:val="84143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9FC" w:rsidRPr="000F3F9C">
            <w:rPr>
              <w:rFonts w:ascii="MS Gothic" w:eastAsia="MS Gothic" w:hAnsi="MS Gothic"/>
            </w:rPr>
            <w:t xml:space="preserve">   ☐ </w:t>
          </w:r>
        </w:sdtContent>
      </w:sdt>
      <w:r w:rsidR="007869FC" w:rsidRPr="000F3F9C">
        <w:t xml:space="preserve">  Tystiolaeth o gadw offer a ari</w:t>
      </w:r>
      <w:r w:rsidR="000F3F9C">
        <w:t>annwyd t</w:t>
      </w:r>
      <w:r w:rsidR="007869FC" w:rsidRPr="000F3F9C">
        <w:t>rwy grant Ffrwd Offer blaenorol</w:t>
      </w:r>
      <w:r w:rsidR="00074BA5" w:rsidRPr="000F3F9C">
        <w:rPr>
          <w:rStyle w:val="FootnoteReference"/>
        </w:rPr>
        <w:footnoteReference w:id="8"/>
      </w:r>
      <w:r w:rsidR="00883D76" w:rsidRPr="000F3F9C">
        <w:t xml:space="preserve"> (os </w:t>
      </w:r>
      <w:r w:rsidR="000F3F9C">
        <w:t>yn</w:t>
      </w:r>
      <w:r w:rsidR="00883D76" w:rsidRPr="000F3F9C">
        <w:t xml:space="preserve"> berthnasol)</w:t>
      </w:r>
    </w:p>
    <w:p w14:paraId="54D1979D" w14:textId="6200AC72" w:rsidR="008C0D1F" w:rsidRPr="000F3F9C" w:rsidRDefault="00000000" w:rsidP="009F5CD8">
      <w:pPr>
        <w:pStyle w:val="11aparagraphs"/>
      </w:pPr>
      <w:sdt>
        <w:sdtPr>
          <w:id w:val="34359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D1F" w:rsidRPr="00B5A239">
            <w:rPr>
              <w:rFonts w:ascii="MS Gothic" w:eastAsia="MS Gothic" w:hAnsi="MS Gothic"/>
            </w:rPr>
            <w:t xml:space="preserve">   ☐ </w:t>
          </w:r>
        </w:sdtContent>
      </w:sdt>
      <w:r w:rsidR="008C0D1F">
        <w:t>Os oes llai na phymtheg mis ar ôl ar y drwydded analog y mae'r cais hwn yn ymwneud â hi; darparwch dystiolaeth eich bod wedi cyflwyno eich cais am estyniad trwydded (os yn berthnasol).</w:t>
      </w:r>
    </w:p>
    <w:p w14:paraId="7D659359" w14:textId="58E5C250" w:rsidR="003B5EF0" w:rsidRPr="000F3F9C" w:rsidRDefault="00000000" w:rsidP="00821804">
      <w:pPr>
        <w:pStyle w:val="11aparagraphs"/>
      </w:pPr>
      <w:sdt>
        <w:sdtPr>
          <w:id w:val="-2136249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4CDE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E4CDE" w:rsidRPr="000F3F9C">
        <w:t xml:space="preserve"> Llofnod</w:t>
      </w:r>
      <w:r w:rsidR="000F3F9C">
        <w:t xml:space="preserve">i </w:t>
      </w:r>
      <w:r w:rsidR="004E4CDE" w:rsidRPr="000F3F9C">
        <w:t>a dyddio</w:t>
      </w:r>
      <w:r w:rsidR="000F3F9C">
        <w:t xml:space="preserve">’r </w:t>
      </w:r>
      <w:r w:rsidR="004E4CDE" w:rsidRPr="000F3F9C">
        <w:t>Datganiad uchod</w:t>
      </w:r>
    </w:p>
    <w:p w14:paraId="70983B8E" w14:textId="77777777" w:rsidR="00E45C47" w:rsidRPr="000F3F9C" w:rsidRDefault="00E45C47" w:rsidP="00657527">
      <w:pPr>
        <w:pStyle w:val="11aparagraphs"/>
        <w:ind w:left="720"/>
        <w:rPr>
          <w:b/>
          <w:bCs/>
          <w:i/>
          <w:iCs/>
        </w:rPr>
      </w:pPr>
    </w:p>
    <w:p w14:paraId="4D70A98B" w14:textId="0BA9B0C1" w:rsidR="00FA5C11" w:rsidRPr="000F3F9C" w:rsidRDefault="00091A6C" w:rsidP="00623100">
      <w:pPr>
        <w:pStyle w:val="11aparagraphs"/>
        <w:rPr>
          <w:b/>
          <w:bCs/>
          <w:i/>
          <w:iCs/>
        </w:rPr>
      </w:pPr>
      <w:r w:rsidRPr="000F3F9C">
        <w:rPr>
          <w:b/>
          <w:bCs/>
          <w:i/>
          <w:iCs/>
        </w:rPr>
        <w:t>Dogfennau gorfodol ar gyfer Ffrwd Cynaliadwyedd</w:t>
      </w:r>
    </w:p>
    <w:p w14:paraId="4AD6A59F" w14:textId="48167969" w:rsidR="000E4010" w:rsidRPr="000F3F9C" w:rsidRDefault="00000000" w:rsidP="00623100">
      <w:pPr>
        <w:pStyle w:val="11aparagraphs"/>
      </w:pPr>
      <w:sdt>
        <w:sdtPr>
          <w:id w:val="2030214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786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91A6C" w:rsidRPr="000F3F9C">
        <w:t xml:space="preserve"> Disgrifiad(au) swydd/manyleb</w:t>
      </w:r>
      <w:r w:rsidR="000C3DBF">
        <w:t>(au)</w:t>
      </w:r>
      <w:r w:rsidR="00091A6C" w:rsidRPr="000F3F9C">
        <w:t xml:space="preserve"> bersonol (os </w:t>
      </w:r>
      <w:r w:rsidR="000C3DBF">
        <w:t>yn</w:t>
      </w:r>
      <w:r w:rsidR="00091A6C" w:rsidRPr="000F3F9C">
        <w:t xml:space="preserve"> berthnasol)</w:t>
      </w:r>
    </w:p>
    <w:p w14:paraId="40938595" w14:textId="3A9BE89F" w:rsidR="00353933" w:rsidRPr="000F3F9C" w:rsidRDefault="00000000" w:rsidP="00623100">
      <w:pPr>
        <w:pStyle w:val="11aparagraphs"/>
      </w:pPr>
      <w:sdt>
        <w:sdtPr>
          <w:id w:val="-504979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786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91A6C" w:rsidRPr="000F3F9C" w:rsidDel="000E4010">
        <w:t xml:space="preserve"> Cynllun gwaith (os yw'n berthnasol)</w:t>
      </w:r>
    </w:p>
    <w:p w14:paraId="5CC6F73F" w14:textId="373AD65C" w:rsidR="00353933" w:rsidRDefault="00000000" w:rsidP="00623100">
      <w:pPr>
        <w:pStyle w:val="11aparagraphs"/>
      </w:pPr>
      <w:sdt>
        <w:sdtPr>
          <w:id w:val="103523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786" w:rsidRPr="00B5A239">
            <w:rPr>
              <w:rFonts w:ascii="MS Gothic" w:eastAsia="MS Gothic" w:hAnsi="MS Gothic"/>
            </w:rPr>
            <w:t xml:space="preserve">   ☐ </w:t>
          </w:r>
        </w:sdtContent>
      </w:sdt>
      <w:r w:rsidR="00037312">
        <w:t xml:space="preserve"> Cyllideb sy'n dangos dadansoddiad manwl o'r</w:t>
      </w:r>
      <w:r w:rsidR="00761916">
        <w:t>arian a ofynnwys amdano</w:t>
      </w:r>
    </w:p>
    <w:p w14:paraId="035DB78D" w14:textId="757CB86D" w:rsidR="00761916" w:rsidRPr="00877EED" w:rsidRDefault="00000000" w:rsidP="00B5A239">
      <w:pPr>
        <w:pStyle w:val="11aparagraphs"/>
      </w:pPr>
      <w:sdt>
        <w:sdtPr>
          <w:id w:val="235052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1916" w:rsidRPr="00B5A239">
            <w:rPr>
              <w:rFonts w:ascii="MS Gothic" w:eastAsia="MS Gothic" w:hAnsi="MS Gothic"/>
            </w:rPr>
            <w:t>☐</w:t>
          </w:r>
        </w:sdtContent>
      </w:sdt>
      <w:r w:rsidR="00761916" w:rsidRPr="00877EED">
        <w:t xml:space="preserve"> Dadansoddiad o gostau ar gyfer pob blwyddyn/blynyddoedd o gyllid a ofynnwyd amdano ar gyfer ceisiadau am gynigion aml-flwyddyn (os yn berthnasol)</w:t>
      </w:r>
    </w:p>
    <w:p w14:paraId="36790EE2" w14:textId="77777777" w:rsidR="00761916" w:rsidRPr="000F3F9C" w:rsidRDefault="00761916" w:rsidP="00623100">
      <w:pPr>
        <w:pStyle w:val="11aparagraphs"/>
      </w:pPr>
    </w:p>
    <w:p w14:paraId="0E6F58C4" w14:textId="77777777" w:rsidR="00091A6C" w:rsidRPr="000F3F9C" w:rsidRDefault="00091A6C" w:rsidP="00091A6C">
      <w:pPr>
        <w:pStyle w:val="11aparagraphs"/>
        <w:rPr>
          <w:b/>
          <w:bCs/>
          <w:i/>
          <w:iCs/>
        </w:rPr>
      </w:pPr>
    </w:p>
    <w:p w14:paraId="7793490F" w14:textId="51BA4FFF" w:rsidR="00FA5C11" w:rsidRPr="000F3F9C" w:rsidRDefault="00091A6C" w:rsidP="00623100">
      <w:pPr>
        <w:pStyle w:val="11aparagraphs"/>
        <w:rPr>
          <w:b/>
          <w:bCs/>
          <w:i/>
          <w:iCs/>
        </w:rPr>
      </w:pPr>
      <w:r w:rsidRPr="000F3F9C">
        <w:rPr>
          <w:b/>
          <w:bCs/>
          <w:i/>
          <w:iCs/>
        </w:rPr>
        <w:t>Dogfennau gorfodol ar gyfer</w:t>
      </w:r>
      <w:r w:rsidR="000F3F9C">
        <w:rPr>
          <w:b/>
          <w:bCs/>
          <w:i/>
          <w:iCs/>
        </w:rPr>
        <w:t xml:space="preserve"> y</w:t>
      </w:r>
      <w:r w:rsidRPr="000F3F9C">
        <w:rPr>
          <w:b/>
          <w:bCs/>
          <w:i/>
          <w:iCs/>
        </w:rPr>
        <w:t xml:space="preserve"> Ffrwd Offer</w:t>
      </w:r>
    </w:p>
    <w:p w14:paraId="4840634A" w14:textId="032F54A5" w:rsidR="00E771F7" w:rsidRPr="000F3F9C" w:rsidRDefault="00000000" w:rsidP="00623100">
      <w:pPr>
        <w:pStyle w:val="11aparagraphs"/>
      </w:pPr>
      <w:sdt>
        <w:sdtPr>
          <w:id w:val="181024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5786" w:rsidRPr="000F3F9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45786" w:rsidRPr="000F3F9C">
        <w:t xml:space="preserve"> Tystiolaeth o dri dyfynbris ar gyfer pob eitem (a gafwyd dim mwy na</w:t>
      </w:r>
      <w:r w:rsidR="000F3F9C">
        <w:t xml:space="preserve"> </w:t>
      </w:r>
      <w:r w:rsidR="00245786" w:rsidRPr="000F3F9C">
        <w:t>mis cyn y cais)</w:t>
      </w:r>
    </w:p>
    <w:p w14:paraId="22012ADB" w14:textId="77777777" w:rsidR="00CF505B" w:rsidRPr="000F3F9C" w:rsidRDefault="00CF505B" w:rsidP="00CF505B">
      <w:pPr>
        <w:pStyle w:val="11aparagraphs"/>
        <w:ind w:left="1080"/>
      </w:pPr>
    </w:p>
    <w:p w14:paraId="16C661C8" w14:textId="0FB077FA" w:rsidR="008560F0" w:rsidRPr="000F3F9C" w:rsidRDefault="00D83B21" w:rsidP="0082711C">
      <w:pPr>
        <w:pStyle w:val="06Unnumberedparagraph"/>
        <w:numPr>
          <w:ilvl w:val="1"/>
          <w:numId w:val="36"/>
        </w:numPr>
      </w:pPr>
      <w:r w:rsidRPr="000F3F9C">
        <w:t>Cyflwynwch eich cais a dogfennau ategol perthnasol. Dylai ceisiadau wedi'u cwblhau ac unrhyw ddogfennaeth ategol briodol gyrraedd Ofcom erbyn 5pm ar y dyddiad cau a hysbyseb</w:t>
      </w:r>
      <w:r w:rsidR="000F3F9C">
        <w:t>ir</w:t>
      </w:r>
      <w:r w:rsidRPr="000F3F9C">
        <w:t xml:space="preserve">. </w:t>
      </w:r>
    </w:p>
    <w:p w14:paraId="1D851C8E" w14:textId="1A8EE5AB" w:rsidR="0082711C" w:rsidRPr="000F3F9C" w:rsidRDefault="00761916" w:rsidP="0082711C">
      <w:pPr>
        <w:pStyle w:val="06Unnumberedparagraph"/>
        <w:numPr>
          <w:ilvl w:val="1"/>
          <w:numId w:val="36"/>
        </w:numPr>
      </w:pPr>
      <w:r>
        <w:t>C</w:t>
      </w:r>
      <w:r w:rsidR="00D83B21">
        <w:t>yflwyn</w:t>
      </w:r>
      <w:r w:rsidR="197E46E9">
        <w:t>wch</w:t>
      </w:r>
      <w:r w:rsidR="000F3F9C">
        <w:t xml:space="preserve"> ei</w:t>
      </w:r>
      <w:r w:rsidR="00D83B21">
        <w:t xml:space="preserve">ch cais </w:t>
      </w:r>
      <w:r w:rsidR="000F3F9C">
        <w:t>d</w:t>
      </w:r>
      <w:r w:rsidR="00D83B21">
        <w:t xml:space="preserve">rwy e-bost i </w:t>
      </w:r>
      <w:hyperlink r:id="rId14">
        <w:r w:rsidR="008560F0" w:rsidRPr="00B5A239">
          <w:rPr>
            <w:rStyle w:val="Hyperlink"/>
          </w:rPr>
          <w:t>communityradiofund@ofcom.org.uk</w:t>
        </w:r>
      </w:hyperlink>
      <w:r w:rsidR="00D83B21">
        <w:t xml:space="preserve">. Dylai'r ffurflen gais a'r ddogfennaeth ategol fod </w:t>
      </w:r>
      <w:r w:rsidR="000F3F9C">
        <w:t xml:space="preserve">ar ffurf </w:t>
      </w:r>
      <w:r w:rsidR="00D83B21">
        <w:t xml:space="preserve"> Word, RTF neu Excel, yn hytrach na PDF. </w:t>
      </w:r>
      <w:r w:rsidR="00D83B21" w:rsidRPr="00B5A239">
        <w:rPr>
          <w:b/>
          <w:bCs/>
        </w:rPr>
        <w:t>Ni allwn dderbyn negeseuon e-bost gydag atodiadau html ac ni fydd unrhyw negeseuon e-bost gyda ffeiliau html yn cael eu d</w:t>
      </w:r>
      <w:r w:rsidR="000C3DBF" w:rsidRPr="00B5A239">
        <w:rPr>
          <w:b/>
          <w:bCs/>
        </w:rPr>
        <w:t>erbyn gennym</w:t>
      </w:r>
      <w:r w:rsidR="00D83B21" w:rsidRPr="00B5A239">
        <w:rPr>
          <w:b/>
          <w:bCs/>
        </w:rPr>
        <w:t xml:space="preserve">. </w:t>
      </w:r>
      <w:r w:rsidR="00D83B21">
        <w:t>Ni all ein system e-bost dderbyn e-b</w:t>
      </w:r>
      <w:r w:rsidR="000C3DBF">
        <w:t>yst</w:t>
      </w:r>
      <w:r w:rsidR="00D83B21">
        <w:t xml:space="preserve"> gydag atodiadau sy'n fwy na 10 Megabeit, felly os yw'r cais a'i ddogfennau ategol yn fwy na'r maint hwn, dylid anfon unrhyw ddogfennaeth ategol mewn e-bost </w:t>
      </w:r>
      <w:r w:rsidR="000F3F9C">
        <w:t xml:space="preserve">(e-byst) </w:t>
      </w:r>
      <w:r w:rsidR="00D83B21">
        <w:t>ar wahân, pob un ohonynt yn llai na 10Mbs. Cysylltwch â'r Tîm cyn diwrnod y dyddiad cau os oes gennych unrhyw broblemau.</w:t>
      </w:r>
    </w:p>
    <w:p w14:paraId="16C661CA" w14:textId="786A4EBE" w:rsidR="008560F0" w:rsidRPr="000F3F9C" w:rsidRDefault="00D83B21" w:rsidP="0082711C">
      <w:pPr>
        <w:pStyle w:val="06Unnumberedparagraph"/>
        <w:numPr>
          <w:ilvl w:val="1"/>
          <w:numId w:val="36"/>
        </w:numPr>
      </w:pPr>
      <w:r w:rsidRPr="000F3F9C">
        <w:t xml:space="preserve">Os oes rheswm cymhellol pam na allwch gyflwyno'r ffurflen gais a/neu'r ddogfennaeth ategol drwy e-bost, rhaid i chi gysylltu ag Ofcom o leiaf wythnos </w:t>
      </w:r>
      <w:r w:rsidR="000C3DBF">
        <w:t xml:space="preserve">ymlaen llaw </w:t>
      </w:r>
      <w:r w:rsidRPr="000F3F9C">
        <w:t xml:space="preserve">cyn </w:t>
      </w:r>
      <w:r w:rsidR="000C3DBF">
        <w:t xml:space="preserve">i chi ddymuno </w:t>
      </w:r>
      <w:r w:rsidRPr="000F3F9C">
        <w:t>cyflwyno</w:t>
      </w:r>
      <w:r w:rsidR="000C3DBF">
        <w:t>’</w:t>
      </w:r>
      <w:r w:rsidRPr="000F3F9C">
        <w:t xml:space="preserve">ch cais i drafod hyn ac o leiaf wythnos cyn unrhyw ddyddiad cau. Mewn achosion o'r fath, cysylltwch â ni dros y ffôn: 0207 981 3002, neu </w:t>
      </w:r>
      <w:r w:rsidR="000C3DBF">
        <w:t xml:space="preserve">gyrrwch </w:t>
      </w:r>
      <w:r w:rsidRPr="000F3F9C">
        <w:t xml:space="preserve">e-bost: </w:t>
      </w:r>
      <w:hyperlink r:id="rId15">
        <w:r w:rsidR="008560F0" w:rsidRPr="000F3F9C">
          <w:rPr>
            <w:rStyle w:val="Hyperlink"/>
          </w:rPr>
          <w:t>communityradiofund@ofcom.org.uk</w:t>
        </w:r>
      </w:hyperlink>
      <w:r w:rsidRPr="000F3F9C">
        <w:t>. Os ydych chi'n cysylltu â ni dros y ffôn, bydd angen i chi adael neges llais a bydd rhywun yn eich ffonio</w:t>
      </w:r>
      <w:r w:rsidR="000F3F9C">
        <w:t>’</w:t>
      </w:r>
      <w:r w:rsidRPr="000F3F9C">
        <w:t xml:space="preserve">n ôl i drafod hyn. </w:t>
      </w:r>
    </w:p>
    <w:p w14:paraId="16C661CB" w14:textId="77777777" w:rsidR="008560F0" w:rsidRPr="000F3F9C" w:rsidRDefault="008560F0" w:rsidP="44301E93">
      <w:pPr>
        <w:pStyle w:val="06Unnumberedparagraph"/>
        <w:ind w:left="720"/>
      </w:pPr>
    </w:p>
    <w:p w14:paraId="16C661CC" w14:textId="532E6AFB" w:rsidR="008560F0" w:rsidRDefault="008560F0">
      <w:pPr>
        <w:pStyle w:val="TOC1"/>
      </w:pPr>
      <w:r w:rsidRPr="000F3F9C">
        <w:fldChar w:fldCharType="begin"/>
      </w:r>
      <w:r w:rsidRPr="000F3F9C">
        <w:instrText>TOC \o "1-9" \u \h</w:instrText>
      </w:r>
      <w:r w:rsidRPr="000F3F9C">
        <w:fldChar w:fldCharType="separate"/>
      </w:r>
      <w:r w:rsidRPr="000F3F9C">
        <w:fldChar w:fldCharType="end"/>
      </w:r>
      <w:r w:rsidRPr="000F3F9C">
        <w:fldChar w:fldCharType="begin"/>
      </w:r>
      <w:r w:rsidRPr="000F3F9C">
        <w:instrText>TOC \o "1-9" \u \h</w:instrText>
      </w:r>
      <w:r w:rsidRPr="000F3F9C">
        <w:fldChar w:fldCharType="separate"/>
      </w:r>
      <w:r w:rsidRPr="000F3F9C">
        <w:fldChar w:fldCharType="end"/>
      </w:r>
    </w:p>
    <w:sectPr w:rsidR="008560F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440" w:bottom="964" w:left="144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E91D" w14:textId="77777777" w:rsidR="00C16BA7" w:rsidRPr="000F3F9C" w:rsidRDefault="00C16BA7">
      <w:pPr>
        <w:spacing w:after="0" w:line="240" w:lineRule="auto"/>
      </w:pPr>
      <w:r w:rsidRPr="000F3F9C">
        <w:separator/>
      </w:r>
    </w:p>
  </w:endnote>
  <w:endnote w:type="continuationSeparator" w:id="0">
    <w:p w14:paraId="7BDB368C" w14:textId="77777777" w:rsidR="00C16BA7" w:rsidRPr="000F3F9C" w:rsidRDefault="00C16BA7">
      <w:pPr>
        <w:spacing w:after="0" w:line="240" w:lineRule="auto"/>
      </w:pPr>
      <w:r w:rsidRPr="000F3F9C">
        <w:continuationSeparator/>
      </w:r>
    </w:p>
  </w:endnote>
  <w:endnote w:type="continuationNotice" w:id="1">
    <w:p w14:paraId="5F20E987" w14:textId="77777777" w:rsidR="00C16BA7" w:rsidRPr="000F3F9C" w:rsidRDefault="00C16B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5" w14:textId="6A0C0896" w:rsidR="00BC29A6" w:rsidRPr="000F3F9C" w:rsidRDefault="00D83B21" w:rsidP="67F37B06">
    <w:pPr>
      <w:rPr>
        <w:b/>
      </w:rPr>
    </w:pPr>
    <w:r w:rsidRPr="000F3F9C">
      <w:fldChar w:fldCharType="begin"/>
    </w:r>
    <w:r w:rsidRPr="000F3F9C">
      <w:instrText xml:space="preserve"> PAGE </w:instrText>
    </w:r>
    <w:r w:rsidRPr="000F3F9C">
      <w:fldChar w:fldCharType="separate"/>
    </w:r>
    <w:r w:rsidRPr="000F3F9C">
      <w:t>2</w:t>
    </w:r>
    <w:r w:rsidRPr="000F3F9C">
      <w:fldChar w:fldCharType="end"/>
    </w:r>
  </w:p>
  <w:p w14:paraId="16C66126" w14:textId="1CE471E8" w:rsidR="00BC29A6" w:rsidRPr="000F3F9C" w:rsidRDefault="00B5A239">
    <w:r>
      <w:t>Dyddiad cyhoeddi: 04 Medi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B" w14:textId="2AF2467E" w:rsidR="00BC29A6" w:rsidRPr="000F3F9C" w:rsidRDefault="00D83B21" w:rsidP="67F37B06">
    <w:pPr>
      <w:rPr>
        <w:b/>
      </w:rPr>
    </w:pPr>
    <w:r w:rsidRPr="000F3F9C">
      <w:rPr>
        <w:color w:val="FFFFFF" w:themeColor="background1"/>
      </w:rPr>
      <w:fldChar w:fldCharType="begin"/>
    </w:r>
    <w:r w:rsidRPr="000F3F9C">
      <w:rPr>
        <w:color w:val="FFFFFF" w:themeColor="background1"/>
      </w:rPr>
      <w:instrText xml:space="preserve"> PAGE </w:instrText>
    </w:r>
    <w:r w:rsidRPr="000F3F9C">
      <w:rPr>
        <w:color w:val="FFFFFF" w:themeColor="background1"/>
      </w:rPr>
      <w:fldChar w:fldCharType="separate"/>
    </w:r>
    <w:r w:rsidRPr="000F3F9C">
      <w:rPr>
        <w:color w:val="FFFFFF" w:themeColor="background1"/>
      </w:rPr>
      <w:t>2</w:t>
    </w:r>
    <w:r w:rsidRPr="000F3F9C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6BD2" w14:textId="77777777" w:rsidR="00C16BA7" w:rsidRPr="000F3F9C" w:rsidRDefault="00C16BA7">
      <w:pPr>
        <w:spacing w:after="0" w:line="240" w:lineRule="auto"/>
      </w:pPr>
      <w:r w:rsidRPr="000F3F9C">
        <w:rPr>
          <w:color w:val="000000"/>
        </w:rPr>
        <w:separator/>
      </w:r>
    </w:p>
  </w:footnote>
  <w:footnote w:type="continuationSeparator" w:id="0">
    <w:p w14:paraId="753BCBA1" w14:textId="77777777" w:rsidR="00C16BA7" w:rsidRPr="000F3F9C" w:rsidRDefault="00C16BA7">
      <w:pPr>
        <w:spacing w:after="0" w:line="240" w:lineRule="auto"/>
      </w:pPr>
      <w:r w:rsidRPr="000F3F9C">
        <w:continuationSeparator/>
      </w:r>
    </w:p>
  </w:footnote>
  <w:footnote w:type="continuationNotice" w:id="1">
    <w:p w14:paraId="200D1CDC" w14:textId="77777777" w:rsidR="00C16BA7" w:rsidRPr="000F3F9C" w:rsidRDefault="00C16BA7">
      <w:pPr>
        <w:spacing w:after="0" w:line="240" w:lineRule="auto"/>
      </w:pPr>
    </w:p>
  </w:footnote>
  <w:footnote w:id="2">
    <w:p w14:paraId="2398B7F7" w14:textId="5D6C29A1" w:rsidR="008B6310" w:rsidRPr="000F3F9C" w:rsidRDefault="008B6310">
      <w:pPr>
        <w:pStyle w:val="FootnoteText"/>
      </w:pPr>
      <w:r w:rsidRPr="000F3F9C">
        <w:rPr>
          <w:rStyle w:val="FootnoteReference"/>
        </w:rPr>
        <w:footnoteRef/>
      </w:r>
      <w:r w:rsidR="005D786C" w:rsidRPr="000F3F9C">
        <w:t xml:space="preserve">Mae'r Nodiadau Canllaw i'w gweld ar dudalen </w:t>
      </w:r>
      <w:hyperlink r:id="rId1" w:history="1">
        <w:r w:rsidR="009B4369" w:rsidRPr="000F3F9C">
          <w:rPr>
            <w:rStyle w:val="Hyperlink"/>
          </w:rPr>
          <w:t>Cronfa Radio Cymunedol</w:t>
        </w:r>
      </w:hyperlink>
      <w:r w:rsidR="005D786C" w:rsidRPr="000F3F9C">
        <w:t xml:space="preserve"> Ofcom.</w:t>
      </w:r>
    </w:p>
  </w:footnote>
  <w:footnote w:id="3">
    <w:p w14:paraId="11082100" w14:textId="419AF8EB" w:rsidR="00C34E1F" w:rsidRPr="000B586A" w:rsidRDefault="00C34E1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="00B5A239">
        <w:t xml:space="preserve"> </w:t>
      </w:r>
      <w:r w:rsidR="00B5A239" w:rsidRPr="00C34E1F">
        <w:t>Yn achos grantiau Ffrwd Offer, rydym yn disgwyl i'r gwasanaeth barhau i ddarlledu am y cyfnod cadw sydd fel arfer yn bum mlynedd o ddyddiad y Cytundeb Grant perthnasol, oni nodir yn wahanol yn y cytundeb Grant perthnasol neu y cytunwyd arno gan Ofcom.</w:t>
      </w:r>
    </w:p>
  </w:footnote>
  <w:footnote w:id="4">
    <w:p w14:paraId="1A88E593" w14:textId="08ECB25C" w:rsidR="004C4AC7" w:rsidRPr="000F3F9C" w:rsidRDefault="004C4AC7" w:rsidP="00A779D8">
      <w:pPr>
        <w:pStyle w:val="FootnoteText"/>
      </w:pPr>
      <w:r w:rsidRPr="000F3F9C">
        <w:rPr>
          <w:rStyle w:val="FootnoteReference"/>
        </w:rPr>
        <w:footnoteRef/>
      </w:r>
      <w:r w:rsidRPr="000F3F9C">
        <w:t xml:space="preserve"> </w:t>
      </w:r>
      <w:r w:rsidR="000F3F9C" w:rsidRPr="000F3F9C">
        <w:t>C</w:t>
      </w:r>
      <w:r w:rsidRPr="000F3F9C">
        <w:t xml:space="preserve">eisiadau ar y cyd </w:t>
      </w:r>
      <w:r w:rsidR="000F3F9C" w:rsidRPr="000F3F9C">
        <w:t>yw</w:t>
      </w:r>
      <w:r w:rsidRPr="000F3F9C">
        <w:t xml:space="preserve"> </w:t>
      </w:r>
      <w:r w:rsidR="000F3F9C" w:rsidRPr="000F3F9C">
        <w:t>c</w:t>
      </w:r>
      <w:r w:rsidRPr="000F3F9C">
        <w:t>eisiadau a gyflwynir gan ddau neu fwy o drwydded</w:t>
      </w:r>
      <w:r w:rsidR="000F3F9C" w:rsidRPr="000F3F9C">
        <w:t xml:space="preserve">ai </w:t>
      </w:r>
      <w:r w:rsidRPr="000F3F9C">
        <w:t xml:space="preserve">sy'n ceisio cyllid ar gyfer swydd neu fenter a rennir. Dim ond o dan y Ffrwd </w:t>
      </w:r>
      <w:r w:rsidR="000F3F9C" w:rsidRPr="000F3F9C">
        <w:t>G</w:t>
      </w:r>
      <w:r w:rsidRPr="000F3F9C">
        <w:t>ynaliadwyedd y mae ceisiadau ar y cyd yn gymwys. Gweler paragraff 3.6 o'r Nodiadau Cyfarwyddyd am ragor o wybodaeth.</w:t>
      </w:r>
    </w:p>
  </w:footnote>
  <w:footnote w:id="5">
    <w:p w14:paraId="403B6504" w14:textId="388E597C" w:rsidR="00955BA1" w:rsidRPr="000F3F9C" w:rsidRDefault="00955BA1">
      <w:pPr>
        <w:pStyle w:val="FootnoteText"/>
      </w:pPr>
      <w:r w:rsidRPr="000F3F9C">
        <w:rPr>
          <w:rStyle w:val="FootnoteReference"/>
        </w:rPr>
        <w:footnoteRef/>
      </w:r>
      <w:r w:rsidRPr="000F3F9C">
        <w:t xml:space="preserve"> Cyllid aml-flwyddyn yw cyllid a ddyfernir dros fwy nag un flwyddyn ariannol. Gweler paragraffau 3.8 – 3.9 o'r Nodiadau Cyfarwyddyd am ragor o wybodaeth.</w:t>
      </w:r>
    </w:p>
  </w:footnote>
  <w:footnote w:id="6">
    <w:p w14:paraId="439D907F" w14:textId="0EFDCDE7" w:rsidR="00870418" w:rsidRPr="000F3F9C" w:rsidRDefault="00870418">
      <w:pPr>
        <w:pStyle w:val="FootnoteText"/>
      </w:pPr>
      <w:r w:rsidRPr="000F3F9C">
        <w:rPr>
          <w:rStyle w:val="FootnoteReference"/>
        </w:rPr>
        <w:footnoteRef/>
      </w:r>
      <w:r w:rsidR="00C4307E" w:rsidRPr="000F3F9C">
        <w:t xml:space="preserve">Mae "cyllid cyfatebol" yn drefniant ariannol lle mae </w:t>
      </w:r>
      <w:r w:rsidR="000F3F9C" w:rsidRPr="000F3F9C">
        <w:t xml:space="preserve">cyllidwr </w:t>
      </w:r>
      <w:r w:rsidR="00C4307E" w:rsidRPr="000F3F9C">
        <w:t xml:space="preserve">yn cytuno i gyfrannu cyfran o gyfanswm cost y prosiect, ar yr amod bod y derbynnydd yn sicrhau'r arian sy'n weddill o ffynonellau eraill, </w:t>
      </w:r>
      <w:r w:rsidR="000F3F9C" w:rsidRPr="000F3F9C">
        <w:t>fel</w:t>
      </w:r>
      <w:r w:rsidR="00C4307E" w:rsidRPr="000F3F9C">
        <w:t xml:space="preserve"> e</w:t>
      </w:r>
      <w:r w:rsidR="000F3F9C" w:rsidRPr="000F3F9C">
        <w:t>u</w:t>
      </w:r>
      <w:r w:rsidR="00C4307E" w:rsidRPr="000F3F9C">
        <w:t xml:space="preserve"> </w:t>
      </w:r>
      <w:r w:rsidR="000F3F9C" w:rsidRPr="000F3F9C">
        <w:t>h</w:t>
      </w:r>
      <w:r w:rsidR="00C4307E" w:rsidRPr="000F3F9C">
        <w:t>adnoddau</w:t>
      </w:r>
      <w:r w:rsidR="000F3F9C" w:rsidRPr="000F3F9C">
        <w:t xml:space="preserve"> eu hunain</w:t>
      </w:r>
      <w:r w:rsidR="00C4307E" w:rsidRPr="000F3F9C">
        <w:t>, benthyciadau neu roddion</w:t>
      </w:r>
      <w:r w:rsidR="000F3F9C" w:rsidRPr="000F3F9C">
        <w:t xml:space="preserve">. </w:t>
      </w:r>
    </w:p>
  </w:footnote>
  <w:footnote w:id="7">
    <w:p w14:paraId="04E6D1BC" w14:textId="728D746B" w:rsidR="00761916" w:rsidRPr="000B586A" w:rsidRDefault="00761916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="00B5A239">
        <w:t xml:space="preserve"> </w:t>
      </w:r>
      <w:r w:rsidR="00B5A239" w:rsidRPr="00761916">
        <w:t>Gweler paragraff 2.12 a 2.14 o'r Nodiadau Canllaw am ragor o wybodaeth.</w:t>
      </w:r>
    </w:p>
  </w:footnote>
  <w:footnote w:id="8">
    <w:p w14:paraId="7B607C42" w14:textId="291A4D3A" w:rsidR="00074BA5" w:rsidRDefault="00074BA5" w:rsidP="00074BA5">
      <w:pPr>
        <w:pStyle w:val="FootnoteText"/>
      </w:pPr>
      <w:r w:rsidRPr="000F3F9C">
        <w:rPr>
          <w:rStyle w:val="FootnoteReference"/>
        </w:rPr>
        <w:footnoteRef/>
      </w:r>
      <w:r w:rsidR="00B5A239" w:rsidRPr="000F3F9C">
        <w:t xml:space="preserve"> Gweler paragraff 2.13 </w:t>
      </w:r>
      <w:r w:rsidR="00B5A239">
        <w:t xml:space="preserve">a 2.14 </w:t>
      </w:r>
      <w:r w:rsidR="00B5A239" w:rsidRPr="000F3F9C">
        <w:t>o'r Nodiadau Canllaw am ragor o wybodaeth.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2" w14:textId="5097C2F9" w:rsidR="00BC29A6" w:rsidRPr="000F3F9C" w:rsidRDefault="00BC29A6" w:rsidP="67F37B06">
    <w:pPr>
      <w:rPr>
        <w:b/>
      </w:rPr>
    </w:pPr>
  </w:p>
  <w:p w14:paraId="16C66123" w14:textId="77207570" w:rsidR="00BC29A6" w:rsidRPr="000F3F9C" w:rsidRDefault="00BC29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8" w14:textId="162EEEA5" w:rsidR="00BC29A6" w:rsidRPr="000F3F9C" w:rsidRDefault="00D83B21" w:rsidP="67F37B06">
    <w:pPr>
      <w:rPr>
        <w:b/>
      </w:rPr>
    </w:pPr>
    <w:r w:rsidRPr="000F3F9C">
      <w:rPr>
        <w:noProof/>
      </w:rPr>
      <w:drawing>
        <wp:inline distT="0" distB="0" distL="0" distR="0" wp14:anchorId="16C6611A" wp14:editId="16C6611B">
          <wp:extent cx="1505468" cy="338254"/>
          <wp:effectExtent l="0" t="0" r="0" b="4646"/>
          <wp:docPr id="1192684450" name="Picture 42" descr="Logo Of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468" cy="3382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6C66129" w14:textId="01F8799B" w:rsidR="00BC29A6" w:rsidRPr="000F3F9C" w:rsidRDefault="00BC2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874" w:hanging="710"/>
      </w:pPr>
      <w:rPr>
        <w:rFonts w:ascii="Sora" w:hAnsi="Sora" w:cs="Sora"/>
        <w:b/>
        <w:bCs/>
        <w:i w:val="0"/>
        <w:iCs w:val="0"/>
        <w:color w:val="000046"/>
        <w:spacing w:val="-1"/>
        <w:w w:val="99"/>
        <w:sz w:val="52"/>
        <w:szCs w:val="52"/>
      </w:rPr>
    </w:lvl>
    <w:lvl w:ilvl="1">
      <w:start w:val="1"/>
      <w:numFmt w:val="decimal"/>
      <w:lvlText w:val="%1.%2"/>
      <w:lvlJc w:val="left"/>
      <w:pPr>
        <w:ind w:left="885" w:hanging="721"/>
      </w:pPr>
      <w:rPr>
        <w:rFonts w:cs="Times New Roman"/>
        <w:spacing w:val="-1"/>
        <w:w w:val="99"/>
      </w:rPr>
    </w:lvl>
    <w:lvl w:ilvl="2">
      <w:numFmt w:val="bullet"/>
      <w:lvlText w:val="•"/>
      <w:lvlJc w:val="left"/>
      <w:pPr>
        <w:ind w:left="1299" w:hanging="721"/>
      </w:pPr>
      <w:rPr>
        <w:rFonts w:ascii="Calibri" w:hAnsi="Calibri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3090" w:hanging="721"/>
      </w:pPr>
    </w:lvl>
    <w:lvl w:ilvl="4">
      <w:numFmt w:val="bullet"/>
      <w:lvlText w:val="•"/>
      <w:lvlJc w:val="left"/>
      <w:pPr>
        <w:ind w:left="3985" w:hanging="721"/>
      </w:pPr>
    </w:lvl>
    <w:lvl w:ilvl="5">
      <w:numFmt w:val="bullet"/>
      <w:lvlText w:val="•"/>
      <w:lvlJc w:val="left"/>
      <w:pPr>
        <w:ind w:left="4880" w:hanging="721"/>
      </w:pPr>
    </w:lvl>
    <w:lvl w:ilvl="6">
      <w:numFmt w:val="bullet"/>
      <w:lvlText w:val="•"/>
      <w:lvlJc w:val="left"/>
      <w:pPr>
        <w:ind w:left="5775" w:hanging="721"/>
      </w:pPr>
    </w:lvl>
    <w:lvl w:ilvl="7">
      <w:numFmt w:val="bullet"/>
      <w:lvlText w:val="•"/>
      <w:lvlJc w:val="left"/>
      <w:pPr>
        <w:ind w:left="6670" w:hanging="721"/>
      </w:pPr>
    </w:lvl>
    <w:lvl w:ilvl="8">
      <w:numFmt w:val="bullet"/>
      <w:lvlText w:val="•"/>
      <w:lvlJc w:val="left"/>
      <w:pPr>
        <w:ind w:left="7566" w:hanging="721"/>
      </w:pPr>
    </w:lvl>
  </w:abstractNum>
  <w:abstractNum w:abstractNumId="1" w15:restartNumberingAfterBreak="0">
    <w:nsid w:val="007B2F39"/>
    <w:multiLevelType w:val="hybridMultilevel"/>
    <w:tmpl w:val="9E1E69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D1F38"/>
    <w:multiLevelType w:val="multilevel"/>
    <w:tmpl w:val="1B84FD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814DD1"/>
    <w:multiLevelType w:val="multilevel"/>
    <w:tmpl w:val="13E2301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4" w15:restartNumberingAfterBreak="0">
    <w:nsid w:val="0A23125A"/>
    <w:multiLevelType w:val="multilevel"/>
    <w:tmpl w:val="99C0EE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82484C"/>
    <w:multiLevelType w:val="multilevel"/>
    <w:tmpl w:val="798C5A9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BE56BD"/>
    <w:multiLevelType w:val="hybridMultilevel"/>
    <w:tmpl w:val="D438F73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27E1B74"/>
    <w:multiLevelType w:val="hybridMultilevel"/>
    <w:tmpl w:val="162040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B1B12"/>
    <w:multiLevelType w:val="multilevel"/>
    <w:tmpl w:val="FBC8D3A2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73204DB"/>
    <w:multiLevelType w:val="multilevel"/>
    <w:tmpl w:val="EAA66094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712D7E"/>
    <w:multiLevelType w:val="multilevel"/>
    <w:tmpl w:val="D13683AE"/>
    <w:lvl w:ilvl="0">
      <w:numFmt w:val="bullet"/>
      <w:lvlText w:val="-"/>
      <w:lvlJc w:val="left"/>
      <w:pPr>
        <w:ind w:left="720" w:hanging="360"/>
      </w:pPr>
      <w:rPr>
        <w:rFonts w:ascii="Calibri" w:eastAsia="MS PGothic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9A80271"/>
    <w:multiLevelType w:val="multilevel"/>
    <w:tmpl w:val="FBC8D3A2"/>
    <w:styleLink w:val="CurrentList1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1FBB1129"/>
    <w:multiLevelType w:val="hybridMultilevel"/>
    <w:tmpl w:val="F42CBF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5A7"/>
    <w:multiLevelType w:val="multilevel"/>
    <w:tmpl w:val="7EE0BDC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14" w15:restartNumberingAfterBreak="0">
    <w:nsid w:val="236B709A"/>
    <w:multiLevelType w:val="hybridMultilevel"/>
    <w:tmpl w:val="2E1C49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51C21"/>
    <w:multiLevelType w:val="hybridMultilevel"/>
    <w:tmpl w:val="95A69D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090B56"/>
    <w:multiLevelType w:val="multilevel"/>
    <w:tmpl w:val="FFFFFFFF"/>
    <w:lvl w:ilvl="0">
      <w:start w:val="1"/>
      <w:numFmt w:val="decimal"/>
      <w:lvlText w:val="%1."/>
      <w:lvlJc w:val="left"/>
      <w:pPr>
        <w:ind w:left="874" w:hanging="710"/>
      </w:pPr>
      <w:rPr>
        <w:rFonts w:ascii="Sora" w:hAnsi="Sora" w:cs="Sora"/>
        <w:b/>
        <w:bCs/>
        <w:i w:val="0"/>
        <w:iCs w:val="0"/>
        <w:color w:val="000046"/>
        <w:spacing w:val="-1"/>
        <w:w w:val="99"/>
        <w:sz w:val="52"/>
        <w:szCs w:val="52"/>
      </w:rPr>
    </w:lvl>
    <w:lvl w:ilvl="1">
      <w:start w:val="1"/>
      <w:numFmt w:val="decimal"/>
      <w:lvlText w:val="%1.%2"/>
      <w:lvlJc w:val="left"/>
      <w:pPr>
        <w:ind w:left="885" w:hanging="721"/>
      </w:pPr>
      <w:rPr>
        <w:rFonts w:cs="Times New Roman"/>
        <w:spacing w:val="-1"/>
        <w:w w:val="99"/>
      </w:rPr>
    </w:lvl>
    <w:lvl w:ilvl="2">
      <w:numFmt w:val="bullet"/>
      <w:lvlText w:val="•"/>
      <w:lvlJc w:val="left"/>
      <w:pPr>
        <w:ind w:left="1299" w:hanging="721"/>
      </w:pPr>
      <w:rPr>
        <w:rFonts w:ascii="Calibri" w:hAnsi="Calibri"/>
        <w:b w:val="0"/>
        <w:i w:val="0"/>
        <w:spacing w:val="0"/>
        <w:w w:val="99"/>
        <w:sz w:val="22"/>
      </w:rPr>
    </w:lvl>
    <w:lvl w:ilvl="3">
      <w:numFmt w:val="bullet"/>
      <w:lvlText w:val="•"/>
      <w:lvlJc w:val="left"/>
      <w:pPr>
        <w:ind w:left="3090" w:hanging="721"/>
      </w:pPr>
    </w:lvl>
    <w:lvl w:ilvl="4">
      <w:numFmt w:val="bullet"/>
      <w:lvlText w:val="•"/>
      <w:lvlJc w:val="left"/>
      <w:pPr>
        <w:ind w:left="3985" w:hanging="721"/>
      </w:pPr>
    </w:lvl>
    <w:lvl w:ilvl="5">
      <w:numFmt w:val="bullet"/>
      <w:lvlText w:val="•"/>
      <w:lvlJc w:val="left"/>
      <w:pPr>
        <w:ind w:left="4880" w:hanging="721"/>
      </w:pPr>
    </w:lvl>
    <w:lvl w:ilvl="6">
      <w:numFmt w:val="bullet"/>
      <w:lvlText w:val="•"/>
      <w:lvlJc w:val="left"/>
      <w:pPr>
        <w:ind w:left="5775" w:hanging="721"/>
      </w:pPr>
    </w:lvl>
    <w:lvl w:ilvl="7">
      <w:numFmt w:val="bullet"/>
      <w:lvlText w:val="•"/>
      <w:lvlJc w:val="left"/>
      <w:pPr>
        <w:ind w:left="6670" w:hanging="721"/>
      </w:pPr>
    </w:lvl>
    <w:lvl w:ilvl="8">
      <w:numFmt w:val="bullet"/>
      <w:lvlText w:val="•"/>
      <w:lvlJc w:val="left"/>
      <w:pPr>
        <w:ind w:left="7566" w:hanging="721"/>
      </w:pPr>
    </w:lvl>
  </w:abstractNum>
  <w:abstractNum w:abstractNumId="17" w15:restartNumberingAfterBreak="0">
    <w:nsid w:val="29875E9E"/>
    <w:multiLevelType w:val="multilevel"/>
    <w:tmpl w:val="545821A6"/>
    <w:lvl w:ilvl="0">
      <w:start w:val="4"/>
      <w:numFmt w:val="decimal"/>
      <w:lvlText w:val="%1"/>
      <w:lvlJc w:val="left"/>
      <w:pPr>
        <w:ind w:left="0" w:firstLine="0"/>
      </w:pPr>
      <w:rPr>
        <w:rFonts w:hint="default"/>
        <w:color w:val="FF0000"/>
      </w:rPr>
    </w:lvl>
    <w:lvl w:ilvl="1">
      <w:start w:val="4"/>
      <w:numFmt w:val="decimal"/>
      <w:lvlText w:val="%1.%2"/>
      <w:lvlJc w:val="left"/>
      <w:pPr>
        <w:ind w:left="0" w:firstLine="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color w:val="FF0000"/>
      </w:rPr>
    </w:lvl>
  </w:abstractNum>
  <w:abstractNum w:abstractNumId="18" w15:restartNumberingAfterBreak="0">
    <w:nsid w:val="2C49324A"/>
    <w:multiLevelType w:val="multilevel"/>
    <w:tmpl w:val="1506C9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7774A8"/>
    <w:multiLevelType w:val="hybridMultilevel"/>
    <w:tmpl w:val="6A6632F2"/>
    <w:lvl w:ilvl="0" w:tplc="08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36046999"/>
    <w:multiLevelType w:val="hybridMultilevel"/>
    <w:tmpl w:val="E84AFD56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5378F"/>
    <w:multiLevelType w:val="multilevel"/>
    <w:tmpl w:val="5EDEEA6E"/>
    <w:styleLink w:val="LFO22"/>
    <w:lvl w:ilvl="0">
      <w:numFmt w:val="bullet"/>
      <w:pStyle w:val="07BASICBulletpoin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70E467D"/>
    <w:multiLevelType w:val="hybridMultilevel"/>
    <w:tmpl w:val="725CCE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26CC4"/>
    <w:multiLevelType w:val="hybridMultilevel"/>
    <w:tmpl w:val="BB4E5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4F6C57"/>
    <w:multiLevelType w:val="multilevel"/>
    <w:tmpl w:val="2DD0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F47E59"/>
    <w:multiLevelType w:val="multilevel"/>
    <w:tmpl w:val="1506C9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B267376"/>
    <w:multiLevelType w:val="multilevel"/>
    <w:tmpl w:val="9C48EA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41EC3291"/>
    <w:multiLevelType w:val="hybridMultilevel"/>
    <w:tmpl w:val="3EE062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B52AA"/>
    <w:multiLevelType w:val="multilevel"/>
    <w:tmpl w:val="03F40B08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8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9" w15:restartNumberingAfterBreak="0">
    <w:nsid w:val="4396055F"/>
    <w:multiLevelType w:val="multilevel"/>
    <w:tmpl w:val="98765CC8"/>
    <w:styleLink w:val="LFO26"/>
    <w:lvl w:ilvl="0">
      <w:start w:val="1"/>
      <w:numFmt w:val="decimal"/>
      <w:pStyle w:val="12iparagraphs"/>
      <w:lvlText w:val="%1.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)"/>
      <w:lvlJc w:val="left"/>
      <w:pPr>
        <w:ind w:left="1080" w:hanging="343"/>
      </w:pPr>
    </w:lvl>
    <w:lvl w:ilvl="3">
      <w:start w:val="1"/>
      <w:numFmt w:val="lowerRoman"/>
      <w:lvlText w:val=")"/>
      <w:lvlJc w:val="left"/>
      <w:pPr>
        <w:ind w:left="1440" w:hanging="533"/>
      </w:pPr>
    </w:lvl>
    <w:lvl w:ilvl="4">
      <w:start w:val="1"/>
      <w:numFmt w:val="decimal"/>
      <w:lvlText w:val="A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)"/>
      <w:lvlJc w:val="left"/>
      <w:pPr>
        <w:ind w:left="1077" w:hanging="340"/>
      </w:pPr>
    </w:lvl>
    <w:lvl w:ilvl="7">
      <w:start w:val="1"/>
      <w:numFmt w:val="lowerRoman"/>
      <w:lvlText w:val=")"/>
      <w:lvlJc w:val="left"/>
      <w:pPr>
        <w:ind w:left="1440" w:hanging="533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30" w15:restartNumberingAfterBreak="0">
    <w:nsid w:val="46C82F7B"/>
    <w:multiLevelType w:val="multilevel"/>
    <w:tmpl w:val="5C0CB7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31" w15:restartNumberingAfterBreak="0">
    <w:nsid w:val="4FD85F2F"/>
    <w:multiLevelType w:val="hybridMultilevel"/>
    <w:tmpl w:val="B85C1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A3F8B"/>
    <w:multiLevelType w:val="hybridMultilevel"/>
    <w:tmpl w:val="07943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871CD0"/>
    <w:multiLevelType w:val="multilevel"/>
    <w:tmpl w:val="FE7A2B0E"/>
    <w:styleLink w:val="Sectionnumbering"/>
    <w:lvl w:ilvl="0">
      <w:start w:val="1"/>
      <w:numFmt w:val="decimal"/>
      <w:pStyle w:val="SectionTitle"/>
      <w:suff w:val="space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34" w15:restartNumberingAfterBreak="0">
    <w:nsid w:val="551F3F81"/>
    <w:multiLevelType w:val="multilevel"/>
    <w:tmpl w:val="E6923044"/>
    <w:styleLink w:val="LFO27"/>
    <w:lvl w:ilvl="0">
      <w:numFmt w:val="bullet"/>
      <w:pStyle w:val="14Sub-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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559A4E40"/>
    <w:multiLevelType w:val="multilevel"/>
    <w:tmpl w:val="1506C9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5A01BDA"/>
    <w:multiLevelType w:val="multilevel"/>
    <w:tmpl w:val="70C25348"/>
    <w:styleLink w:val="LFO2"/>
    <w:lvl w:ilvl="0">
      <w:start w:val="1"/>
      <w:numFmt w:val="decimal"/>
      <w:pStyle w:val="05Numberedparagraph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37" w15:restartNumberingAfterBreak="0">
    <w:nsid w:val="57051536"/>
    <w:multiLevelType w:val="hybridMultilevel"/>
    <w:tmpl w:val="F7B690D8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9427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98C2144"/>
    <w:multiLevelType w:val="multilevel"/>
    <w:tmpl w:val="C59218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5C654811"/>
    <w:multiLevelType w:val="hybridMultilevel"/>
    <w:tmpl w:val="DE12D41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C741B00"/>
    <w:multiLevelType w:val="multilevel"/>
    <w:tmpl w:val="3080FA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2" w15:restartNumberingAfterBreak="0">
    <w:nsid w:val="5CA57E09"/>
    <w:multiLevelType w:val="multilevel"/>
    <w:tmpl w:val="E14CE000"/>
    <w:styleLink w:val="LFO25"/>
    <w:lvl w:ilvl="0">
      <w:numFmt w:val="bullet"/>
      <w:pStyle w:val="10BoxtextBULLETS"/>
      <w:lvlText w:val="•"/>
      <w:lvlJc w:val="left"/>
      <w:pPr>
        <w:ind w:left="70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43" w15:restartNumberingAfterBreak="0">
    <w:nsid w:val="5D0B2EEC"/>
    <w:multiLevelType w:val="multilevel"/>
    <w:tmpl w:val="A8BCB9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0BF4707"/>
    <w:multiLevelType w:val="hybridMultilevel"/>
    <w:tmpl w:val="1AAC7BDE"/>
    <w:lvl w:ilvl="0" w:tplc="08090017">
      <w:start w:val="1"/>
      <w:numFmt w:val="lowerLetter"/>
      <w:lvlText w:val="%1)"/>
      <w:lvlJc w:val="left"/>
      <w:pPr>
        <w:ind w:left="1470" w:hanging="360"/>
      </w:pPr>
    </w:lvl>
    <w:lvl w:ilvl="1" w:tplc="08090019" w:tentative="1">
      <w:start w:val="1"/>
      <w:numFmt w:val="lowerLetter"/>
      <w:lvlText w:val="%2."/>
      <w:lvlJc w:val="left"/>
      <w:pPr>
        <w:ind w:left="2190" w:hanging="360"/>
      </w:pPr>
    </w:lvl>
    <w:lvl w:ilvl="2" w:tplc="0809001B" w:tentative="1">
      <w:start w:val="1"/>
      <w:numFmt w:val="lowerRoman"/>
      <w:lvlText w:val="%3."/>
      <w:lvlJc w:val="right"/>
      <w:pPr>
        <w:ind w:left="2910" w:hanging="180"/>
      </w:pPr>
    </w:lvl>
    <w:lvl w:ilvl="3" w:tplc="0809000F" w:tentative="1">
      <w:start w:val="1"/>
      <w:numFmt w:val="decimal"/>
      <w:lvlText w:val="%4."/>
      <w:lvlJc w:val="left"/>
      <w:pPr>
        <w:ind w:left="3630" w:hanging="360"/>
      </w:pPr>
    </w:lvl>
    <w:lvl w:ilvl="4" w:tplc="08090019" w:tentative="1">
      <w:start w:val="1"/>
      <w:numFmt w:val="lowerLetter"/>
      <w:lvlText w:val="%5."/>
      <w:lvlJc w:val="left"/>
      <w:pPr>
        <w:ind w:left="4350" w:hanging="360"/>
      </w:pPr>
    </w:lvl>
    <w:lvl w:ilvl="5" w:tplc="0809001B" w:tentative="1">
      <w:start w:val="1"/>
      <w:numFmt w:val="lowerRoman"/>
      <w:lvlText w:val="%6."/>
      <w:lvlJc w:val="right"/>
      <w:pPr>
        <w:ind w:left="5070" w:hanging="180"/>
      </w:pPr>
    </w:lvl>
    <w:lvl w:ilvl="6" w:tplc="0809000F" w:tentative="1">
      <w:start w:val="1"/>
      <w:numFmt w:val="decimal"/>
      <w:lvlText w:val="%7."/>
      <w:lvlJc w:val="left"/>
      <w:pPr>
        <w:ind w:left="5790" w:hanging="360"/>
      </w:pPr>
    </w:lvl>
    <w:lvl w:ilvl="7" w:tplc="08090019" w:tentative="1">
      <w:start w:val="1"/>
      <w:numFmt w:val="lowerLetter"/>
      <w:lvlText w:val="%8."/>
      <w:lvlJc w:val="left"/>
      <w:pPr>
        <w:ind w:left="6510" w:hanging="360"/>
      </w:pPr>
    </w:lvl>
    <w:lvl w:ilvl="8" w:tplc="08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5" w15:restartNumberingAfterBreak="0">
    <w:nsid w:val="68A41FB0"/>
    <w:multiLevelType w:val="hybridMultilevel"/>
    <w:tmpl w:val="AD062994"/>
    <w:lvl w:ilvl="0" w:tplc="503C60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210E43"/>
    <w:multiLevelType w:val="hybridMultilevel"/>
    <w:tmpl w:val="FFFFFFFF"/>
    <w:lvl w:ilvl="0" w:tplc="03821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4FB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040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A3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BAA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B6C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ED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0D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41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1166BD"/>
    <w:multiLevelType w:val="multilevel"/>
    <w:tmpl w:val="747AF31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B283AF3"/>
    <w:multiLevelType w:val="multilevel"/>
    <w:tmpl w:val="629A1FE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49" w15:restartNumberingAfterBreak="0">
    <w:nsid w:val="6CEC62EE"/>
    <w:multiLevelType w:val="hybridMultilevel"/>
    <w:tmpl w:val="FF143774"/>
    <w:lvl w:ilvl="0" w:tplc="CFB4D8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AAAAD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5FC3B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75E20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376E5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E0E9B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8200A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8E456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E0ECA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0" w15:restartNumberingAfterBreak="0">
    <w:nsid w:val="6F705DFB"/>
    <w:multiLevelType w:val="multilevel"/>
    <w:tmpl w:val="4AC4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63284C"/>
    <w:multiLevelType w:val="hybridMultilevel"/>
    <w:tmpl w:val="3E2C77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6A4993"/>
    <w:multiLevelType w:val="multilevel"/>
    <w:tmpl w:val="BC245ED6"/>
    <w:styleLink w:val="LFO35"/>
    <w:lvl w:ilvl="0">
      <w:start w:val="1"/>
      <w:numFmt w:val="decimal"/>
      <w:pStyle w:val="27ANNEXiparagraphs"/>
      <w:lvlText w:val="%1."/>
      <w:lvlJc w:val="left"/>
      <w:pPr>
        <w:ind w:left="794" w:hanging="510"/>
      </w:pPr>
    </w:lvl>
    <w:lvl w:ilvl="1">
      <w:start w:val="1"/>
      <w:numFmt w:val="decimal"/>
      <w:lvlText w:val="%1.%2"/>
      <w:lvlJc w:val="left"/>
      <w:pPr>
        <w:ind w:left="1429" w:hanging="720"/>
      </w:pPr>
    </w:lvl>
    <w:lvl w:ilvl="2">
      <w:start w:val="1"/>
      <w:numFmt w:val="lowerLetter"/>
      <w:lvlText w:val="%3)"/>
      <w:lvlJc w:val="left"/>
      <w:pPr>
        <w:ind w:left="1080" w:hanging="343"/>
      </w:pPr>
    </w:lvl>
    <w:lvl w:ilvl="3">
      <w:start w:val="1"/>
      <w:numFmt w:val="lowerRoman"/>
      <w:lvlText w:val="%4)"/>
      <w:lvlJc w:val="left"/>
      <w:pPr>
        <w:ind w:left="1267" w:hanging="360"/>
      </w:pPr>
    </w:lvl>
    <w:lvl w:ilvl="4">
      <w:start w:val="1"/>
      <w:numFmt w:val="decimal"/>
      <w:lvlText w:val="A%5.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%7)"/>
      <w:lvlJc w:val="left"/>
      <w:pPr>
        <w:ind w:left="1077" w:hanging="340"/>
      </w:pPr>
    </w:lvl>
    <w:lvl w:ilvl="7">
      <w:start w:val="1"/>
      <w:numFmt w:val="lowerRoman"/>
      <w:lvlText w:val="%8)"/>
      <w:lvlJc w:val="left"/>
      <w:pPr>
        <w:ind w:left="1440" w:hanging="533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53" w15:restartNumberingAfterBreak="0">
    <w:nsid w:val="77135D32"/>
    <w:multiLevelType w:val="hybridMultilevel"/>
    <w:tmpl w:val="F982A2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241778"/>
    <w:multiLevelType w:val="hybridMultilevel"/>
    <w:tmpl w:val="A25E628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5" w15:restartNumberingAfterBreak="0">
    <w:nsid w:val="7A6071D8"/>
    <w:multiLevelType w:val="hybridMultilevel"/>
    <w:tmpl w:val="FFFFFFFF"/>
    <w:lvl w:ilvl="0" w:tplc="5DF29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8F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D4C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03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E6B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026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4B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8A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F63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8B6B8C"/>
    <w:multiLevelType w:val="hybridMultilevel"/>
    <w:tmpl w:val="2916A7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AFE45FF"/>
    <w:multiLevelType w:val="multilevel"/>
    <w:tmpl w:val="DE2844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9764647">
    <w:abstractNumId w:val="33"/>
  </w:num>
  <w:num w:numId="2" w16cid:durableId="632103902">
    <w:abstractNumId w:val="36"/>
  </w:num>
  <w:num w:numId="3" w16cid:durableId="240411960">
    <w:abstractNumId w:val="21"/>
  </w:num>
  <w:num w:numId="4" w16cid:durableId="242103137">
    <w:abstractNumId w:val="42"/>
  </w:num>
  <w:num w:numId="5" w16cid:durableId="1934699244">
    <w:abstractNumId w:val="29"/>
  </w:num>
  <w:num w:numId="6" w16cid:durableId="400908942">
    <w:abstractNumId w:val="34"/>
  </w:num>
  <w:num w:numId="7" w16cid:durableId="223954522">
    <w:abstractNumId w:val="10"/>
  </w:num>
  <w:num w:numId="8" w16cid:durableId="15213580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9" w16cid:durableId="10720010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10" w16cid:durableId="1247571571">
    <w:abstractNumId w:val="56"/>
  </w:num>
  <w:num w:numId="11" w16cid:durableId="178659747">
    <w:abstractNumId w:val="15"/>
  </w:num>
  <w:num w:numId="12" w16cid:durableId="1123694023">
    <w:abstractNumId w:val="0"/>
  </w:num>
  <w:num w:numId="13" w16cid:durableId="644894113">
    <w:abstractNumId w:val="32"/>
  </w:num>
  <w:num w:numId="14" w16cid:durableId="613707168">
    <w:abstractNumId w:val="55"/>
  </w:num>
  <w:num w:numId="15" w16cid:durableId="1591698723">
    <w:abstractNumId w:val="19"/>
  </w:num>
  <w:num w:numId="16" w16cid:durableId="902760909">
    <w:abstractNumId w:val="14"/>
  </w:num>
  <w:num w:numId="17" w16cid:durableId="2070689251">
    <w:abstractNumId w:val="51"/>
  </w:num>
  <w:num w:numId="18" w16cid:durableId="1957564371">
    <w:abstractNumId w:val="54"/>
  </w:num>
  <w:num w:numId="19" w16cid:durableId="813839006">
    <w:abstractNumId w:val="12"/>
  </w:num>
  <w:num w:numId="20" w16cid:durableId="1382679190">
    <w:abstractNumId w:val="48"/>
  </w:num>
  <w:num w:numId="21" w16cid:durableId="872889186">
    <w:abstractNumId w:val="52"/>
  </w:num>
  <w:num w:numId="22" w16cid:durableId="147803802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235569">
    <w:abstractNumId w:val="16"/>
  </w:num>
  <w:num w:numId="24" w16cid:durableId="1414086459">
    <w:abstractNumId w:val="24"/>
  </w:num>
  <w:num w:numId="25" w16cid:durableId="921717574">
    <w:abstractNumId w:val="50"/>
  </w:num>
  <w:num w:numId="26" w16cid:durableId="1923099094">
    <w:abstractNumId w:val="27"/>
  </w:num>
  <w:num w:numId="27" w16cid:durableId="928542569">
    <w:abstractNumId w:val="26"/>
  </w:num>
  <w:num w:numId="28" w16cid:durableId="1821925531">
    <w:abstractNumId w:val="3"/>
  </w:num>
  <w:num w:numId="29" w16cid:durableId="320617532">
    <w:abstractNumId w:val="17"/>
  </w:num>
  <w:num w:numId="30" w16cid:durableId="1000891721">
    <w:abstractNumId w:val="49"/>
  </w:num>
  <w:num w:numId="31" w16cid:durableId="1873154967">
    <w:abstractNumId w:val="22"/>
  </w:num>
  <w:num w:numId="32" w16cid:durableId="565842766">
    <w:abstractNumId w:val="43"/>
  </w:num>
  <w:num w:numId="33" w16cid:durableId="177623182">
    <w:abstractNumId w:val="7"/>
  </w:num>
  <w:num w:numId="34" w16cid:durableId="1465661779">
    <w:abstractNumId w:val="39"/>
  </w:num>
  <w:num w:numId="35" w16cid:durableId="1632976728">
    <w:abstractNumId w:val="47"/>
  </w:num>
  <w:num w:numId="36" w16cid:durableId="1996177329">
    <w:abstractNumId w:val="30"/>
  </w:num>
  <w:num w:numId="37" w16cid:durableId="567572250">
    <w:abstractNumId w:val="18"/>
  </w:num>
  <w:num w:numId="38" w16cid:durableId="495532391">
    <w:abstractNumId w:val="2"/>
  </w:num>
  <w:num w:numId="39" w16cid:durableId="997733080">
    <w:abstractNumId w:val="4"/>
  </w:num>
  <w:num w:numId="40" w16cid:durableId="994793884">
    <w:abstractNumId w:val="9"/>
  </w:num>
  <w:num w:numId="41" w16cid:durableId="11348215">
    <w:abstractNumId w:val="5"/>
  </w:num>
  <w:num w:numId="42" w16cid:durableId="926034986">
    <w:abstractNumId w:val="28"/>
  </w:num>
  <w:num w:numId="43" w16cid:durableId="1829326397">
    <w:abstractNumId w:val="25"/>
  </w:num>
  <w:num w:numId="44" w16cid:durableId="2085099772">
    <w:abstractNumId w:val="13"/>
  </w:num>
  <w:num w:numId="45" w16cid:durableId="479926829">
    <w:abstractNumId w:val="38"/>
  </w:num>
  <w:num w:numId="46" w16cid:durableId="664476895">
    <w:abstractNumId w:val="1"/>
  </w:num>
  <w:num w:numId="47" w16cid:durableId="1648587836">
    <w:abstractNumId w:val="20"/>
  </w:num>
  <w:num w:numId="48" w16cid:durableId="1990549614">
    <w:abstractNumId w:val="45"/>
  </w:num>
  <w:num w:numId="49" w16cid:durableId="1142187456">
    <w:abstractNumId w:val="35"/>
  </w:num>
  <w:num w:numId="50" w16cid:durableId="1927374284">
    <w:abstractNumId w:val="53"/>
  </w:num>
  <w:num w:numId="51" w16cid:durableId="166294231">
    <w:abstractNumId w:val="46"/>
  </w:num>
  <w:num w:numId="52" w16cid:durableId="867791942">
    <w:abstractNumId w:val="8"/>
  </w:num>
  <w:num w:numId="53" w16cid:durableId="892424803">
    <w:abstractNumId w:val="41"/>
  </w:num>
  <w:num w:numId="54" w16cid:durableId="924456309">
    <w:abstractNumId w:val="37"/>
  </w:num>
  <w:num w:numId="55" w16cid:durableId="1507162098">
    <w:abstractNumId w:val="44"/>
  </w:num>
  <w:num w:numId="56" w16cid:durableId="548033580">
    <w:abstractNumId w:val="40"/>
  </w:num>
  <w:num w:numId="57" w16cid:durableId="1165825957">
    <w:abstractNumId w:val="11"/>
  </w:num>
  <w:num w:numId="58" w16cid:durableId="2027904524">
    <w:abstractNumId w:val="31"/>
  </w:num>
  <w:num w:numId="59" w16cid:durableId="1767071688">
    <w:abstractNumId w:val="23"/>
  </w:num>
  <w:num w:numId="60" w16cid:durableId="1719818562">
    <w:abstractNumId w:val="6"/>
  </w:num>
  <w:num w:numId="61" w16cid:durableId="829949184">
    <w:abstractNumId w:val="5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F0"/>
    <w:rsid w:val="00000008"/>
    <w:rsid w:val="00001126"/>
    <w:rsid w:val="000016A0"/>
    <w:rsid w:val="0000364D"/>
    <w:rsid w:val="00004DF6"/>
    <w:rsid w:val="00006528"/>
    <w:rsid w:val="00007837"/>
    <w:rsid w:val="000079AC"/>
    <w:rsid w:val="00007D05"/>
    <w:rsid w:val="0001060E"/>
    <w:rsid w:val="00010FDF"/>
    <w:rsid w:val="00011AEB"/>
    <w:rsid w:val="000120E5"/>
    <w:rsid w:val="0001333B"/>
    <w:rsid w:val="00013FD8"/>
    <w:rsid w:val="00014725"/>
    <w:rsid w:val="0001494C"/>
    <w:rsid w:val="000154E0"/>
    <w:rsid w:val="0001571D"/>
    <w:rsid w:val="00015E38"/>
    <w:rsid w:val="00017C8B"/>
    <w:rsid w:val="00020CC9"/>
    <w:rsid w:val="00021A1F"/>
    <w:rsid w:val="00023196"/>
    <w:rsid w:val="0002486F"/>
    <w:rsid w:val="00025B3F"/>
    <w:rsid w:val="00026192"/>
    <w:rsid w:val="000276A0"/>
    <w:rsid w:val="000308C2"/>
    <w:rsid w:val="0003124B"/>
    <w:rsid w:val="00031ADE"/>
    <w:rsid w:val="00032E77"/>
    <w:rsid w:val="000350FE"/>
    <w:rsid w:val="00035333"/>
    <w:rsid w:val="00035667"/>
    <w:rsid w:val="000360C8"/>
    <w:rsid w:val="00036246"/>
    <w:rsid w:val="00036951"/>
    <w:rsid w:val="00036FC2"/>
    <w:rsid w:val="00037312"/>
    <w:rsid w:val="00037A5C"/>
    <w:rsid w:val="000411A5"/>
    <w:rsid w:val="000419BE"/>
    <w:rsid w:val="00042421"/>
    <w:rsid w:val="00044EC9"/>
    <w:rsid w:val="0004598C"/>
    <w:rsid w:val="00045C7D"/>
    <w:rsid w:val="000468B7"/>
    <w:rsid w:val="00046CD8"/>
    <w:rsid w:val="00047749"/>
    <w:rsid w:val="00047764"/>
    <w:rsid w:val="00050179"/>
    <w:rsid w:val="0005042D"/>
    <w:rsid w:val="000510CF"/>
    <w:rsid w:val="00051CFE"/>
    <w:rsid w:val="00051F11"/>
    <w:rsid w:val="000536A7"/>
    <w:rsid w:val="000547EE"/>
    <w:rsid w:val="000548B9"/>
    <w:rsid w:val="00055B0E"/>
    <w:rsid w:val="00056F4A"/>
    <w:rsid w:val="00060F7B"/>
    <w:rsid w:val="0006279B"/>
    <w:rsid w:val="000627AA"/>
    <w:rsid w:val="00063332"/>
    <w:rsid w:val="000636A3"/>
    <w:rsid w:val="000639B6"/>
    <w:rsid w:val="00063C20"/>
    <w:rsid w:val="0006744B"/>
    <w:rsid w:val="00067EE9"/>
    <w:rsid w:val="00070320"/>
    <w:rsid w:val="00071138"/>
    <w:rsid w:val="000724C9"/>
    <w:rsid w:val="00072B39"/>
    <w:rsid w:val="00072EA0"/>
    <w:rsid w:val="00073298"/>
    <w:rsid w:val="00073C41"/>
    <w:rsid w:val="00073D6B"/>
    <w:rsid w:val="00074BA5"/>
    <w:rsid w:val="000764A7"/>
    <w:rsid w:val="00076B5E"/>
    <w:rsid w:val="0007717D"/>
    <w:rsid w:val="00077A85"/>
    <w:rsid w:val="00077CBF"/>
    <w:rsid w:val="00080959"/>
    <w:rsid w:val="000826D3"/>
    <w:rsid w:val="00084AD1"/>
    <w:rsid w:val="00086BA6"/>
    <w:rsid w:val="00086F90"/>
    <w:rsid w:val="00090B31"/>
    <w:rsid w:val="00091A6C"/>
    <w:rsid w:val="000936B8"/>
    <w:rsid w:val="00093BA2"/>
    <w:rsid w:val="0009610C"/>
    <w:rsid w:val="000976F8"/>
    <w:rsid w:val="00097E13"/>
    <w:rsid w:val="000A0192"/>
    <w:rsid w:val="000A0E76"/>
    <w:rsid w:val="000A22E9"/>
    <w:rsid w:val="000A2F57"/>
    <w:rsid w:val="000A31A1"/>
    <w:rsid w:val="000A422D"/>
    <w:rsid w:val="000A4554"/>
    <w:rsid w:val="000A4A0C"/>
    <w:rsid w:val="000A53ED"/>
    <w:rsid w:val="000B1221"/>
    <w:rsid w:val="000B1789"/>
    <w:rsid w:val="000B183B"/>
    <w:rsid w:val="000B1BE8"/>
    <w:rsid w:val="000B1D86"/>
    <w:rsid w:val="000B22F0"/>
    <w:rsid w:val="000B262F"/>
    <w:rsid w:val="000B2674"/>
    <w:rsid w:val="000B363E"/>
    <w:rsid w:val="000B453E"/>
    <w:rsid w:val="000B47EE"/>
    <w:rsid w:val="000B586A"/>
    <w:rsid w:val="000B60A6"/>
    <w:rsid w:val="000B622B"/>
    <w:rsid w:val="000C3330"/>
    <w:rsid w:val="000C367F"/>
    <w:rsid w:val="000C3DBF"/>
    <w:rsid w:val="000C542F"/>
    <w:rsid w:val="000C618C"/>
    <w:rsid w:val="000C6391"/>
    <w:rsid w:val="000C7BC2"/>
    <w:rsid w:val="000D4851"/>
    <w:rsid w:val="000D4C5F"/>
    <w:rsid w:val="000D4D35"/>
    <w:rsid w:val="000D6F55"/>
    <w:rsid w:val="000D704A"/>
    <w:rsid w:val="000D7B5F"/>
    <w:rsid w:val="000E0D2F"/>
    <w:rsid w:val="000E22A0"/>
    <w:rsid w:val="000E3822"/>
    <w:rsid w:val="000E394D"/>
    <w:rsid w:val="000E4010"/>
    <w:rsid w:val="000E4C31"/>
    <w:rsid w:val="000E504A"/>
    <w:rsid w:val="000E5052"/>
    <w:rsid w:val="000E545A"/>
    <w:rsid w:val="000E5AC6"/>
    <w:rsid w:val="000E6C0E"/>
    <w:rsid w:val="000E77F0"/>
    <w:rsid w:val="000F0196"/>
    <w:rsid w:val="000F10D5"/>
    <w:rsid w:val="000F1A0F"/>
    <w:rsid w:val="000F1C99"/>
    <w:rsid w:val="000F25DE"/>
    <w:rsid w:val="000F3379"/>
    <w:rsid w:val="000F3E14"/>
    <w:rsid w:val="000F3F9C"/>
    <w:rsid w:val="000F4805"/>
    <w:rsid w:val="000F5115"/>
    <w:rsid w:val="000F7A15"/>
    <w:rsid w:val="00100481"/>
    <w:rsid w:val="00100781"/>
    <w:rsid w:val="00100974"/>
    <w:rsid w:val="00100E72"/>
    <w:rsid w:val="00101195"/>
    <w:rsid w:val="001014C6"/>
    <w:rsid w:val="0010172B"/>
    <w:rsid w:val="00102A48"/>
    <w:rsid w:val="00102D57"/>
    <w:rsid w:val="0010317F"/>
    <w:rsid w:val="00103517"/>
    <w:rsid w:val="001036D3"/>
    <w:rsid w:val="001036DE"/>
    <w:rsid w:val="00104FF2"/>
    <w:rsid w:val="001059BF"/>
    <w:rsid w:val="00105F0D"/>
    <w:rsid w:val="001064D3"/>
    <w:rsid w:val="00107B3D"/>
    <w:rsid w:val="001100AA"/>
    <w:rsid w:val="00110424"/>
    <w:rsid w:val="00111560"/>
    <w:rsid w:val="00111881"/>
    <w:rsid w:val="00113560"/>
    <w:rsid w:val="00114A91"/>
    <w:rsid w:val="001155F8"/>
    <w:rsid w:val="00115754"/>
    <w:rsid w:val="00115B03"/>
    <w:rsid w:val="00115FB0"/>
    <w:rsid w:val="00116517"/>
    <w:rsid w:val="00116A03"/>
    <w:rsid w:val="00117FE0"/>
    <w:rsid w:val="001207DA"/>
    <w:rsid w:val="00122C7B"/>
    <w:rsid w:val="00124E2F"/>
    <w:rsid w:val="00126E63"/>
    <w:rsid w:val="00127CC5"/>
    <w:rsid w:val="00130285"/>
    <w:rsid w:val="001305C0"/>
    <w:rsid w:val="00130715"/>
    <w:rsid w:val="0013115A"/>
    <w:rsid w:val="00131915"/>
    <w:rsid w:val="00132020"/>
    <w:rsid w:val="0013282B"/>
    <w:rsid w:val="001329DA"/>
    <w:rsid w:val="00133051"/>
    <w:rsid w:val="0013317F"/>
    <w:rsid w:val="00134971"/>
    <w:rsid w:val="00134EF5"/>
    <w:rsid w:val="0013556D"/>
    <w:rsid w:val="00135A62"/>
    <w:rsid w:val="00135E85"/>
    <w:rsid w:val="001365E6"/>
    <w:rsid w:val="00136955"/>
    <w:rsid w:val="00137363"/>
    <w:rsid w:val="00140796"/>
    <w:rsid w:val="00140DEE"/>
    <w:rsid w:val="00141595"/>
    <w:rsid w:val="0014174A"/>
    <w:rsid w:val="00142856"/>
    <w:rsid w:val="00142930"/>
    <w:rsid w:val="00142A22"/>
    <w:rsid w:val="001448A4"/>
    <w:rsid w:val="0014566F"/>
    <w:rsid w:val="00146B40"/>
    <w:rsid w:val="00146DA5"/>
    <w:rsid w:val="00146DB0"/>
    <w:rsid w:val="001506FB"/>
    <w:rsid w:val="00150976"/>
    <w:rsid w:val="00150D42"/>
    <w:rsid w:val="00154383"/>
    <w:rsid w:val="0015476D"/>
    <w:rsid w:val="00154F47"/>
    <w:rsid w:val="00157401"/>
    <w:rsid w:val="00157CDD"/>
    <w:rsid w:val="001617EA"/>
    <w:rsid w:val="00162A4D"/>
    <w:rsid w:val="00163638"/>
    <w:rsid w:val="00164B11"/>
    <w:rsid w:val="00164F80"/>
    <w:rsid w:val="00164FC0"/>
    <w:rsid w:val="00165697"/>
    <w:rsid w:val="00165792"/>
    <w:rsid w:val="00166C22"/>
    <w:rsid w:val="00167ABE"/>
    <w:rsid w:val="00167FDC"/>
    <w:rsid w:val="0017341B"/>
    <w:rsid w:val="001745D0"/>
    <w:rsid w:val="001748A9"/>
    <w:rsid w:val="00174A51"/>
    <w:rsid w:val="00176AD0"/>
    <w:rsid w:val="00177160"/>
    <w:rsid w:val="0017799E"/>
    <w:rsid w:val="001823BD"/>
    <w:rsid w:val="00184170"/>
    <w:rsid w:val="00184B03"/>
    <w:rsid w:val="00184EE0"/>
    <w:rsid w:val="0018525F"/>
    <w:rsid w:val="0018573D"/>
    <w:rsid w:val="00186008"/>
    <w:rsid w:val="00187232"/>
    <w:rsid w:val="0018730B"/>
    <w:rsid w:val="00190790"/>
    <w:rsid w:val="001922D1"/>
    <w:rsid w:val="0019259B"/>
    <w:rsid w:val="00192B3B"/>
    <w:rsid w:val="001932BA"/>
    <w:rsid w:val="00195E95"/>
    <w:rsid w:val="00196818"/>
    <w:rsid w:val="00196F7F"/>
    <w:rsid w:val="00197FA1"/>
    <w:rsid w:val="001A1921"/>
    <w:rsid w:val="001A2B61"/>
    <w:rsid w:val="001A3539"/>
    <w:rsid w:val="001A3AFC"/>
    <w:rsid w:val="001A3F4C"/>
    <w:rsid w:val="001A4C08"/>
    <w:rsid w:val="001A547F"/>
    <w:rsid w:val="001A7573"/>
    <w:rsid w:val="001B2DF6"/>
    <w:rsid w:val="001B3DB6"/>
    <w:rsid w:val="001B3EAF"/>
    <w:rsid w:val="001B408B"/>
    <w:rsid w:val="001B40DC"/>
    <w:rsid w:val="001B4EAA"/>
    <w:rsid w:val="001B5CC2"/>
    <w:rsid w:val="001B73A0"/>
    <w:rsid w:val="001B7CBF"/>
    <w:rsid w:val="001B7F49"/>
    <w:rsid w:val="001C0B19"/>
    <w:rsid w:val="001C1761"/>
    <w:rsid w:val="001C1AEF"/>
    <w:rsid w:val="001C1D75"/>
    <w:rsid w:val="001C32AD"/>
    <w:rsid w:val="001C3734"/>
    <w:rsid w:val="001C46AD"/>
    <w:rsid w:val="001C613E"/>
    <w:rsid w:val="001C6AAC"/>
    <w:rsid w:val="001C71C6"/>
    <w:rsid w:val="001C766B"/>
    <w:rsid w:val="001C7E95"/>
    <w:rsid w:val="001D0E68"/>
    <w:rsid w:val="001D2024"/>
    <w:rsid w:val="001D2FFF"/>
    <w:rsid w:val="001D4978"/>
    <w:rsid w:val="001D5DC3"/>
    <w:rsid w:val="001D6466"/>
    <w:rsid w:val="001D72BF"/>
    <w:rsid w:val="001E037A"/>
    <w:rsid w:val="001E08B2"/>
    <w:rsid w:val="001E0C6A"/>
    <w:rsid w:val="001E104C"/>
    <w:rsid w:val="001E1A0D"/>
    <w:rsid w:val="001E348E"/>
    <w:rsid w:val="001E4BD6"/>
    <w:rsid w:val="001E4E33"/>
    <w:rsid w:val="001E5273"/>
    <w:rsid w:val="001E55D2"/>
    <w:rsid w:val="001E5676"/>
    <w:rsid w:val="001E5E5C"/>
    <w:rsid w:val="001E5F54"/>
    <w:rsid w:val="001F0609"/>
    <w:rsid w:val="001F0CD7"/>
    <w:rsid w:val="001F15B0"/>
    <w:rsid w:val="001F1D5C"/>
    <w:rsid w:val="001F2E5A"/>
    <w:rsid w:val="001F33E5"/>
    <w:rsid w:val="001F64D7"/>
    <w:rsid w:val="001F69DD"/>
    <w:rsid w:val="001F7785"/>
    <w:rsid w:val="002002CF"/>
    <w:rsid w:val="00200320"/>
    <w:rsid w:val="0020053F"/>
    <w:rsid w:val="00202303"/>
    <w:rsid w:val="00202541"/>
    <w:rsid w:val="00203014"/>
    <w:rsid w:val="00203714"/>
    <w:rsid w:val="0020484F"/>
    <w:rsid w:val="002054B5"/>
    <w:rsid w:val="002055D9"/>
    <w:rsid w:val="00205758"/>
    <w:rsid w:val="002078C2"/>
    <w:rsid w:val="00211D09"/>
    <w:rsid w:val="00213815"/>
    <w:rsid w:val="00214BFA"/>
    <w:rsid w:val="002155B5"/>
    <w:rsid w:val="00216D73"/>
    <w:rsid w:val="00216E96"/>
    <w:rsid w:val="00220E10"/>
    <w:rsid w:val="002214E7"/>
    <w:rsid w:val="002215C4"/>
    <w:rsid w:val="00221F2C"/>
    <w:rsid w:val="00222336"/>
    <w:rsid w:val="00222D75"/>
    <w:rsid w:val="00223012"/>
    <w:rsid w:val="0022362E"/>
    <w:rsid w:val="00223901"/>
    <w:rsid w:val="00226265"/>
    <w:rsid w:val="00226835"/>
    <w:rsid w:val="0022724F"/>
    <w:rsid w:val="00227D81"/>
    <w:rsid w:val="00230AF5"/>
    <w:rsid w:val="00230B77"/>
    <w:rsid w:val="00230C70"/>
    <w:rsid w:val="0023239B"/>
    <w:rsid w:val="0023366D"/>
    <w:rsid w:val="00234777"/>
    <w:rsid w:val="00234C22"/>
    <w:rsid w:val="0023502B"/>
    <w:rsid w:val="00244F8B"/>
    <w:rsid w:val="00245786"/>
    <w:rsid w:val="00245C21"/>
    <w:rsid w:val="00246AB7"/>
    <w:rsid w:val="00246ACD"/>
    <w:rsid w:val="00247B6B"/>
    <w:rsid w:val="00247D7D"/>
    <w:rsid w:val="002505F1"/>
    <w:rsid w:val="00250929"/>
    <w:rsid w:val="002528DD"/>
    <w:rsid w:val="00252C65"/>
    <w:rsid w:val="0025321F"/>
    <w:rsid w:val="0025401E"/>
    <w:rsid w:val="00254C46"/>
    <w:rsid w:val="00254EB4"/>
    <w:rsid w:val="00255939"/>
    <w:rsid w:val="002574FE"/>
    <w:rsid w:val="00262BF6"/>
    <w:rsid w:val="00262DE6"/>
    <w:rsid w:val="00263449"/>
    <w:rsid w:val="00263577"/>
    <w:rsid w:val="0026362B"/>
    <w:rsid w:val="00263C7A"/>
    <w:rsid w:val="00263F56"/>
    <w:rsid w:val="002656EC"/>
    <w:rsid w:val="00265B8E"/>
    <w:rsid w:val="00266E45"/>
    <w:rsid w:val="00266F03"/>
    <w:rsid w:val="002674C4"/>
    <w:rsid w:val="00270A37"/>
    <w:rsid w:val="00270A4C"/>
    <w:rsid w:val="00271D1B"/>
    <w:rsid w:val="00271D1F"/>
    <w:rsid w:val="00271FCC"/>
    <w:rsid w:val="002721FA"/>
    <w:rsid w:val="0027238F"/>
    <w:rsid w:val="002728CF"/>
    <w:rsid w:val="0027350A"/>
    <w:rsid w:val="00273A39"/>
    <w:rsid w:val="00276330"/>
    <w:rsid w:val="00276B51"/>
    <w:rsid w:val="00276CD9"/>
    <w:rsid w:val="00276CE4"/>
    <w:rsid w:val="00280DB1"/>
    <w:rsid w:val="00281520"/>
    <w:rsid w:val="00282D2D"/>
    <w:rsid w:val="002839E0"/>
    <w:rsid w:val="0028402A"/>
    <w:rsid w:val="0028491E"/>
    <w:rsid w:val="00284EEA"/>
    <w:rsid w:val="00285342"/>
    <w:rsid w:val="00285573"/>
    <w:rsid w:val="002871C6"/>
    <w:rsid w:val="002901EE"/>
    <w:rsid w:val="00291AE8"/>
    <w:rsid w:val="00291F05"/>
    <w:rsid w:val="00292556"/>
    <w:rsid w:val="00292802"/>
    <w:rsid w:val="002970B5"/>
    <w:rsid w:val="00297B8F"/>
    <w:rsid w:val="002A1C25"/>
    <w:rsid w:val="002A22DE"/>
    <w:rsid w:val="002A43F5"/>
    <w:rsid w:val="002A4619"/>
    <w:rsid w:val="002A4687"/>
    <w:rsid w:val="002A7914"/>
    <w:rsid w:val="002B1A82"/>
    <w:rsid w:val="002B23B5"/>
    <w:rsid w:val="002B25C4"/>
    <w:rsid w:val="002B70CE"/>
    <w:rsid w:val="002B7794"/>
    <w:rsid w:val="002B79D0"/>
    <w:rsid w:val="002B7FCF"/>
    <w:rsid w:val="002C0039"/>
    <w:rsid w:val="002C2307"/>
    <w:rsid w:val="002C387D"/>
    <w:rsid w:val="002C4B6B"/>
    <w:rsid w:val="002C5832"/>
    <w:rsid w:val="002C6594"/>
    <w:rsid w:val="002C7898"/>
    <w:rsid w:val="002D0262"/>
    <w:rsid w:val="002D16A7"/>
    <w:rsid w:val="002D334F"/>
    <w:rsid w:val="002D5D7D"/>
    <w:rsid w:val="002D61A7"/>
    <w:rsid w:val="002E030D"/>
    <w:rsid w:val="002E0C5B"/>
    <w:rsid w:val="002E1944"/>
    <w:rsid w:val="002E2460"/>
    <w:rsid w:val="002E32E1"/>
    <w:rsid w:val="002E3E95"/>
    <w:rsid w:val="002E4FBE"/>
    <w:rsid w:val="002E5429"/>
    <w:rsid w:val="002E54FD"/>
    <w:rsid w:val="002E56CC"/>
    <w:rsid w:val="002E56F2"/>
    <w:rsid w:val="002E6D72"/>
    <w:rsid w:val="002E736A"/>
    <w:rsid w:val="002E7554"/>
    <w:rsid w:val="002F0D85"/>
    <w:rsid w:val="002F243A"/>
    <w:rsid w:val="002F2760"/>
    <w:rsid w:val="002F342D"/>
    <w:rsid w:val="002F37D9"/>
    <w:rsid w:val="002F3C5F"/>
    <w:rsid w:val="002F432C"/>
    <w:rsid w:val="002F4567"/>
    <w:rsid w:val="002F4B26"/>
    <w:rsid w:val="002F56E6"/>
    <w:rsid w:val="002F65DB"/>
    <w:rsid w:val="002F669A"/>
    <w:rsid w:val="002F6FA1"/>
    <w:rsid w:val="002F7180"/>
    <w:rsid w:val="002F7187"/>
    <w:rsid w:val="002F742C"/>
    <w:rsid w:val="002F7DAC"/>
    <w:rsid w:val="003002D5"/>
    <w:rsid w:val="00300798"/>
    <w:rsid w:val="00300B25"/>
    <w:rsid w:val="00302322"/>
    <w:rsid w:val="003037FF"/>
    <w:rsid w:val="00304029"/>
    <w:rsid w:val="00305547"/>
    <w:rsid w:val="003066E5"/>
    <w:rsid w:val="00307661"/>
    <w:rsid w:val="003077FF"/>
    <w:rsid w:val="00307A55"/>
    <w:rsid w:val="00310054"/>
    <w:rsid w:val="00310249"/>
    <w:rsid w:val="00311730"/>
    <w:rsid w:val="00312162"/>
    <w:rsid w:val="0031525E"/>
    <w:rsid w:val="00316C8F"/>
    <w:rsid w:val="00316EC3"/>
    <w:rsid w:val="003172E7"/>
    <w:rsid w:val="003176EF"/>
    <w:rsid w:val="003208BD"/>
    <w:rsid w:val="00321421"/>
    <w:rsid w:val="00321944"/>
    <w:rsid w:val="00322EA9"/>
    <w:rsid w:val="003237CE"/>
    <w:rsid w:val="00325ADE"/>
    <w:rsid w:val="00327307"/>
    <w:rsid w:val="00327853"/>
    <w:rsid w:val="00327D18"/>
    <w:rsid w:val="00327DA2"/>
    <w:rsid w:val="00330528"/>
    <w:rsid w:val="00332BE5"/>
    <w:rsid w:val="0033303E"/>
    <w:rsid w:val="003332BA"/>
    <w:rsid w:val="00333916"/>
    <w:rsid w:val="0033532C"/>
    <w:rsid w:val="0033625D"/>
    <w:rsid w:val="003405D3"/>
    <w:rsid w:val="00340BE4"/>
    <w:rsid w:val="00343182"/>
    <w:rsid w:val="00343851"/>
    <w:rsid w:val="00343A05"/>
    <w:rsid w:val="00344755"/>
    <w:rsid w:val="0034642C"/>
    <w:rsid w:val="003466A6"/>
    <w:rsid w:val="00347B8F"/>
    <w:rsid w:val="00350680"/>
    <w:rsid w:val="00352580"/>
    <w:rsid w:val="00352D58"/>
    <w:rsid w:val="00353289"/>
    <w:rsid w:val="00353933"/>
    <w:rsid w:val="0035420B"/>
    <w:rsid w:val="00354B2A"/>
    <w:rsid w:val="00355AF5"/>
    <w:rsid w:val="00355CE2"/>
    <w:rsid w:val="00355DDA"/>
    <w:rsid w:val="00356562"/>
    <w:rsid w:val="003568AC"/>
    <w:rsid w:val="003600AC"/>
    <w:rsid w:val="00360B02"/>
    <w:rsid w:val="00361A1E"/>
    <w:rsid w:val="00361E0F"/>
    <w:rsid w:val="003634E5"/>
    <w:rsid w:val="0036561A"/>
    <w:rsid w:val="003660AC"/>
    <w:rsid w:val="00367C59"/>
    <w:rsid w:val="00370D9E"/>
    <w:rsid w:val="00370EFF"/>
    <w:rsid w:val="00371382"/>
    <w:rsid w:val="0037277A"/>
    <w:rsid w:val="003737C1"/>
    <w:rsid w:val="0037383C"/>
    <w:rsid w:val="00375464"/>
    <w:rsid w:val="00375EE6"/>
    <w:rsid w:val="00376390"/>
    <w:rsid w:val="003764C9"/>
    <w:rsid w:val="00376609"/>
    <w:rsid w:val="0037669C"/>
    <w:rsid w:val="0037770C"/>
    <w:rsid w:val="00381C1E"/>
    <w:rsid w:val="00382D3A"/>
    <w:rsid w:val="003833B2"/>
    <w:rsid w:val="00385338"/>
    <w:rsid w:val="0038541D"/>
    <w:rsid w:val="0038615C"/>
    <w:rsid w:val="0038619D"/>
    <w:rsid w:val="00387321"/>
    <w:rsid w:val="003878E6"/>
    <w:rsid w:val="00387EBF"/>
    <w:rsid w:val="00387FD1"/>
    <w:rsid w:val="00390BBF"/>
    <w:rsid w:val="0039109C"/>
    <w:rsid w:val="00391903"/>
    <w:rsid w:val="00391F12"/>
    <w:rsid w:val="00392298"/>
    <w:rsid w:val="00393A3E"/>
    <w:rsid w:val="00394D84"/>
    <w:rsid w:val="00397C0D"/>
    <w:rsid w:val="003A1242"/>
    <w:rsid w:val="003A49C3"/>
    <w:rsid w:val="003A517E"/>
    <w:rsid w:val="003A55FE"/>
    <w:rsid w:val="003A5740"/>
    <w:rsid w:val="003A5CCE"/>
    <w:rsid w:val="003A6AB5"/>
    <w:rsid w:val="003B0014"/>
    <w:rsid w:val="003B2130"/>
    <w:rsid w:val="003B25ED"/>
    <w:rsid w:val="003B29BD"/>
    <w:rsid w:val="003B2CA7"/>
    <w:rsid w:val="003B461F"/>
    <w:rsid w:val="003B492E"/>
    <w:rsid w:val="003B4952"/>
    <w:rsid w:val="003B4AE2"/>
    <w:rsid w:val="003B5EF0"/>
    <w:rsid w:val="003B697B"/>
    <w:rsid w:val="003B6F7B"/>
    <w:rsid w:val="003C07D5"/>
    <w:rsid w:val="003C154D"/>
    <w:rsid w:val="003C161A"/>
    <w:rsid w:val="003C3FE8"/>
    <w:rsid w:val="003C493C"/>
    <w:rsid w:val="003D066B"/>
    <w:rsid w:val="003D0FB3"/>
    <w:rsid w:val="003D1640"/>
    <w:rsid w:val="003D1B7F"/>
    <w:rsid w:val="003D1DC2"/>
    <w:rsid w:val="003D31F6"/>
    <w:rsid w:val="003D3867"/>
    <w:rsid w:val="003D3DC9"/>
    <w:rsid w:val="003D496A"/>
    <w:rsid w:val="003D6444"/>
    <w:rsid w:val="003D6A96"/>
    <w:rsid w:val="003D7824"/>
    <w:rsid w:val="003D7EFF"/>
    <w:rsid w:val="003E03A4"/>
    <w:rsid w:val="003E10A1"/>
    <w:rsid w:val="003E1115"/>
    <w:rsid w:val="003E254C"/>
    <w:rsid w:val="003E2FE6"/>
    <w:rsid w:val="003E365A"/>
    <w:rsid w:val="003E39EF"/>
    <w:rsid w:val="003E513D"/>
    <w:rsid w:val="003E5A6A"/>
    <w:rsid w:val="003E6584"/>
    <w:rsid w:val="003E6861"/>
    <w:rsid w:val="003E77CA"/>
    <w:rsid w:val="003E7C6A"/>
    <w:rsid w:val="003F0358"/>
    <w:rsid w:val="003F0ACB"/>
    <w:rsid w:val="003F0D74"/>
    <w:rsid w:val="003F1E1D"/>
    <w:rsid w:val="003F2C51"/>
    <w:rsid w:val="003F3A6B"/>
    <w:rsid w:val="003F53F1"/>
    <w:rsid w:val="003F54B4"/>
    <w:rsid w:val="003F7D94"/>
    <w:rsid w:val="00401C87"/>
    <w:rsid w:val="00403C00"/>
    <w:rsid w:val="004040D5"/>
    <w:rsid w:val="004043FB"/>
    <w:rsid w:val="00404757"/>
    <w:rsid w:val="0040488F"/>
    <w:rsid w:val="00404ADD"/>
    <w:rsid w:val="00404B2A"/>
    <w:rsid w:val="00406AF9"/>
    <w:rsid w:val="004075A9"/>
    <w:rsid w:val="00407FA4"/>
    <w:rsid w:val="00413029"/>
    <w:rsid w:val="0041433B"/>
    <w:rsid w:val="00416B45"/>
    <w:rsid w:val="00416F5C"/>
    <w:rsid w:val="00417F2B"/>
    <w:rsid w:val="0042033B"/>
    <w:rsid w:val="00420563"/>
    <w:rsid w:val="00421336"/>
    <w:rsid w:val="0042151B"/>
    <w:rsid w:val="004216A9"/>
    <w:rsid w:val="00421DE2"/>
    <w:rsid w:val="00422521"/>
    <w:rsid w:val="004233FD"/>
    <w:rsid w:val="00424B60"/>
    <w:rsid w:val="0042594B"/>
    <w:rsid w:val="0042635F"/>
    <w:rsid w:val="00426CE3"/>
    <w:rsid w:val="00427D12"/>
    <w:rsid w:val="004308F9"/>
    <w:rsid w:val="00431BB9"/>
    <w:rsid w:val="00431D33"/>
    <w:rsid w:val="00432103"/>
    <w:rsid w:val="004326CA"/>
    <w:rsid w:val="004328BE"/>
    <w:rsid w:val="004333EA"/>
    <w:rsid w:val="00434615"/>
    <w:rsid w:val="00434AA8"/>
    <w:rsid w:val="00436292"/>
    <w:rsid w:val="00437B61"/>
    <w:rsid w:val="0044021E"/>
    <w:rsid w:val="00440B2B"/>
    <w:rsid w:val="00440CBA"/>
    <w:rsid w:val="00441AD6"/>
    <w:rsid w:val="004427E1"/>
    <w:rsid w:val="0044373D"/>
    <w:rsid w:val="00443DC5"/>
    <w:rsid w:val="0044526D"/>
    <w:rsid w:val="004455CD"/>
    <w:rsid w:val="00446B47"/>
    <w:rsid w:val="004471A0"/>
    <w:rsid w:val="004502DF"/>
    <w:rsid w:val="00451CAB"/>
    <w:rsid w:val="00451D1F"/>
    <w:rsid w:val="00452103"/>
    <w:rsid w:val="00452362"/>
    <w:rsid w:val="00452ABB"/>
    <w:rsid w:val="00452F7E"/>
    <w:rsid w:val="0045462C"/>
    <w:rsid w:val="0045512C"/>
    <w:rsid w:val="004561DE"/>
    <w:rsid w:val="0045626C"/>
    <w:rsid w:val="004563F3"/>
    <w:rsid w:val="00456B2C"/>
    <w:rsid w:val="00457189"/>
    <w:rsid w:val="0045771D"/>
    <w:rsid w:val="004600E9"/>
    <w:rsid w:val="00460517"/>
    <w:rsid w:val="004616ED"/>
    <w:rsid w:val="00462C97"/>
    <w:rsid w:val="00462E68"/>
    <w:rsid w:val="00463816"/>
    <w:rsid w:val="004639D1"/>
    <w:rsid w:val="00465871"/>
    <w:rsid w:val="00466065"/>
    <w:rsid w:val="00466B3C"/>
    <w:rsid w:val="00466E1D"/>
    <w:rsid w:val="004672B1"/>
    <w:rsid w:val="004675E3"/>
    <w:rsid w:val="004678BA"/>
    <w:rsid w:val="004706F9"/>
    <w:rsid w:val="00470FF6"/>
    <w:rsid w:val="004722BE"/>
    <w:rsid w:val="004723F0"/>
    <w:rsid w:val="004724E9"/>
    <w:rsid w:val="00472686"/>
    <w:rsid w:val="004726F4"/>
    <w:rsid w:val="00474EAD"/>
    <w:rsid w:val="00474F28"/>
    <w:rsid w:val="00475768"/>
    <w:rsid w:val="00475FED"/>
    <w:rsid w:val="004761F2"/>
    <w:rsid w:val="004772CC"/>
    <w:rsid w:val="00477F8C"/>
    <w:rsid w:val="0048057C"/>
    <w:rsid w:val="004819AE"/>
    <w:rsid w:val="004824C8"/>
    <w:rsid w:val="0048290C"/>
    <w:rsid w:val="00483ABD"/>
    <w:rsid w:val="00484331"/>
    <w:rsid w:val="0048447D"/>
    <w:rsid w:val="00485060"/>
    <w:rsid w:val="004855D0"/>
    <w:rsid w:val="00485C57"/>
    <w:rsid w:val="00485F15"/>
    <w:rsid w:val="0048612C"/>
    <w:rsid w:val="004868E5"/>
    <w:rsid w:val="004870E2"/>
    <w:rsid w:val="00487758"/>
    <w:rsid w:val="00487C7E"/>
    <w:rsid w:val="00487D18"/>
    <w:rsid w:val="00490A58"/>
    <w:rsid w:val="00491879"/>
    <w:rsid w:val="00491F61"/>
    <w:rsid w:val="00492137"/>
    <w:rsid w:val="00492214"/>
    <w:rsid w:val="00493703"/>
    <w:rsid w:val="0049587D"/>
    <w:rsid w:val="00496B7C"/>
    <w:rsid w:val="00497212"/>
    <w:rsid w:val="00497D9A"/>
    <w:rsid w:val="004A1C32"/>
    <w:rsid w:val="004A1D93"/>
    <w:rsid w:val="004A2E66"/>
    <w:rsid w:val="004A3C51"/>
    <w:rsid w:val="004A4010"/>
    <w:rsid w:val="004A42AC"/>
    <w:rsid w:val="004A4F82"/>
    <w:rsid w:val="004A63AE"/>
    <w:rsid w:val="004A6D1D"/>
    <w:rsid w:val="004B1067"/>
    <w:rsid w:val="004B1A80"/>
    <w:rsid w:val="004B1F64"/>
    <w:rsid w:val="004B1FED"/>
    <w:rsid w:val="004B2FDA"/>
    <w:rsid w:val="004B3342"/>
    <w:rsid w:val="004B42BA"/>
    <w:rsid w:val="004B4A45"/>
    <w:rsid w:val="004B5565"/>
    <w:rsid w:val="004B5B1F"/>
    <w:rsid w:val="004B5ED0"/>
    <w:rsid w:val="004B6254"/>
    <w:rsid w:val="004B7B24"/>
    <w:rsid w:val="004B7EDB"/>
    <w:rsid w:val="004C0384"/>
    <w:rsid w:val="004C03F8"/>
    <w:rsid w:val="004C08F4"/>
    <w:rsid w:val="004C3AD6"/>
    <w:rsid w:val="004C4079"/>
    <w:rsid w:val="004C43A6"/>
    <w:rsid w:val="004C4AC7"/>
    <w:rsid w:val="004C5694"/>
    <w:rsid w:val="004C56A0"/>
    <w:rsid w:val="004C5F21"/>
    <w:rsid w:val="004C600C"/>
    <w:rsid w:val="004C644C"/>
    <w:rsid w:val="004D0D4F"/>
    <w:rsid w:val="004D12A9"/>
    <w:rsid w:val="004D1C40"/>
    <w:rsid w:val="004D3A72"/>
    <w:rsid w:val="004D48CA"/>
    <w:rsid w:val="004D510D"/>
    <w:rsid w:val="004D529C"/>
    <w:rsid w:val="004D6DF2"/>
    <w:rsid w:val="004D77EF"/>
    <w:rsid w:val="004D79EE"/>
    <w:rsid w:val="004E0D16"/>
    <w:rsid w:val="004E0FA0"/>
    <w:rsid w:val="004E224E"/>
    <w:rsid w:val="004E3D2D"/>
    <w:rsid w:val="004E4229"/>
    <w:rsid w:val="004E4CDE"/>
    <w:rsid w:val="004E5B9E"/>
    <w:rsid w:val="004E698B"/>
    <w:rsid w:val="004E6CDB"/>
    <w:rsid w:val="004E7D1F"/>
    <w:rsid w:val="004F038E"/>
    <w:rsid w:val="004F0454"/>
    <w:rsid w:val="004F0A43"/>
    <w:rsid w:val="004F1ABC"/>
    <w:rsid w:val="004F2DAB"/>
    <w:rsid w:val="004F3867"/>
    <w:rsid w:val="004F449D"/>
    <w:rsid w:val="00500BEB"/>
    <w:rsid w:val="00501383"/>
    <w:rsid w:val="0050166D"/>
    <w:rsid w:val="00501883"/>
    <w:rsid w:val="00501F26"/>
    <w:rsid w:val="00501F75"/>
    <w:rsid w:val="00503EDD"/>
    <w:rsid w:val="00504D1F"/>
    <w:rsid w:val="00505EE6"/>
    <w:rsid w:val="00506960"/>
    <w:rsid w:val="005076A1"/>
    <w:rsid w:val="00507BCB"/>
    <w:rsid w:val="00507D74"/>
    <w:rsid w:val="0051039A"/>
    <w:rsid w:val="005112AC"/>
    <w:rsid w:val="00511D09"/>
    <w:rsid w:val="00512344"/>
    <w:rsid w:val="00512B98"/>
    <w:rsid w:val="00512E85"/>
    <w:rsid w:val="005160FE"/>
    <w:rsid w:val="0051651F"/>
    <w:rsid w:val="005178DA"/>
    <w:rsid w:val="0052061C"/>
    <w:rsid w:val="005206DD"/>
    <w:rsid w:val="00521547"/>
    <w:rsid w:val="0052252F"/>
    <w:rsid w:val="00523605"/>
    <w:rsid w:val="00523C08"/>
    <w:rsid w:val="00524220"/>
    <w:rsid w:val="005245A1"/>
    <w:rsid w:val="0052476A"/>
    <w:rsid w:val="0052524E"/>
    <w:rsid w:val="00525A56"/>
    <w:rsid w:val="00525E1D"/>
    <w:rsid w:val="0052668E"/>
    <w:rsid w:val="005267E6"/>
    <w:rsid w:val="00526BFD"/>
    <w:rsid w:val="00526DF3"/>
    <w:rsid w:val="0053153A"/>
    <w:rsid w:val="0053199B"/>
    <w:rsid w:val="00531E9E"/>
    <w:rsid w:val="0053204B"/>
    <w:rsid w:val="005340E3"/>
    <w:rsid w:val="005342F4"/>
    <w:rsid w:val="00534E78"/>
    <w:rsid w:val="005352C6"/>
    <w:rsid w:val="005364B5"/>
    <w:rsid w:val="0053747E"/>
    <w:rsid w:val="00537B85"/>
    <w:rsid w:val="00537D37"/>
    <w:rsid w:val="0054112A"/>
    <w:rsid w:val="00542367"/>
    <w:rsid w:val="00543772"/>
    <w:rsid w:val="00545340"/>
    <w:rsid w:val="0054719B"/>
    <w:rsid w:val="005479F8"/>
    <w:rsid w:val="0055025A"/>
    <w:rsid w:val="00550A28"/>
    <w:rsid w:val="00550F6E"/>
    <w:rsid w:val="005530CC"/>
    <w:rsid w:val="00553FB0"/>
    <w:rsid w:val="005556D2"/>
    <w:rsid w:val="00560ECA"/>
    <w:rsid w:val="00560FE9"/>
    <w:rsid w:val="005617B1"/>
    <w:rsid w:val="00563165"/>
    <w:rsid w:val="00564972"/>
    <w:rsid w:val="005660A9"/>
    <w:rsid w:val="005678D5"/>
    <w:rsid w:val="00570185"/>
    <w:rsid w:val="00570648"/>
    <w:rsid w:val="00570AFF"/>
    <w:rsid w:val="005714CA"/>
    <w:rsid w:val="0057190D"/>
    <w:rsid w:val="00571E17"/>
    <w:rsid w:val="005725F0"/>
    <w:rsid w:val="00572D2F"/>
    <w:rsid w:val="00573B36"/>
    <w:rsid w:val="00573E7C"/>
    <w:rsid w:val="00574404"/>
    <w:rsid w:val="00575152"/>
    <w:rsid w:val="0057558D"/>
    <w:rsid w:val="00576079"/>
    <w:rsid w:val="00576167"/>
    <w:rsid w:val="00576B25"/>
    <w:rsid w:val="00577521"/>
    <w:rsid w:val="00577E8A"/>
    <w:rsid w:val="00580EA1"/>
    <w:rsid w:val="00581C98"/>
    <w:rsid w:val="005827DE"/>
    <w:rsid w:val="00582DA4"/>
    <w:rsid w:val="00583467"/>
    <w:rsid w:val="00583610"/>
    <w:rsid w:val="00584379"/>
    <w:rsid w:val="00584FCA"/>
    <w:rsid w:val="0058678E"/>
    <w:rsid w:val="00586FF5"/>
    <w:rsid w:val="005877F3"/>
    <w:rsid w:val="00590360"/>
    <w:rsid w:val="00590B2E"/>
    <w:rsid w:val="005923AD"/>
    <w:rsid w:val="00592D9C"/>
    <w:rsid w:val="0059446D"/>
    <w:rsid w:val="00594877"/>
    <w:rsid w:val="00594AFF"/>
    <w:rsid w:val="00595EF7"/>
    <w:rsid w:val="00596406"/>
    <w:rsid w:val="00596C46"/>
    <w:rsid w:val="005972BC"/>
    <w:rsid w:val="00597359"/>
    <w:rsid w:val="00597489"/>
    <w:rsid w:val="005A0775"/>
    <w:rsid w:val="005A0DF9"/>
    <w:rsid w:val="005A1762"/>
    <w:rsid w:val="005A1D8B"/>
    <w:rsid w:val="005A205C"/>
    <w:rsid w:val="005A2CA8"/>
    <w:rsid w:val="005A3264"/>
    <w:rsid w:val="005A343F"/>
    <w:rsid w:val="005A42A1"/>
    <w:rsid w:val="005A4B93"/>
    <w:rsid w:val="005A4C08"/>
    <w:rsid w:val="005A50DF"/>
    <w:rsid w:val="005A521C"/>
    <w:rsid w:val="005A5CBD"/>
    <w:rsid w:val="005B06C6"/>
    <w:rsid w:val="005B14F1"/>
    <w:rsid w:val="005B23A4"/>
    <w:rsid w:val="005B25F3"/>
    <w:rsid w:val="005B2938"/>
    <w:rsid w:val="005B34DF"/>
    <w:rsid w:val="005B4A63"/>
    <w:rsid w:val="005B4FE7"/>
    <w:rsid w:val="005B587D"/>
    <w:rsid w:val="005B6497"/>
    <w:rsid w:val="005B679B"/>
    <w:rsid w:val="005B7B62"/>
    <w:rsid w:val="005C092B"/>
    <w:rsid w:val="005C0AF8"/>
    <w:rsid w:val="005C1155"/>
    <w:rsid w:val="005C13A7"/>
    <w:rsid w:val="005C17B4"/>
    <w:rsid w:val="005C1B5D"/>
    <w:rsid w:val="005C215D"/>
    <w:rsid w:val="005C27B5"/>
    <w:rsid w:val="005C49A8"/>
    <w:rsid w:val="005C6D47"/>
    <w:rsid w:val="005C701D"/>
    <w:rsid w:val="005C71DE"/>
    <w:rsid w:val="005C7473"/>
    <w:rsid w:val="005D2458"/>
    <w:rsid w:val="005D497B"/>
    <w:rsid w:val="005D5C85"/>
    <w:rsid w:val="005D786C"/>
    <w:rsid w:val="005D7A90"/>
    <w:rsid w:val="005E0A34"/>
    <w:rsid w:val="005E104F"/>
    <w:rsid w:val="005E384F"/>
    <w:rsid w:val="005E3BDD"/>
    <w:rsid w:val="005E4CBE"/>
    <w:rsid w:val="005E6B5E"/>
    <w:rsid w:val="005E73D6"/>
    <w:rsid w:val="005F2025"/>
    <w:rsid w:val="005F2E3C"/>
    <w:rsid w:val="005F3772"/>
    <w:rsid w:val="005F3794"/>
    <w:rsid w:val="005F5791"/>
    <w:rsid w:val="005F5C57"/>
    <w:rsid w:val="005F6A00"/>
    <w:rsid w:val="005F6D11"/>
    <w:rsid w:val="005F6E55"/>
    <w:rsid w:val="005F7D19"/>
    <w:rsid w:val="00600917"/>
    <w:rsid w:val="00600A2C"/>
    <w:rsid w:val="00603234"/>
    <w:rsid w:val="00603754"/>
    <w:rsid w:val="00603BAE"/>
    <w:rsid w:val="00603BF9"/>
    <w:rsid w:val="006050D2"/>
    <w:rsid w:val="00605BDC"/>
    <w:rsid w:val="00605ED3"/>
    <w:rsid w:val="00606721"/>
    <w:rsid w:val="0060704B"/>
    <w:rsid w:val="006112CF"/>
    <w:rsid w:val="006113A2"/>
    <w:rsid w:val="00611E54"/>
    <w:rsid w:val="00612954"/>
    <w:rsid w:val="006133C9"/>
    <w:rsid w:val="00613BE1"/>
    <w:rsid w:val="00614941"/>
    <w:rsid w:val="00614D8F"/>
    <w:rsid w:val="0061548C"/>
    <w:rsid w:val="0061620F"/>
    <w:rsid w:val="006216F0"/>
    <w:rsid w:val="00623100"/>
    <w:rsid w:val="006246D6"/>
    <w:rsid w:val="0062513B"/>
    <w:rsid w:val="00625645"/>
    <w:rsid w:val="00626901"/>
    <w:rsid w:val="0062790A"/>
    <w:rsid w:val="00627A67"/>
    <w:rsid w:val="00630D55"/>
    <w:rsid w:val="00631FD8"/>
    <w:rsid w:val="006320A6"/>
    <w:rsid w:val="00632DBB"/>
    <w:rsid w:val="00633C64"/>
    <w:rsid w:val="0063534E"/>
    <w:rsid w:val="00636884"/>
    <w:rsid w:val="00637F07"/>
    <w:rsid w:val="0064036C"/>
    <w:rsid w:val="00640D57"/>
    <w:rsid w:val="006416BA"/>
    <w:rsid w:val="00641892"/>
    <w:rsid w:val="0064191B"/>
    <w:rsid w:val="0064217F"/>
    <w:rsid w:val="00643154"/>
    <w:rsid w:val="00643462"/>
    <w:rsid w:val="00644306"/>
    <w:rsid w:val="00644609"/>
    <w:rsid w:val="00645474"/>
    <w:rsid w:val="0064556A"/>
    <w:rsid w:val="00645652"/>
    <w:rsid w:val="0065020B"/>
    <w:rsid w:val="00651134"/>
    <w:rsid w:val="0065125E"/>
    <w:rsid w:val="00652E34"/>
    <w:rsid w:val="006536A0"/>
    <w:rsid w:val="00654314"/>
    <w:rsid w:val="006546D5"/>
    <w:rsid w:val="00654792"/>
    <w:rsid w:val="00654A90"/>
    <w:rsid w:val="00654EF7"/>
    <w:rsid w:val="00655013"/>
    <w:rsid w:val="0065670D"/>
    <w:rsid w:val="0065678C"/>
    <w:rsid w:val="00657527"/>
    <w:rsid w:val="006577D5"/>
    <w:rsid w:val="00661015"/>
    <w:rsid w:val="00661782"/>
    <w:rsid w:val="006617ED"/>
    <w:rsid w:val="00663156"/>
    <w:rsid w:val="006631EE"/>
    <w:rsid w:val="0066347B"/>
    <w:rsid w:val="00663E50"/>
    <w:rsid w:val="00664201"/>
    <w:rsid w:val="00665403"/>
    <w:rsid w:val="00665719"/>
    <w:rsid w:val="00667785"/>
    <w:rsid w:val="00671F9A"/>
    <w:rsid w:val="00673E0A"/>
    <w:rsid w:val="006741D4"/>
    <w:rsid w:val="00676D6F"/>
    <w:rsid w:val="00676DE8"/>
    <w:rsid w:val="006774F6"/>
    <w:rsid w:val="00677840"/>
    <w:rsid w:val="006801C0"/>
    <w:rsid w:val="00681FCE"/>
    <w:rsid w:val="00682388"/>
    <w:rsid w:val="006823DF"/>
    <w:rsid w:val="00682467"/>
    <w:rsid w:val="006847C3"/>
    <w:rsid w:val="00687512"/>
    <w:rsid w:val="00690690"/>
    <w:rsid w:val="006912E4"/>
    <w:rsid w:val="006922A3"/>
    <w:rsid w:val="00692D20"/>
    <w:rsid w:val="00692F7C"/>
    <w:rsid w:val="0069304F"/>
    <w:rsid w:val="00694252"/>
    <w:rsid w:val="00695405"/>
    <w:rsid w:val="006965B9"/>
    <w:rsid w:val="00697838"/>
    <w:rsid w:val="006A204C"/>
    <w:rsid w:val="006A239F"/>
    <w:rsid w:val="006A3258"/>
    <w:rsid w:val="006A589F"/>
    <w:rsid w:val="006A60FB"/>
    <w:rsid w:val="006A6AD8"/>
    <w:rsid w:val="006A7219"/>
    <w:rsid w:val="006A7436"/>
    <w:rsid w:val="006B03B9"/>
    <w:rsid w:val="006B207D"/>
    <w:rsid w:val="006B2CCD"/>
    <w:rsid w:val="006B3062"/>
    <w:rsid w:val="006B71E9"/>
    <w:rsid w:val="006B7638"/>
    <w:rsid w:val="006B7DAC"/>
    <w:rsid w:val="006C0488"/>
    <w:rsid w:val="006C07B3"/>
    <w:rsid w:val="006C13A9"/>
    <w:rsid w:val="006C1735"/>
    <w:rsid w:val="006C1AF5"/>
    <w:rsid w:val="006C3523"/>
    <w:rsid w:val="006C4BEF"/>
    <w:rsid w:val="006C4ED4"/>
    <w:rsid w:val="006C556E"/>
    <w:rsid w:val="006C5C1D"/>
    <w:rsid w:val="006C6030"/>
    <w:rsid w:val="006C6CC2"/>
    <w:rsid w:val="006C6D58"/>
    <w:rsid w:val="006C6D60"/>
    <w:rsid w:val="006C7D4C"/>
    <w:rsid w:val="006D038D"/>
    <w:rsid w:val="006D16C7"/>
    <w:rsid w:val="006D267F"/>
    <w:rsid w:val="006D26E6"/>
    <w:rsid w:val="006D3041"/>
    <w:rsid w:val="006D3295"/>
    <w:rsid w:val="006D4A7E"/>
    <w:rsid w:val="006D5276"/>
    <w:rsid w:val="006D5A4C"/>
    <w:rsid w:val="006D67D4"/>
    <w:rsid w:val="006D78DE"/>
    <w:rsid w:val="006E02F5"/>
    <w:rsid w:val="006E1ED3"/>
    <w:rsid w:val="006E2010"/>
    <w:rsid w:val="006E22A7"/>
    <w:rsid w:val="006E294D"/>
    <w:rsid w:val="006E31C6"/>
    <w:rsid w:val="006E42E4"/>
    <w:rsid w:val="006E5DEF"/>
    <w:rsid w:val="006E6916"/>
    <w:rsid w:val="006E7086"/>
    <w:rsid w:val="006E761F"/>
    <w:rsid w:val="006F2317"/>
    <w:rsid w:val="006F251E"/>
    <w:rsid w:val="006F2697"/>
    <w:rsid w:val="006F3B40"/>
    <w:rsid w:val="006F4C5C"/>
    <w:rsid w:val="006F4D01"/>
    <w:rsid w:val="006F644F"/>
    <w:rsid w:val="006F69C0"/>
    <w:rsid w:val="00700371"/>
    <w:rsid w:val="007023AD"/>
    <w:rsid w:val="0070315F"/>
    <w:rsid w:val="007038DF"/>
    <w:rsid w:val="00703B18"/>
    <w:rsid w:val="00703B93"/>
    <w:rsid w:val="007055AA"/>
    <w:rsid w:val="007061DC"/>
    <w:rsid w:val="00706C99"/>
    <w:rsid w:val="00706FE6"/>
    <w:rsid w:val="00707C6B"/>
    <w:rsid w:val="00710DE2"/>
    <w:rsid w:val="00712D1A"/>
    <w:rsid w:val="00713722"/>
    <w:rsid w:val="00714D41"/>
    <w:rsid w:val="00715909"/>
    <w:rsid w:val="00716F25"/>
    <w:rsid w:val="00717CBC"/>
    <w:rsid w:val="0072023D"/>
    <w:rsid w:val="00720289"/>
    <w:rsid w:val="0072090A"/>
    <w:rsid w:val="007209FC"/>
    <w:rsid w:val="007214BB"/>
    <w:rsid w:val="00721A60"/>
    <w:rsid w:val="00721D46"/>
    <w:rsid w:val="0072274C"/>
    <w:rsid w:val="00722C48"/>
    <w:rsid w:val="00723EBD"/>
    <w:rsid w:val="00723FB2"/>
    <w:rsid w:val="00724548"/>
    <w:rsid w:val="007266BC"/>
    <w:rsid w:val="00727D4F"/>
    <w:rsid w:val="00727ED6"/>
    <w:rsid w:val="007306AF"/>
    <w:rsid w:val="007312A7"/>
    <w:rsid w:val="007323D0"/>
    <w:rsid w:val="00735A0A"/>
    <w:rsid w:val="00736652"/>
    <w:rsid w:val="00736A37"/>
    <w:rsid w:val="00740274"/>
    <w:rsid w:val="0074097F"/>
    <w:rsid w:val="00740D9D"/>
    <w:rsid w:val="00740E6D"/>
    <w:rsid w:val="00741B8D"/>
    <w:rsid w:val="00742736"/>
    <w:rsid w:val="0074365A"/>
    <w:rsid w:val="00746012"/>
    <w:rsid w:val="00746C09"/>
    <w:rsid w:val="007470F1"/>
    <w:rsid w:val="007479AF"/>
    <w:rsid w:val="00747B00"/>
    <w:rsid w:val="00747CCA"/>
    <w:rsid w:val="00751661"/>
    <w:rsid w:val="00751DAC"/>
    <w:rsid w:val="00751FC7"/>
    <w:rsid w:val="00752E97"/>
    <w:rsid w:val="00754E3A"/>
    <w:rsid w:val="00755188"/>
    <w:rsid w:val="00755DD4"/>
    <w:rsid w:val="0075610A"/>
    <w:rsid w:val="00756CEE"/>
    <w:rsid w:val="00757029"/>
    <w:rsid w:val="00757721"/>
    <w:rsid w:val="007600B1"/>
    <w:rsid w:val="00761233"/>
    <w:rsid w:val="00761916"/>
    <w:rsid w:val="00761D9D"/>
    <w:rsid w:val="00763117"/>
    <w:rsid w:val="0076316B"/>
    <w:rsid w:val="00763A30"/>
    <w:rsid w:val="00764E10"/>
    <w:rsid w:val="007652EB"/>
    <w:rsid w:val="0076577B"/>
    <w:rsid w:val="00765AAC"/>
    <w:rsid w:val="007662B6"/>
    <w:rsid w:val="00766ECF"/>
    <w:rsid w:val="00767374"/>
    <w:rsid w:val="0077074C"/>
    <w:rsid w:val="007708CD"/>
    <w:rsid w:val="00772085"/>
    <w:rsid w:val="00772F6D"/>
    <w:rsid w:val="0077366E"/>
    <w:rsid w:val="00774093"/>
    <w:rsid w:val="0077510C"/>
    <w:rsid w:val="0077598D"/>
    <w:rsid w:val="00776135"/>
    <w:rsid w:val="0077741E"/>
    <w:rsid w:val="00781028"/>
    <w:rsid w:val="00782595"/>
    <w:rsid w:val="00782BDA"/>
    <w:rsid w:val="007840EF"/>
    <w:rsid w:val="00784494"/>
    <w:rsid w:val="00784646"/>
    <w:rsid w:val="0078683D"/>
    <w:rsid w:val="007869FC"/>
    <w:rsid w:val="00786E4B"/>
    <w:rsid w:val="007879C7"/>
    <w:rsid w:val="00787BEB"/>
    <w:rsid w:val="00790FE4"/>
    <w:rsid w:val="007912E5"/>
    <w:rsid w:val="007933A4"/>
    <w:rsid w:val="0079382E"/>
    <w:rsid w:val="00795131"/>
    <w:rsid w:val="00795591"/>
    <w:rsid w:val="0079630E"/>
    <w:rsid w:val="00796514"/>
    <w:rsid w:val="00797A60"/>
    <w:rsid w:val="00797D34"/>
    <w:rsid w:val="007A2EA7"/>
    <w:rsid w:val="007A5566"/>
    <w:rsid w:val="007A5DE0"/>
    <w:rsid w:val="007A6C25"/>
    <w:rsid w:val="007A6CAD"/>
    <w:rsid w:val="007B0B3C"/>
    <w:rsid w:val="007B15AD"/>
    <w:rsid w:val="007B19ED"/>
    <w:rsid w:val="007B27B8"/>
    <w:rsid w:val="007B4678"/>
    <w:rsid w:val="007B5593"/>
    <w:rsid w:val="007B5B96"/>
    <w:rsid w:val="007B62CA"/>
    <w:rsid w:val="007B696A"/>
    <w:rsid w:val="007B7685"/>
    <w:rsid w:val="007C0356"/>
    <w:rsid w:val="007C1009"/>
    <w:rsid w:val="007C2780"/>
    <w:rsid w:val="007C3048"/>
    <w:rsid w:val="007C3DEF"/>
    <w:rsid w:val="007C4435"/>
    <w:rsid w:val="007C5704"/>
    <w:rsid w:val="007C6B38"/>
    <w:rsid w:val="007C6EF0"/>
    <w:rsid w:val="007C7395"/>
    <w:rsid w:val="007D0114"/>
    <w:rsid w:val="007D0CB0"/>
    <w:rsid w:val="007D1968"/>
    <w:rsid w:val="007D23C5"/>
    <w:rsid w:val="007D2FA0"/>
    <w:rsid w:val="007D3987"/>
    <w:rsid w:val="007D3B84"/>
    <w:rsid w:val="007D6D98"/>
    <w:rsid w:val="007D7041"/>
    <w:rsid w:val="007D75BD"/>
    <w:rsid w:val="007D7C5B"/>
    <w:rsid w:val="007E02F0"/>
    <w:rsid w:val="007E1513"/>
    <w:rsid w:val="007E251C"/>
    <w:rsid w:val="007E3CA0"/>
    <w:rsid w:val="007E5CD1"/>
    <w:rsid w:val="007E6F34"/>
    <w:rsid w:val="007E7B5B"/>
    <w:rsid w:val="007F131D"/>
    <w:rsid w:val="007F1CB8"/>
    <w:rsid w:val="007F2E9E"/>
    <w:rsid w:val="007F3308"/>
    <w:rsid w:val="007F4D50"/>
    <w:rsid w:val="007F50D2"/>
    <w:rsid w:val="007F6A86"/>
    <w:rsid w:val="007F7310"/>
    <w:rsid w:val="007F754A"/>
    <w:rsid w:val="007F7883"/>
    <w:rsid w:val="007F78C3"/>
    <w:rsid w:val="00800816"/>
    <w:rsid w:val="00800D34"/>
    <w:rsid w:val="00801E03"/>
    <w:rsid w:val="00801F33"/>
    <w:rsid w:val="00802826"/>
    <w:rsid w:val="0080390B"/>
    <w:rsid w:val="0080398A"/>
    <w:rsid w:val="0080400C"/>
    <w:rsid w:val="008064A4"/>
    <w:rsid w:val="00810679"/>
    <w:rsid w:val="00811A72"/>
    <w:rsid w:val="00812DAE"/>
    <w:rsid w:val="00813073"/>
    <w:rsid w:val="00813CD9"/>
    <w:rsid w:val="00813F22"/>
    <w:rsid w:val="008148A1"/>
    <w:rsid w:val="008162F2"/>
    <w:rsid w:val="00821804"/>
    <w:rsid w:val="008219DE"/>
    <w:rsid w:val="00821EC8"/>
    <w:rsid w:val="00823166"/>
    <w:rsid w:val="0082711C"/>
    <w:rsid w:val="00831018"/>
    <w:rsid w:val="00831C23"/>
    <w:rsid w:val="0083236A"/>
    <w:rsid w:val="00832C45"/>
    <w:rsid w:val="008332CF"/>
    <w:rsid w:val="008332F3"/>
    <w:rsid w:val="00834B50"/>
    <w:rsid w:val="008356C9"/>
    <w:rsid w:val="008359C1"/>
    <w:rsid w:val="00837412"/>
    <w:rsid w:val="00837F95"/>
    <w:rsid w:val="00841481"/>
    <w:rsid w:val="0084345E"/>
    <w:rsid w:val="008435AC"/>
    <w:rsid w:val="00845299"/>
    <w:rsid w:val="00845506"/>
    <w:rsid w:val="00845D8A"/>
    <w:rsid w:val="00847D90"/>
    <w:rsid w:val="0085027E"/>
    <w:rsid w:val="00851884"/>
    <w:rsid w:val="00852266"/>
    <w:rsid w:val="00852761"/>
    <w:rsid w:val="00853DC7"/>
    <w:rsid w:val="00854FE0"/>
    <w:rsid w:val="008560F0"/>
    <w:rsid w:val="00856E92"/>
    <w:rsid w:val="00857F20"/>
    <w:rsid w:val="00860519"/>
    <w:rsid w:val="00860577"/>
    <w:rsid w:val="00860CF6"/>
    <w:rsid w:val="0086180F"/>
    <w:rsid w:val="00861BC0"/>
    <w:rsid w:val="00862482"/>
    <w:rsid w:val="00862B35"/>
    <w:rsid w:val="008648E5"/>
    <w:rsid w:val="00864B16"/>
    <w:rsid w:val="0086566B"/>
    <w:rsid w:val="0086595F"/>
    <w:rsid w:val="008666D8"/>
    <w:rsid w:val="008668D3"/>
    <w:rsid w:val="008677A3"/>
    <w:rsid w:val="00867FCC"/>
    <w:rsid w:val="00870418"/>
    <w:rsid w:val="00871CB2"/>
    <w:rsid w:val="0087524C"/>
    <w:rsid w:val="00875BCD"/>
    <w:rsid w:val="00875FB9"/>
    <w:rsid w:val="008765FB"/>
    <w:rsid w:val="00876B46"/>
    <w:rsid w:val="00877ED6"/>
    <w:rsid w:val="00877EED"/>
    <w:rsid w:val="008810CF"/>
    <w:rsid w:val="008820BD"/>
    <w:rsid w:val="00883C23"/>
    <w:rsid w:val="00883D76"/>
    <w:rsid w:val="00884D09"/>
    <w:rsid w:val="00885C41"/>
    <w:rsid w:val="0088799C"/>
    <w:rsid w:val="008906B4"/>
    <w:rsid w:val="00890B2A"/>
    <w:rsid w:val="00891A83"/>
    <w:rsid w:val="0089280C"/>
    <w:rsid w:val="008948F7"/>
    <w:rsid w:val="008960B9"/>
    <w:rsid w:val="00896F2E"/>
    <w:rsid w:val="008A161D"/>
    <w:rsid w:val="008A1AFE"/>
    <w:rsid w:val="008A2528"/>
    <w:rsid w:val="008A3621"/>
    <w:rsid w:val="008A464C"/>
    <w:rsid w:val="008A5655"/>
    <w:rsid w:val="008A67D9"/>
    <w:rsid w:val="008A6BA1"/>
    <w:rsid w:val="008A70F7"/>
    <w:rsid w:val="008A7893"/>
    <w:rsid w:val="008A7BCA"/>
    <w:rsid w:val="008A7D4E"/>
    <w:rsid w:val="008B0786"/>
    <w:rsid w:val="008B20A0"/>
    <w:rsid w:val="008B30D7"/>
    <w:rsid w:val="008B3143"/>
    <w:rsid w:val="008B341E"/>
    <w:rsid w:val="008B37FA"/>
    <w:rsid w:val="008B3E18"/>
    <w:rsid w:val="008B56F2"/>
    <w:rsid w:val="008B6310"/>
    <w:rsid w:val="008B7700"/>
    <w:rsid w:val="008B7AB9"/>
    <w:rsid w:val="008C031F"/>
    <w:rsid w:val="008C09D9"/>
    <w:rsid w:val="008C0D1F"/>
    <w:rsid w:val="008C1953"/>
    <w:rsid w:val="008C2396"/>
    <w:rsid w:val="008C2C1D"/>
    <w:rsid w:val="008C2DA1"/>
    <w:rsid w:val="008C3343"/>
    <w:rsid w:val="008C3BE6"/>
    <w:rsid w:val="008C3C6F"/>
    <w:rsid w:val="008C54EB"/>
    <w:rsid w:val="008C5AAA"/>
    <w:rsid w:val="008C688F"/>
    <w:rsid w:val="008C6FDB"/>
    <w:rsid w:val="008D15F3"/>
    <w:rsid w:val="008D30A4"/>
    <w:rsid w:val="008D3BDD"/>
    <w:rsid w:val="008D5587"/>
    <w:rsid w:val="008D6B24"/>
    <w:rsid w:val="008D75BE"/>
    <w:rsid w:val="008D7D3B"/>
    <w:rsid w:val="008E02A7"/>
    <w:rsid w:val="008E0914"/>
    <w:rsid w:val="008E0F14"/>
    <w:rsid w:val="008E117B"/>
    <w:rsid w:val="008E3C40"/>
    <w:rsid w:val="008E4F9B"/>
    <w:rsid w:val="008E5586"/>
    <w:rsid w:val="008E6D37"/>
    <w:rsid w:val="008F1754"/>
    <w:rsid w:val="008F3CF5"/>
    <w:rsid w:val="008F5BCD"/>
    <w:rsid w:val="008F6E4C"/>
    <w:rsid w:val="008F7865"/>
    <w:rsid w:val="0090093F"/>
    <w:rsid w:val="00900A4A"/>
    <w:rsid w:val="009011EE"/>
    <w:rsid w:val="0090180E"/>
    <w:rsid w:val="00902059"/>
    <w:rsid w:val="00902156"/>
    <w:rsid w:val="00902B89"/>
    <w:rsid w:val="00903236"/>
    <w:rsid w:val="00903F9E"/>
    <w:rsid w:val="00905475"/>
    <w:rsid w:val="00906DCD"/>
    <w:rsid w:val="00907025"/>
    <w:rsid w:val="009109AC"/>
    <w:rsid w:val="009109D0"/>
    <w:rsid w:val="00911EA7"/>
    <w:rsid w:val="009124E4"/>
    <w:rsid w:val="00912604"/>
    <w:rsid w:val="00913FD3"/>
    <w:rsid w:val="0091568D"/>
    <w:rsid w:val="009161F1"/>
    <w:rsid w:val="00916856"/>
    <w:rsid w:val="0092357A"/>
    <w:rsid w:val="00925A33"/>
    <w:rsid w:val="00925D94"/>
    <w:rsid w:val="00926DBC"/>
    <w:rsid w:val="00930715"/>
    <w:rsid w:val="00930FF6"/>
    <w:rsid w:val="0093103F"/>
    <w:rsid w:val="009311E6"/>
    <w:rsid w:val="00932497"/>
    <w:rsid w:val="009347EC"/>
    <w:rsid w:val="00935973"/>
    <w:rsid w:val="00936195"/>
    <w:rsid w:val="00936BDB"/>
    <w:rsid w:val="00937572"/>
    <w:rsid w:val="00937D85"/>
    <w:rsid w:val="00940A0C"/>
    <w:rsid w:val="00940E85"/>
    <w:rsid w:val="009425F5"/>
    <w:rsid w:val="00944E96"/>
    <w:rsid w:val="0094534F"/>
    <w:rsid w:val="009456E3"/>
    <w:rsid w:val="00945CD6"/>
    <w:rsid w:val="00946058"/>
    <w:rsid w:val="00946DD3"/>
    <w:rsid w:val="00947BEF"/>
    <w:rsid w:val="00950063"/>
    <w:rsid w:val="009509D5"/>
    <w:rsid w:val="00950AD1"/>
    <w:rsid w:val="00951325"/>
    <w:rsid w:val="009519CD"/>
    <w:rsid w:val="00952446"/>
    <w:rsid w:val="0095442B"/>
    <w:rsid w:val="0095470A"/>
    <w:rsid w:val="00955298"/>
    <w:rsid w:val="009552A8"/>
    <w:rsid w:val="00955BA1"/>
    <w:rsid w:val="00957DA5"/>
    <w:rsid w:val="00960C7A"/>
    <w:rsid w:val="00961EB1"/>
    <w:rsid w:val="00961EEE"/>
    <w:rsid w:val="009621A7"/>
    <w:rsid w:val="00964ED0"/>
    <w:rsid w:val="00967776"/>
    <w:rsid w:val="00967E1D"/>
    <w:rsid w:val="0097069E"/>
    <w:rsid w:val="0097071B"/>
    <w:rsid w:val="00970953"/>
    <w:rsid w:val="009731D5"/>
    <w:rsid w:val="00973286"/>
    <w:rsid w:val="00975003"/>
    <w:rsid w:val="00975A8C"/>
    <w:rsid w:val="00975E69"/>
    <w:rsid w:val="00977A66"/>
    <w:rsid w:val="00977EF2"/>
    <w:rsid w:val="009800AC"/>
    <w:rsid w:val="0098157C"/>
    <w:rsid w:val="0098163E"/>
    <w:rsid w:val="009827C6"/>
    <w:rsid w:val="00984965"/>
    <w:rsid w:val="00985058"/>
    <w:rsid w:val="00985543"/>
    <w:rsid w:val="00985CBE"/>
    <w:rsid w:val="00986BFF"/>
    <w:rsid w:val="009875AD"/>
    <w:rsid w:val="00987D0C"/>
    <w:rsid w:val="009901FA"/>
    <w:rsid w:val="009915F2"/>
    <w:rsid w:val="00993CF5"/>
    <w:rsid w:val="0099445B"/>
    <w:rsid w:val="0099456C"/>
    <w:rsid w:val="00994DFD"/>
    <w:rsid w:val="00995CFE"/>
    <w:rsid w:val="00997609"/>
    <w:rsid w:val="009A1723"/>
    <w:rsid w:val="009A1A3E"/>
    <w:rsid w:val="009A1CDD"/>
    <w:rsid w:val="009A213F"/>
    <w:rsid w:val="009A33E6"/>
    <w:rsid w:val="009A3F1B"/>
    <w:rsid w:val="009A425E"/>
    <w:rsid w:val="009A75D7"/>
    <w:rsid w:val="009B1524"/>
    <w:rsid w:val="009B19B0"/>
    <w:rsid w:val="009B3363"/>
    <w:rsid w:val="009B4369"/>
    <w:rsid w:val="009B4FEE"/>
    <w:rsid w:val="009B5818"/>
    <w:rsid w:val="009B5833"/>
    <w:rsid w:val="009B5978"/>
    <w:rsid w:val="009B6231"/>
    <w:rsid w:val="009B6740"/>
    <w:rsid w:val="009B7CDD"/>
    <w:rsid w:val="009C133A"/>
    <w:rsid w:val="009C1B9C"/>
    <w:rsid w:val="009C2260"/>
    <w:rsid w:val="009C31E8"/>
    <w:rsid w:val="009C60BB"/>
    <w:rsid w:val="009C61B4"/>
    <w:rsid w:val="009C668F"/>
    <w:rsid w:val="009C694F"/>
    <w:rsid w:val="009C76DD"/>
    <w:rsid w:val="009C7C89"/>
    <w:rsid w:val="009D0287"/>
    <w:rsid w:val="009D34BB"/>
    <w:rsid w:val="009D4A59"/>
    <w:rsid w:val="009D60AB"/>
    <w:rsid w:val="009D648B"/>
    <w:rsid w:val="009E0C7A"/>
    <w:rsid w:val="009E2345"/>
    <w:rsid w:val="009E2CB7"/>
    <w:rsid w:val="009E2D90"/>
    <w:rsid w:val="009E46EB"/>
    <w:rsid w:val="009E4B96"/>
    <w:rsid w:val="009E765E"/>
    <w:rsid w:val="009F06D1"/>
    <w:rsid w:val="009F0950"/>
    <w:rsid w:val="009F1A5B"/>
    <w:rsid w:val="009F26AE"/>
    <w:rsid w:val="009F318B"/>
    <w:rsid w:val="009F3BF5"/>
    <w:rsid w:val="009F5CD8"/>
    <w:rsid w:val="009F6932"/>
    <w:rsid w:val="009F7D20"/>
    <w:rsid w:val="00A00581"/>
    <w:rsid w:val="00A00610"/>
    <w:rsid w:val="00A00A0D"/>
    <w:rsid w:val="00A022FC"/>
    <w:rsid w:val="00A0279F"/>
    <w:rsid w:val="00A03C3E"/>
    <w:rsid w:val="00A05CEA"/>
    <w:rsid w:val="00A06656"/>
    <w:rsid w:val="00A06B00"/>
    <w:rsid w:val="00A07021"/>
    <w:rsid w:val="00A07534"/>
    <w:rsid w:val="00A10855"/>
    <w:rsid w:val="00A10894"/>
    <w:rsid w:val="00A113D8"/>
    <w:rsid w:val="00A1147A"/>
    <w:rsid w:val="00A13CFB"/>
    <w:rsid w:val="00A14077"/>
    <w:rsid w:val="00A1479A"/>
    <w:rsid w:val="00A14FF4"/>
    <w:rsid w:val="00A16D9A"/>
    <w:rsid w:val="00A16EE8"/>
    <w:rsid w:val="00A20828"/>
    <w:rsid w:val="00A20CF0"/>
    <w:rsid w:val="00A21027"/>
    <w:rsid w:val="00A21AE2"/>
    <w:rsid w:val="00A22EAB"/>
    <w:rsid w:val="00A23199"/>
    <w:rsid w:val="00A239BB"/>
    <w:rsid w:val="00A24AE6"/>
    <w:rsid w:val="00A24EE4"/>
    <w:rsid w:val="00A258CB"/>
    <w:rsid w:val="00A25BF1"/>
    <w:rsid w:val="00A261AE"/>
    <w:rsid w:val="00A2659A"/>
    <w:rsid w:val="00A2755B"/>
    <w:rsid w:val="00A27729"/>
    <w:rsid w:val="00A27D69"/>
    <w:rsid w:val="00A27E46"/>
    <w:rsid w:val="00A307D7"/>
    <w:rsid w:val="00A30BFF"/>
    <w:rsid w:val="00A3173F"/>
    <w:rsid w:val="00A31A7F"/>
    <w:rsid w:val="00A32513"/>
    <w:rsid w:val="00A3393E"/>
    <w:rsid w:val="00A35C82"/>
    <w:rsid w:val="00A35CC6"/>
    <w:rsid w:val="00A362A1"/>
    <w:rsid w:val="00A366CF"/>
    <w:rsid w:val="00A36C4E"/>
    <w:rsid w:val="00A37161"/>
    <w:rsid w:val="00A412BD"/>
    <w:rsid w:val="00A43F85"/>
    <w:rsid w:val="00A45C7F"/>
    <w:rsid w:val="00A46005"/>
    <w:rsid w:val="00A469AB"/>
    <w:rsid w:val="00A475A4"/>
    <w:rsid w:val="00A50A2F"/>
    <w:rsid w:val="00A51ADD"/>
    <w:rsid w:val="00A52522"/>
    <w:rsid w:val="00A526EC"/>
    <w:rsid w:val="00A52FD6"/>
    <w:rsid w:val="00A5353D"/>
    <w:rsid w:val="00A54B46"/>
    <w:rsid w:val="00A55E5D"/>
    <w:rsid w:val="00A57874"/>
    <w:rsid w:val="00A60A24"/>
    <w:rsid w:val="00A6115F"/>
    <w:rsid w:val="00A61F3A"/>
    <w:rsid w:val="00A6353E"/>
    <w:rsid w:val="00A648E9"/>
    <w:rsid w:val="00A64CBE"/>
    <w:rsid w:val="00A653E2"/>
    <w:rsid w:val="00A65B6B"/>
    <w:rsid w:val="00A672B2"/>
    <w:rsid w:val="00A7014F"/>
    <w:rsid w:val="00A718D7"/>
    <w:rsid w:val="00A72A6C"/>
    <w:rsid w:val="00A74801"/>
    <w:rsid w:val="00A74B95"/>
    <w:rsid w:val="00A752A1"/>
    <w:rsid w:val="00A779D8"/>
    <w:rsid w:val="00A80B13"/>
    <w:rsid w:val="00A8127D"/>
    <w:rsid w:val="00A8183B"/>
    <w:rsid w:val="00A82399"/>
    <w:rsid w:val="00A8345A"/>
    <w:rsid w:val="00A84230"/>
    <w:rsid w:val="00A8529A"/>
    <w:rsid w:val="00A85760"/>
    <w:rsid w:val="00A8636F"/>
    <w:rsid w:val="00A871C2"/>
    <w:rsid w:val="00A90858"/>
    <w:rsid w:val="00A90CBB"/>
    <w:rsid w:val="00A90FA1"/>
    <w:rsid w:val="00A919D9"/>
    <w:rsid w:val="00A91C21"/>
    <w:rsid w:val="00A9251F"/>
    <w:rsid w:val="00A92990"/>
    <w:rsid w:val="00A93E0B"/>
    <w:rsid w:val="00A93F08"/>
    <w:rsid w:val="00A94238"/>
    <w:rsid w:val="00A94F87"/>
    <w:rsid w:val="00A9535E"/>
    <w:rsid w:val="00A9565B"/>
    <w:rsid w:val="00A95778"/>
    <w:rsid w:val="00A959F5"/>
    <w:rsid w:val="00AA00EE"/>
    <w:rsid w:val="00AA0B7E"/>
    <w:rsid w:val="00AA141A"/>
    <w:rsid w:val="00AA233D"/>
    <w:rsid w:val="00AA25A7"/>
    <w:rsid w:val="00AA2732"/>
    <w:rsid w:val="00AA6DBC"/>
    <w:rsid w:val="00AA7EAB"/>
    <w:rsid w:val="00AB002C"/>
    <w:rsid w:val="00AB070B"/>
    <w:rsid w:val="00AB0F6C"/>
    <w:rsid w:val="00AB1F39"/>
    <w:rsid w:val="00AB3F43"/>
    <w:rsid w:val="00AB5FBF"/>
    <w:rsid w:val="00AC110E"/>
    <w:rsid w:val="00AC1258"/>
    <w:rsid w:val="00AC3A49"/>
    <w:rsid w:val="00AC54D0"/>
    <w:rsid w:val="00AC5A8A"/>
    <w:rsid w:val="00AC5DD6"/>
    <w:rsid w:val="00AC7A11"/>
    <w:rsid w:val="00AC7C39"/>
    <w:rsid w:val="00AD0C4E"/>
    <w:rsid w:val="00AD1571"/>
    <w:rsid w:val="00AD1B0E"/>
    <w:rsid w:val="00AD1B7E"/>
    <w:rsid w:val="00AD1CBE"/>
    <w:rsid w:val="00AD22C1"/>
    <w:rsid w:val="00AD23C2"/>
    <w:rsid w:val="00AD2A2D"/>
    <w:rsid w:val="00AD4625"/>
    <w:rsid w:val="00AD5067"/>
    <w:rsid w:val="00AD56C7"/>
    <w:rsid w:val="00AD6DD2"/>
    <w:rsid w:val="00AD74B3"/>
    <w:rsid w:val="00AD7631"/>
    <w:rsid w:val="00AD7AF5"/>
    <w:rsid w:val="00AE0C53"/>
    <w:rsid w:val="00AE24A3"/>
    <w:rsid w:val="00AE3D02"/>
    <w:rsid w:val="00AE3EE0"/>
    <w:rsid w:val="00AE4136"/>
    <w:rsid w:val="00AE512F"/>
    <w:rsid w:val="00AF0329"/>
    <w:rsid w:val="00AF0579"/>
    <w:rsid w:val="00AF2B57"/>
    <w:rsid w:val="00AF2CE3"/>
    <w:rsid w:val="00AF3050"/>
    <w:rsid w:val="00AF3320"/>
    <w:rsid w:val="00AF403C"/>
    <w:rsid w:val="00AF436C"/>
    <w:rsid w:val="00AF4576"/>
    <w:rsid w:val="00AF46E0"/>
    <w:rsid w:val="00AF4C7D"/>
    <w:rsid w:val="00AF4FC9"/>
    <w:rsid w:val="00AF594D"/>
    <w:rsid w:val="00AF693A"/>
    <w:rsid w:val="00AF69B8"/>
    <w:rsid w:val="00B005C8"/>
    <w:rsid w:val="00B007D5"/>
    <w:rsid w:val="00B007EC"/>
    <w:rsid w:val="00B00A98"/>
    <w:rsid w:val="00B0127F"/>
    <w:rsid w:val="00B021C2"/>
    <w:rsid w:val="00B03484"/>
    <w:rsid w:val="00B03A23"/>
    <w:rsid w:val="00B0416E"/>
    <w:rsid w:val="00B054AD"/>
    <w:rsid w:val="00B059EE"/>
    <w:rsid w:val="00B11956"/>
    <w:rsid w:val="00B138D7"/>
    <w:rsid w:val="00B13BB8"/>
    <w:rsid w:val="00B144DA"/>
    <w:rsid w:val="00B14BDF"/>
    <w:rsid w:val="00B153F5"/>
    <w:rsid w:val="00B154A4"/>
    <w:rsid w:val="00B156B9"/>
    <w:rsid w:val="00B17771"/>
    <w:rsid w:val="00B178FC"/>
    <w:rsid w:val="00B206A7"/>
    <w:rsid w:val="00B20FC8"/>
    <w:rsid w:val="00B21C16"/>
    <w:rsid w:val="00B21FE8"/>
    <w:rsid w:val="00B220D4"/>
    <w:rsid w:val="00B224C2"/>
    <w:rsid w:val="00B229D0"/>
    <w:rsid w:val="00B24251"/>
    <w:rsid w:val="00B24655"/>
    <w:rsid w:val="00B2538F"/>
    <w:rsid w:val="00B25799"/>
    <w:rsid w:val="00B265CB"/>
    <w:rsid w:val="00B26A8F"/>
    <w:rsid w:val="00B278BE"/>
    <w:rsid w:val="00B31D8C"/>
    <w:rsid w:val="00B3257A"/>
    <w:rsid w:val="00B33C62"/>
    <w:rsid w:val="00B3416A"/>
    <w:rsid w:val="00B3474A"/>
    <w:rsid w:val="00B3504D"/>
    <w:rsid w:val="00B367E7"/>
    <w:rsid w:val="00B36956"/>
    <w:rsid w:val="00B40297"/>
    <w:rsid w:val="00B40A48"/>
    <w:rsid w:val="00B4184E"/>
    <w:rsid w:val="00B41E21"/>
    <w:rsid w:val="00B425DD"/>
    <w:rsid w:val="00B4270E"/>
    <w:rsid w:val="00B43A29"/>
    <w:rsid w:val="00B43A73"/>
    <w:rsid w:val="00B4422E"/>
    <w:rsid w:val="00B445CB"/>
    <w:rsid w:val="00B44D32"/>
    <w:rsid w:val="00B45831"/>
    <w:rsid w:val="00B47B53"/>
    <w:rsid w:val="00B51DDF"/>
    <w:rsid w:val="00B5317B"/>
    <w:rsid w:val="00B5372E"/>
    <w:rsid w:val="00B5535C"/>
    <w:rsid w:val="00B55DD7"/>
    <w:rsid w:val="00B577F0"/>
    <w:rsid w:val="00B5A239"/>
    <w:rsid w:val="00B6021F"/>
    <w:rsid w:val="00B61AC6"/>
    <w:rsid w:val="00B62EE4"/>
    <w:rsid w:val="00B62FF6"/>
    <w:rsid w:val="00B63DEB"/>
    <w:rsid w:val="00B64D7E"/>
    <w:rsid w:val="00B657B0"/>
    <w:rsid w:val="00B65A50"/>
    <w:rsid w:val="00B65B38"/>
    <w:rsid w:val="00B661AF"/>
    <w:rsid w:val="00B66F3D"/>
    <w:rsid w:val="00B678FE"/>
    <w:rsid w:val="00B67EE5"/>
    <w:rsid w:val="00B70C35"/>
    <w:rsid w:val="00B712B2"/>
    <w:rsid w:val="00B71849"/>
    <w:rsid w:val="00B75465"/>
    <w:rsid w:val="00B768D4"/>
    <w:rsid w:val="00B769C3"/>
    <w:rsid w:val="00B76E0D"/>
    <w:rsid w:val="00B80C12"/>
    <w:rsid w:val="00B813B0"/>
    <w:rsid w:val="00B822C8"/>
    <w:rsid w:val="00B82574"/>
    <w:rsid w:val="00B82F1E"/>
    <w:rsid w:val="00B86ACD"/>
    <w:rsid w:val="00B87079"/>
    <w:rsid w:val="00B876C2"/>
    <w:rsid w:val="00B9202E"/>
    <w:rsid w:val="00B92806"/>
    <w:rsid w:val="00B93C86"/>
    <w:rsid w:val="00B93CD0"/>
    <w:rsid w:val="00B9737D"/>
    <w:rsid w:val="00B973F5"/>
    <w:rsid w:val="00BA0FD5"/>
    <w:rsid w:val="00BA10A5"/>
    <w:rsid w:val="00BA2EF0"/>
    <w:rsid w:val="00BA3206"/>
    <w:rsid w:val="00BA3537"/>
    <w:rsid w:val="00BA3D84"/>
    <w:rsid w:val="00BA4372"/>
    <w:rsid w:val="00BA5365"/>
    <w:rsid w:val="00BA54B0"/>
    <w:rsid w:val="00BA73ED"/>
    <w:rsid w:val="00BA751B"/>
    <w:rsid w:val="00BB0268"/>
    <w:rsid w:val="00BB11FE"/>
    <w:rsid w:val="00BB1295"/>
    <w:rsid w:val="00BB2222"/>
    <w:rsid w:val="00BB2AED"/>
    <w:rsid w:val="00BB3084"/>
    <w:rsid w:val="00BB3469"/>
    <w:rsid w:val="00BB3DD7"/>
    <w:rsid w:val="00BB4607"/>
    <w:rsid w:val="00BB4793"/>
    <w:rsid w:val="00BB5394"/>
    <w:rsid w:val="00BB6905"/>
    <w:rsid w:val="00BC139E"/>
    <w:rsid w:val="00BC1824"/>
    <w:rsid w:val="00BC201F"/>
    <w:rsid w:val="00BC29A6"/>
    <w:rsid w:val="00BC32DC"/>
    <w:rsid w:val="00BC39AE"/>
    <w:rsid w:val="00BC40A3"/>
    <w:rsid w:val="00BC40D9"/>
    <w:rsid w:val="00BC431C"/>
    <w:rsid w:val="00BC450C"/>
    <w:rsid w:val="00BC52BF"/>
    <w:rsid w:val="00BC5E9B"/>
    <w:rsid w:val="00BC692E"/>
    <w:rsid w:val="00BC6984"/>
    <w:rsid w:val="00BC70D9"/>
    <w:rsid w:val="00BC72A6"/>
    <w:rsid w:val="00BD1517"/>
    <w:rsid w:val="00BD2A31"/>
    <w:rsid w:val="00BD3F2F"/>
    <w:rsid w:val="00BD5766"/>
    <w:rsid w:val="00BD6518"/>
    <w:rsid w:val="00BD65DA"/>
    <w:rsid w:val="00BD6D1D"/>
    <w:rsid w:val="00BE0286"/>
    <w:rsid w:val="00BE2E8D"/>
    <w:rsid w:val="00BE3E25"/>
    <w:rsid w:val="00BE6584"/>
    <w:rsid w:val="00BE761A"/>
    <w:rsid w:val="00BF061A"/>
    <w:rsid w:val="00BF0F3D"/>
    <w:rsid w:val="00BF34AC"/>
    <w:rsid w:val="00BF368C"/>
    <w:rsid w:val="00BF4224"/>
    <w:rsid w:val="00BF4632"/>
    <w:rsid w:val="00BF5DA1"/>
    <w:rsid w:val="00BF7882"/>
    <w:rsid w:val="00BF7DD3"/>
    <w:rsid w:val="00BF7E2B"/>
    <w:rsid w:val="00C0019D"/>
    <w:rsid w:val="00C00C09"/>
    <w:rsid w:val="00C00E85"/>
    <w:rsid w:val="00C02870"/>
    <w:rsid w:val="00C03C7E"/>
    <w:rsid w:val="00C04B6E"/>
    <w:rsid w:val="00C04C88"/>
    <w:rsid w:val="00C05728"/>
    <w:rsid w:val="00C070AF"/>
    <w:rsid w:val="00C105C6"/>
    <w:rsid w:val="00C11885"/>
    <w:rsid w:val="00C11DF9"/>
    <w:rsid w:val="00C131F9"/>
    <w:rsid w:val="00C13B32"/>
    <w:rsid w:val="00C1403A"/>
    <w:rsid w:val="00C14463"/>
    <w:rsid w:val="00C14995"/>
    <w:rsid w:val="00C14A57"/>
    <w:rsid w:val="00C14F35"/>
    <w:rsid w:val="00C16BA7"/>
    <w:rsid w:val="00C17D17"/>
    <w:rsid w:val="00C20562"/>
    <w:rsid w:val="00C20693"/>
    <w:rsid w:val="00C21DDA"/>
    <w:rsid w:val="00C23571"/>
    <w:rsid w:val="00C23CDA"/>
    <w:rsid w:val="00C24B42"/>
    <w:rsid w:val="00C24E0C"/>
    <w:rsid w:val="00C25600"/>
    <w:rsid w:val="00C259D6"/>
    <w:rsid w:val="00C26090"/>
    <w:rsid w:val="00C2619A"/>
    <w:rsid w:val="00C26753"/>
    <w:rsid w:val="00C26905"/>
    <w:rsid w:val="00C26B7D"/>
    <w:rsid w:val="00C27AFE"/>
    <w:rsid w:val="00C27B9C"/>
    <w:rsid w:val="00C30430"/>
    <w:rsid w:val="00C31142"/>
    <w:rsid w:val="00C31B66"/>
    <w:rsid w:val="00C31ED7"/>
    <w:rsid w:val="00C32CFB"/>
    <w:rsid w:val="00C335EE"/>
    <w:rsid w:val="00C34BEA"/>
    <w:rsid w:val="00C34C54"/>
    <w:rsid w:val="00C34E1F"/>
    <w:rsid w:val="00C35433"/>
    <w:rsid w:val="00C35F87"/>
    <w:rsid w:val="00C360C2"/>
    <w:rsid w:val="00C3613C"/>
    <w:rsid w:val="00C36FCD"/>
    <w:rsid w:val="00C40243"/>
    <w:rsid w:val="00C415D0"/>
    <w:rsid w:val="00C41B17"/>
    <w:rsid w:val="00C4307E"/>
    <w:rsid w:val="00C4509A"/>
    <w:rsid w:val="00C458E6"/>
    <w:rsid w:val="00C46276"/>
    <w:rsid w:val="00C518FA"/>
    <w:rsid w:val="00C52B0B"/>
    <w:rsid w:val="00C52CB9"/>
    <w:rsid w:val="00C53D6C"/>
    <w:rsid w:val="00C548B8"/>
    <w:rsid w:val="00C55688"/>
    <w:rsid w:val="00C55905"/>
    <w:rsid w:val="00C5786B"/>
    <w:rsid w:val="00C57A5F"/>
    <w:rsid w:val="00C600DC"/>
    <w:rsid w:val="00C6146D"/>
    <w:rsid w:val="00C6177A"/>
    <w:rsid w:val="00C618DC"/>
    <w:rsid w:val="00C61C39"/>
    <w:rsid w:val="00C61CEB"/>
    <w:rsid w:val="00C6221E"/>
    <w:rsid w:val="00C65333"/>
    <w:rsid w:val="00C669B9"/>
    <w:rsid w:val="00C66A5B"/>
    <w:rsid w:val="00C700C6"/>
    <w:rsid w:val="00C71FAE"/>
    <w:rsid w:val="00C728FB"/>
    <w:rsid w:val="00C72DE2"/>
    <w:rsid w:val="00C73439"/>
    <w:rsid w:val="00C737B5"/>
    <w:rsid w:val="00C7691A"/>
    <w:rsid w:val="00C77810"/>
    <w:rsid w:val="00C804A8"/>
    <w:rsid w:val="00C817F9"/>
    <w:rsid w:val="00C81AF3"/>
    <w:rsid w:val="00C84733"/>
    <w:rsid w:val="00C8696C"/>
    <w:rsid w:val="00C87B4A"/>
    <w:rsid w:val="00C906CC"/>
    <w:rsid w:val="00C9147F"/>
    <w:rsid w:val="00C925D4"/>
    <w:rsid w:val="00C93223"/>
    <w:rsid w:val="00C9362F"/>
    <w:rsid w:val="00C93EA9"/>
    <w:rsid w:val="00C9458E"/>
    <w:rsid w:val="00C95397"/>
    <w:rsid w:val="00C95A8C"/>
    <w:rsid w:val="00C96532"/>
    <w:rsid w:val="00C97921"/>
    <w:rsid w:val="00CA0C02"/>
    <w:rsid w:val="00CA3040"/>
    <w:rsid w:val="00CA3F7E"/>
    <w:rsid w:val="00CA43BB"/>
    <w:rsid w:val="00CA47CF"/>
    <w:rsid w:val="00CA62B6"/>
    <w:rsid w:val="00CA7C7E"/>
    <w:rsid w:val="00CB1197"/>
    <w:rsid w:val="00CB212A"/>
    <w:rsid w:val="00CB4BD7"/>
    <w:rsid w:val="00CB4BDC"/>
    <w:rsid w:val="00CB4C68"/>
    <w:rsid w:val="00CB4D85"/>
    <w:rsid w:val="00CB5863"/>
    <w:rsid w:val="00CB60D6"/>
    <w:rsid w:val="00CC09CF"/>
    <w:rsid w:val="00CC1B72"/>
    <w:rsid w:val="00CC2DB3"/>
    <w:rsid w:val="00CC3A34"/>
    <w:rsid w:val="00CC3A81"/>
    <w:rsid w:val="00CC44F7"/>
    <w:rsid w:val="00CC4D7E"/>
    <w:rsid w:val="00CC5860"/>
    <w:rsid w:val="00CC605D"/>
    <w:rsid w:val="00CC6878"/>
    <w:rsid w:val="00CD0EC7"/>
    <w:rsid w:val="00CD29AC"/>
    <w:rsid w:val="00CD433B"/>
    <w:rsid w:val="00CD45DA"/>
    <w:rsid w:val="00CD56CF"/>
    <w:rsid w:val="00CD5AC1"/>
    <w:rsid w:val="00CE1789"/>
    <w:rsid w:val="00CE1F51"/>
    <w:rsid w:val="00CE2358"/>
    <w:rsid w:val="00CE2491"/>
    <w:rsid w:val="00CE259C"/>
    <w:rsid w:val="00CE4164"/>
    <w:rsid w:val="00CE55BD"/>
    <w:rsid w:val="00CE635C"/>
    <w:rsid w:val="00CE6FEF"/>
    <w:rsid w:val="00CE76B2"/>
    <w:rsid w:val="00CF0023"/>
    <w:rsid w:val="00CF0144"/>
    <w:rsid w:val="00CF0C26"/>
    <w:rsid w:val="00CF2559"/>
    <w:rsid w:val="00CF276D"/>
    <w:rsid w:val="00CF36A6"/>
    <w:rsid w:val="00CF4191"/>
    <w:rsid w:val="00CF4674"/>
    <w:rsid w:val="00CF4F7C"/>
    <w:rsid w:val="00CF505B"/>
    <w:rsid w:val="00D003A6"/>
    <w:rsid w:val="00D0041D"/>
    <w:rsid w:val="00D0104C"/>
    <w:rsid w:val="00D010C3"/>
    <w:rsid w:val="00D01C7C"/>
    <w:rsid w:val="00D03060"/>
    <w:rsid w:val="00D0413F"/>
    <w:rsid w:val="00D05344"/>
    <w:rsid w:val="00D058EE"/>
    <w:rsid w:val="00D068BD"/>
    <w:rsid w:val="00D07588"/>
    <w:rsid w:val="00D1153C"/>
    <w:rsid w:val="00D11562"/>
    <w:rsid w:val="00D14348"/>
    <w:rsid w:val="00D14464"/>
    <w:rsid w:val="00D14A36"/>
    <w:rsid w:val="00D14A8B"/>
    <w:rsid w:val="00D1749D"/>
    <w:rsid w:val="00D175FA"/>
    <w:rsid w:val="00D20E6B"/>
    <w:rsid w:val="00D20EC2"/>
    <w:rsid w:val="00D21349"/>
    <w:rsid w:val="00D223C1"/>
    <w:rsid w:val="00D22D79"/>
    <w:rsid w:val="00D22EF3"/>
    <w:rsid w:val="00D22FA7"/>
    <w:rsid w:val="00D231A5"/>
    <w:rsid w:val="00D23EA7"/>
    <w:rsid w:val="00D24797"/>
    <w:rsid w:val="00D2487B"/>
    <w:rsid w:val="00D26E2E"/>
    <w:rsid w:val="00D2777D"/>
    <w:rsid w:val="00D2785F"/>
    <w:rsid w:val="00D30EEA"/>
    <w:rsid w:val="00D318CF"/>
    <w:rsid w:val="00D319ED"/>
    <w:rsid w:val="00D31FBE"/>
    <w:rsid w:val="00D32FC2"/>
    <w:rsid w:val="00D33EA3"/>
    <w:rsid w:val="00D33F20"/>
    <w:rsid w:val="00D34CC8"/>
    <w:rsid w:val="00D35473"/>
    <w:rsid w:val="00D359C7"/>
    <w:rsid w:val="00D35BC8"/>
    <w:rsid w:val="00D35F64"/>
    <w:rsid w:val="00D36571"/>
    <w:rsid w:val="00D36F4A"/>
    <w:rsid w:val="00D37768"/>
    <w:rsid w:val="00D37996"/>
    <w:rsid w:val="00D37F2D"/>
    <w:rsid w:val="00D4015A"/>
    <w:rsid w:val="00D40BDF"/>
    <w:rsid w:val="00D4181D"/>
    <w:rsid w:val="00D425CF"/>
    <w:rsid w:val="00D42A6B"/>
    <w:rsid w:val="00D431A8"/>
    <w:rsid w:val="00D440E2"/>
    <w:rsid w:val="00D446D5"/>
    <w:rsid w:val="00D447BD"/>
    <w:rsid w:val="00D46F78"/>
    <w:rsid w:val="00D501AB"/>
    <w:rsid w:val="00D50610"/>
    <w:rsid w:val="00D5067E"/>
    <w:rsid w:val="00D510B8"/>
    <w:rsid w:val="00D513A4"/>
    <w:rsid w:val="00D5473F"/>
    <w:rsid w:val="00D552A0"/>
    <w:rsid w:val="00D552BD"/>
    <w:rsid w:val="00D55A1B"/>
    <w:rsid w:val="00D55A35"/>
    <w:rsid w:val="00D56513"/>
    <w:rsid w:val="00D568DD"/>
    <w:rsid w:val="00D573AA"/>
    <w:rsid w:val="00D60395"/>
    <w:rsid w:val="00D60668"/>
    <w:rsid w:val="00D6282E"/>
    <w:rsid w:val="00D63A1F"/>
    <w:rsid w:val="00D63D0E"/>
    <w:rsid w:val="00D64A88"/>
    <w:rsid w:val="00D66BD9"/>
    <w:rsid w:val="00D66CD8"/>
    <w:rsid w:val="00D67E7C"/>
    <w:rsid w:val="00D70B42"/>
    <w:rsid w:val="00D70F95"/>
    <w:rsid w:val="00D71AEE"/>
    <w:rsid w:val="00D7200A"/>
    <w:rsid w:val="00D7223B"/>
    <w:rsid w:val="00D72C45"/>
    <w:rsid w:val="00D7352F"/>
    <w:rsid w:val="00D747A3"/>
    <w:rsid w:val="00D74D54"/>
    <w:rsid w:val="00D75F19"/>
    <w:rsid w:val="00D7613C"/>
    <w:rsid w:val="00D7618A"/>
    <w:rsid w:val="00D77637"/>
    <w:rsid w:val="00D779D0"/>
    <w:rsid w:val="00D77BB3"/>
    <w:rsid w:val="00D80BC2"/>
    <w:rsid w:val="00D8131F"/>
    <w:rsid w:val="00D81B58"/>
    <w:rsid w:val="00D82141"/>
    <w:rsid w:val="00D824AF"/>
    <w:rsid w:val="00D83125"/>
    <w:rsid w:val="00D8352D"/>
    <w:rsid w:val="00D83B21"/>
    <w:rsid w:val="00D85C96"/>
    <w:rsid w:val="00D85DCA"/>
    <w:rsid w:val="00D8733A"/>
    <w:rsid w:val="00D87A85"/>
    <w:rsid w:val="00D93720"/>
    <w:rsid w:val="00D940D2"/>
    <w:rsid w:val="00D95DD0"/>
    <w:rsid w:val="00D96421"/>
    <w:rsid w:val="00D96F01"/>
    <w:rsid w:val="00D9749B"/>
    <w:rsid w:val="00DA32AC"/>
    <w:rsid w:val="00DA3601"/>
    <w:rsid w:val="00DA41CD"/>
    <w:rsid w:val="00DA49DE"/>
    <w:rsid w:val="00DA4C76"/>
    <w:rsid w:val="00DA52D2"/>
    <w:rsid w:val="00DA5C38"/>
    <w:rsid w:val="00DA6156"/>
    <w:rsid w:val="00DA7218"/>
    <w:rsid w:val="00DA72E4"/>
    <w:rsid w:val="00DA75FD"/>
    <w:rsid w:val="00DA7C07"/>
    <w:rsid w:val="00DB001F"/>
    <w:rsid w:val="00DB04EE"/>
    <w:rsid w:val="00DB0988"/>
    <w:rsid w:val="00DB0ECC"/>
    <w:rsid w:val="00DB57DE"/>
    <w:rsid w:val="00DB5F5B"/>
    <w:rsid w:val="00DB62DF"/>
    <w:rsid w:val="00DB6ECF"/>
    <w:rsid w:val="00DB7674"/>
    <w:rsid w:val="00DB794F"/>
    <w:rsid w:val="00DB7DF8"/>
    <w:rsid w:val="00DC114F"/>
    <w:rsid w:val="00DC1BF3"/>
    <w:rsid w:val="00DC2360"/>
    <w:rsid w:val="00DC33F2"/>
    <w:rsid w:val="00DC42A1"/>
    <w:rsid w:val="00DC4540"/>
    <w:rsid w:val="00DC5EC0"/>
    <w:rsid w:val="00DC7830"/>
    <w:rsid w:val="00DD4065"/>
    <w:rsid w:val="00DD563F"/>
    <w:rsid w:val="00DD6895"/>
    <w:rsid w:val="00DD6DFF"/>
    <w:rsid w:val="00DE030A"/>
    <w:rsid w:val="00DE102A"/>
    <w:rsid w:val="00DE196A"/>
    <w:rsid w:val="00DE264A"/>
    <w:rsid w:val="00DE3617"/>
    <w:rsid w:val="00DE5A0B"/>
    <w:rsid w:val="00DE6029"/>
    <w:rsid w:val="00DE6609"/>
    <w:rsid w:val="00DF05E0"/>
    <w:rsid w:val="00DF0755"/>
    <w:rsid w:val="00DF0A81"/>
    <w:rsid w:val="00DF0D6B"/>
    <w:rsid w:val="00DF1163"/>
    <w:rsid w:val="00DF21BB"/>
    <w:rsid w:val="00DF265A"/>
    <w:rsid w:val="00DF362E"/>
    <w:rsid w:val="00DF385E"/>
    <w:rsid w:val="00DF403A"/>
    <w:rsid w:val="00DF4522"/>
    <w:rsid w:val="00DF4FC9"/>
    <w:rsid w:val="00DF56E7"/>
    <w:rsid w:val="00DF61BD"/>
    <w:rsid w:val="00DF6ABD"/>
    <w:rsid w:val="00DF7111"/>
    <w:rsid w:val="00DF7963"/>
    <w:rsid w:val="00E017A8"/>
    <w:rsid w:val="00E03A0D"/>
    <w:rsid w:val="00E0650A"/>
    <w:rsid w:val="00E10ABC"/>
    <w:rsid w:val="00E10AC9"/>
    <w:rsid w:val="00E126BA"/>
    <w:rsid w:val="00E13E41"/>
    <w:rsid w:val="00E13F6E"/>
    <w:rsid w:val="00E14F47"/>
    <w:rsid w:val="00E157F1"/>
    <w:rsid w:val="00E15A66"/>
    <w:rsid w:val="00E17457"/>
    <w:rsid w:val="00E17942"/>
    <w:rsid w:val="00E20154"/>
    <w:rsid w:val="00E20E8C"/>
    <w:rsid w:val="00E20F42"/>
    <w:rsid w:val="00E23112"/>
    <w:rsid w:val="00E233BC"/>
    <w:rsid w:val="00E23D43"/>
    <w:rsid w:val="00E2408A"/>
    <w:rsid w:val="00E2426F"/>
    <w:rsid w:val="00E2591B"/>
    <w:rsid w:val="00E26164"/>
    <w:rsid w:val="00E27CBE"/>
    <w:rsid w:val="00E30B2C"/>
    <w:rsid w:val="00E310FE"/>
    <w:rsid w:val="00E31A3A"/>
    <w:rsid w:val="00E32A83"/>
    <w:rsid w:val="00E34287"/>
    <w:rsid w:val="00E3496C"/>
    <w:rsid w:val="00E35BC0"/>
    <w:rsid w:val="00E364BF"/>
    <w:rsid w:val="00E36AD2"/>
    <w:rsid w:val="00E3707B"/>
    <w:rsid w:val="00E37F10"/>
    <w:rsid w:val="00E4047A"/>
    <w:rsid w:val="00E4117C"/>
    <w:rsid w:val="00E416AF"/>
    <w:rsid w:val="00E41EDE"/>
    <w:rsid w:val="00E42DFF"/>
    <w:rsid w:val="00E42EFB"/>
    <w:rsid w:val="00E43506"/>
    <w:rsid w:val="00E4404A"/>
    <w:rsid w:val="00E44490"/>
    <w:rsid w:val="00E44EEA"/>
    <w:rsid w:val="00E451D7"/>
    <w:rsid w:val="00E45785"/>
    <w:rsid w:val="00E45C47"/>
    <w:rsid w:val="00E472F3"/>
    <w:rsid w:val="00E478AF"/>
    <w:rsid w:val="00E47C4A"/>
    <w:rsid w:val="00E47EB5"/>
    <w:rsid w:val="00E50D8B"/>
    <w:rsid w:val="00E50EE4"/>
    <w:rsid w:val="00E51635"/>
    <w:rsid w:val="00E51BE7"/>
    <w:rsid w:val="00E51D5B"/>
    <w:rsid w:val="00E520DF"/>
    <w:rsid w:val="00E52C76"/>
    <w:rsid w:val="00E5336B"/>
    <w:rsid w:val="00E5453E"/>
    <w:rsid w:val="00E5470D"/>
    <w:rsid w:val="00E5605A"/>
    <w:rsid w:val="00E56379"/>
    <w:rsid w:val="00E56E19"/>
    <w:rsid w:val="00E603C3"/>
    <w:rsid w:val="00E6092F"/>
    <w:rsid w:val="00E619C1"/>
    <w:rsid w:val="00E61F40"/>
    <w:rsid w:val="00E622E4"/>
    <w:rsid w:val="00E62376"/>
    <w:rsid w:val="00E64168"/>
    <w:rsid w:val="00E64443"/>
    <w:rsid w:val="00E64BB0"/>
    <w:rsid w:val="00E65D53"/>
    <w:rsid w:val="00E71080"/>
    <w:rsid w:val="00E71954"/>
    <w:rsid w:val="00E71CDB"/>
    <w:rsid w:val="00E730BA"/>
    <w:rsid w:val="00E76C67"/>
    <w:rsid w:val="00E771F7"/>
    <w:rsid w:val="00E77AAD"/>
    <w:rsid w:val="00E77CEC"/>
    <w:rsid w:val="00E802FF"/>
    <w:rsid w:val="00E8033F"/>
    <w:rsid w:val="00E80AC7"/>
    <w:rsid w:val="00E827F7"/>
    <w:rsid w:val="00E82D5A"/>
    <w:rsid w:val="00E82E09"/>
    <w:rsid w:val="00E83A40"/>
    <w:rsid w:val="00E83B76"/>
    <w:rsid w:val="00E83D63"/>
    <w:rsid w:val="00E845CC"/>
    <w:rsid w:val="00E84C4E"/>
    <w:rsid w:val="00E85D2A"/>
    <w:rsid w:val="00E90FD1"/>
    <w:rsid w:val="00E91245"/>
    <w:rsid w:val="00E9127E"/>
    <w:rsid w:val="00E93272"/>
    <w:rsid w:val="00E93A4C"/>
    <w:rsid w:val="00E93B8F"/>
    <w:rsid w:val="00E946C7"/>
    <w:rsid w:val="00E96A9D"/>
    <w:rsid w:val="00E96B76"/>
    <w:rsid w:val="00E96F57"/>
    <w:rsid w:val="00E975AC"/>
    <w:rsid w:val="00EA0292"/>
    <w:rsid w:val="00EA02A6"/>
    <w:rsid w:val="00EA15B8"/>
    <w:rsid w:val="00EA2AAA"/>
    <w:rsid w:val="00EA72C2"/>
    <w:rsid w:val="00EA7305"/>
    <w:rsid w:val="00EB01C0"/>
    <w:rsid w:val="00EB0B2C"/>
    <w:rsid w:val="00EB16AE"/>
    <w:rsid w:val="00EB38E4"/>
    <w:rsid w:val="00EB39A8"/>
    <w:rsid w:val="00EB3F47"/>
    <w:rsid w:val="00EB43BF"/>
    <w:rsid w:val="00EB5789"/>
    <w:rsid w:val="00EB59BD"/>
    <w:rsid w:val="00EB5B68"/>
    <w:rsid w:val="00EB5C4F"/>
    <w:rsid w:val="00EB6C3C"/>
    <w:rsid w:val="00EB76E9"/>
    <w:rsid w:val="00EC04ED"/>
    <w:rsid w:val="00EC0692"/>
    <w:rsid w:val="00EC140C"/>
    <w:rsid w:val="00EC21FA"/>
    <w:rsid w:val="00EC2F3D"/>
    <w:rsid w:val="00EC369D"/>
    <w:rsid w:val="00EC3A83"/>
    <w:rsid w:val="00EC3EF0"/>
    <w:rsid w:val="00EC4763"/>
    <w:rsid w:val="00EC5F16"/>
    <w:rsid w:val="00EC6494"/>
    <w:rsid w:val="00EC69ED"/>
    <w:rsid w:val="00EC7E77"/>
    <w:rsid w:val="00ED00F8"/>
    <w:rsid w:val="00ED0CA2"/>
    <w:rsid w:val="00ED20C3"/>
    <w:rsid w:val="00ED2369"/>
    <w:rsid w:val="00ED2990"/>
    <w:rsid w:val="00ED31B3"/>
    <w:rsid w:val="00ED418A"/>
    <w:rsid w:val="00ED5143"/>
    <w:rsid w:val="00ED5F6D"/>
    <w:rsid w:val="00ED7611"/>
    <w:rsid w:val="00EE01D6"/>
    <w:rsid w:val="00EE0903"/>
    <w:rsid w:val="00EE0F24"/>
    <w:rsid w:val="00EE2F08"/>
    <w:rsid w:val="00EE39EB"/>
    <w:rsid w:val="00EE41B3"/>
    <w:rsid w:val="00EE446A"/>
    <w:rsid w:val="00EE555B"/>
    <w:rsid w:val="00EE67D9"/>
    <w:rsid w:val="00EE706C"/>
    <w:rsid w:val="00EE7694"/>
    <w:rsid w:val="00EF36F4"/>
    <w:rsid w:val="00F005FF"/>
    <w:rsid w:val="00F0088F"/>
    <w:rsid w:val="00F00A4D"/>
    <w:rsid w:val="00F01D7B"/>
    <w:rsid w:val="00F052A7"/>
    <w:rsid w:val="00F07BE4"/>
    <w:rsid w:val="00F10766"/>
    <w:rsid w:val="00F115BC"/>
    <w:rsid w:val="00F12A9C"/>
    <w:rsid w:val="00F13EF7"/>
    <w:rsid w:val="00F150D6"/>
    <w:rsid w:val="00F152F1"/>
    <w:rsid w:val="00F1568A"/>
    <w:rsid w:val="00F200DD"/>
    <w:rsid w:val="00F202B1"/>
    <w:rsid w:val="00F20CDF"/>
    <w:rsid w:val="00F2262C"/>
    <w:rsid w:val="00F22722"/>
    <w:rsid w:val="00F22A9A"/>
    <w:rsid w:val="00F22B87"/>
    <w:rsid w:val="00F24090"/>
    <w:rsid w:val="00F26E3B"/>
    <w:rsid w:val="00F30109"/>
    <w:rsid w:val="00F31031"/>
    <w:rsid w:val="00F319BA"/>
    <w:rsid w:val="00F3216F"/>
    <w:rsid w:val="00F32F9B"/>
    <w:rsid w:val="00F33311"/>
    <w:rsid w:val="00F333B3"/>
    <w:rsid w:val="00F3359E"/>
    <w:rsid w:val="00F33E14"/>
    <w:rsid w:val="00F34967"/>
    <w:rsid w:val="00F34B2A"/>
    <w:rsid w:val="00F35EDB"/>
    <w:rsid w:val="00F37682"/>
    <w:rsid w:val="00F41045"/>
    <w:rsid w:val="00F413BF"/>
    <w:rsid w:val="00F41B04"/>
    <w:rsid w:val="00F41FE9"/>
    <w:rsid w:val="00F420CA"/>
    <w:rsid w:val="00F429D4"/>
    <w:rsid w:val="00F42B81"/>
    <w:rsid w:val="00F4316B"/>
    <w:rsid w:val="00F432EC"/>
    <w:rsid w:val="00F44C20"/>
    <w:rsid w:val="00F45D69"/>
    <w:rsid w:val="00F50E10"/>
    <w:rsid w:val="00F519F3"/>
    <w:rsid w:val="00F54CAE"/>
    <w:rsid w:val="00F54DD3"/>
    <w:rsid w:val="00F55C7E"/>
    <w:rsid w:val="00F56D9A"/>
    <w:rsid w:val="00F61A1B"/>
    <w:rsid w:val="00F63C34"/>
    <w:rsid w:val="00F64F9D"/>
    <w:rsid w:val="00F66577"/>
    <w:rsid w:val="00F66D49"/>
    <w:rsid w:val="00F66D5C"/>
    <w:rsid w:val="00F6703B"/>
    <w:rsid w:val="00F6715E"/>
    <w:rsid w:val="00F67D87"/>
    <w:rsid w:val="00F704B0"/>
    <w:rsid w:val="00F73A27"/>
    <w:rsid w:val="00F74E32"/>
    <w:rsid w:val="00F753DD"/>
    <w:rsid w:val="00F75DA7"/>
    <w:rsid w:val="00F76F6B"/>
    <w:rsid w:val="00F80429"/>
    <w:rsid w:val="00F80703"/>
    <w:rsid w:val="00F82197"/>
    <w:rsid w:val="00F838A7"/>
    <w:rsid w:val="00F83A3F"/>
    <w:rsid w:val="00F83ED1"/>
    <w:rsid w:val="00F8488E"/>
    <w:rsid w:val="00F84D07"/>
    <w:rsid w:val="00F84D42"/>
    <w:rsid w:val="00F86304"/>
    <w:rsid w:val="00F90270"/>
    <w:rsid w:val="00F90469"/>
    <w:rsid w:val="00F908C5"/>
    <w:rsid w:val="00F9090D"/>
    <w:rsid w:val="00F91A39"/>
    <w:rsid w:val="00F91C09"/>
    <w:rsid w:val="00F91E4B"/>
    <w:rsid w:val="00F92256"/>
    <w:rsid w:val="00F923F4"/>
    <w:rsid w:val="00F924D0"/>
    <w:rsid w:val="00F92600"/>
    <w:rsid w:val="00F92A4A"/>
    <w:rsid w:val="00F93DC4"/>
    <w:rsid w:val="00F93E98"/>
    <w:rsid w:val="00F94A46"/>
    <w:rsid w:val="00F955C3"/>
    <w:rsid w:val="00F95F1C"/>
    <w:rsid w:val="00F96461"/>
    <w:rsid w:val="00FA0770"/>
    <w:rsid w:val="00FA1068"/>
    <w:rsid w:val="00FA1167"/>
    <w:rsid w:val="00FA20DB"/>
    <w:rsid w:val="00FA255B"/>
    <w:rsid w:val="00FA450B"/>
    <w:rsid w:val="00FA4C53"/>
    <w:rsid w:val="00FA5637"/>
    <w:rsid w:val="00FA5769"/>
    <w:rsid w:val="00FA5C11"/>
    <w:rsid w:val="00FA693F"/>
    <w:rsid w:val="00FA6CC5"/>
    <w:rsid w:val="00FA7B64"/>
    <w:rsid w:val="00FB0571"/>
    <w:rsid w:val="00FB07DD"/>
    <w:rsid w:val="00FB1F3E"/>
    <w:rsid w:val="00FB2712"/>
    <w:rsid w:val="00FB3938"/>
    <w:rsid w:val="00FB49E2"/>
    <w:rsid w:val="00FB4FDE"/>
    <w:rsid w:val="00FB5FD4"/>
    <w:rsid w:val="00FB6493"/>
    <w:rsid w:val="00FC0814"/>
    <w:rsid w:val="00FC0A44"/>
    <w:rsid w:val="00FC1BE7"/>
    <w:rsid w:val="00FC5722"/>
    <w:rsid w:val="00FC5995"/>
    <w:rsid w:val="00FC5E04"/>
    <w:rsid w:val="00FC6238"/>
    <w:rsid w:val="00FC68CC"/>
    <w:rsid w:val="00FC6D4D"/>
    <w:rsid w:val="00FC6F06"/>
    <w:rsid w:val="00FD0BF9"/>
    <w:rsid w:val="00FD1E51"/>
    <w:rsid w:val="00FD2071"/>
    <w:rsid w:val="00FD23AC"/>
    <w:rsid w:val="00FD2B22"/>
    <w:rsid w:val="00FD2D0A"/>
    <w:rsid w:val="00FD365C"/>
    <w:rsid w:val="00FD3775"/>
    <w:rsid w:val="00FD7980"/>
    <w:rsid w:val="00FE2462"/>
    <w:rsid w:val="00FE3957"/>
    <w:rsid w:val="00FE57A2"/>
    <w:rsid w:val="00FE591A"/>
    <w:rsid w:val="00FE6060"/>
    <w:rsid w:val="00FE609D"/>
    <w:rsid w:val="00FE6665"/>
    <w:rsid w:val="00FE6BB9"/>
    <w:rsid w:val="00FF0281"/>
    <w:rsid w:val="00FF34CD"/>
    <w:rsid w:val="00FF3CB8"/>
    <w:rsid w:val="00FF4924"/>
    <w:rsid w:val="00FF4C33"/>
    <w:rsid w:val="00FF53B6"/>
    <w:rsid w:val="00FF61E6"/>
    <w:rsid w:val="00FF65B1"/>
    <w:rsid w:val="00FF6845"/>
    <w:rsid w:val="00FF6C18"/>
    <w:rsid w:val="00FF7400"/>
    <w:rsid w:val="022C6A82"/>
    <w:rsid w:val="0276B456"/>
    <w:rsid w:val="03D8C479"/>
    <w:rsid w:val="04051CBF"/>
    <w:rsid w:val="041CC0AA"/>
    <w:rsid w:val="04635E2C"/>
    <w:rsid w:val="0468363B"/>
    <w:rsid w:val="0724C490"/>
    <w:rsid w:val="07BD806F"/>
    <w:rsid w:val="08C23262"/>
    <w:rsid w:val="095847E1"/>
    <w:rsid w:val="09D9AF34"/>
    <w:rsid w:val="0ACF2BB7"/>
    <w:rsid w:val="0B33E083"/>
    <w:rsid w:val="0C4D5C22"/>
    <w:rsid w:val="0CD30CC7"/>
    <w:rsid w:val="0D288B0E"/>
    <w:rsid w:val="0D5D72EC"/>
    <w:rsid w:val="0DC2C7B5"/>
    <w:rsid w:val="0E1A7196"/>
    <w:rsid w:val="0FF13E46"/>
    <w:rsid w:val="102A92D4"/>
    <w:rsid w:val="10FD6ECE"/>
    <w:rsid w:val="12DD9B90"/>
    <w:rsid w:val="1321E1CA"/>
    <w:rsid w:val="132A44F1"/>
    <w:rsid w:val="13CD5688"/>
    <w:rsid w:val="13F495A2"/>
    <w:rsid w:val="1444D736"/>
    <w:rsid w:val="16249277"/>
    <w:rsid w:val="179DA145"/>
    <w:rsid w:val="1831B704"/>
    <w:rsid w:val="1848276E"/>
    <w:rsid w:val="18ECC1EC"/>
    <w:rsid w:val="197E46E9"/>
    <w:rsid w:val="1B9EAD7D"/>
    <w:rsid w:val="1BA0A8BE"/>
    <w:rsid w:val="1BEE6BB2"/>
    <w:rsid w:val="1C007720"/>
    <w:rsid w:val="1C04EC85"/>
    <w:rsid w:val="1D994A6E"/>
    <w:rsid w:val="1FE08B02"/>
    <w:rsid w:val="20619BC4"/>
    <w:rsid w:val="20F4B066"/>
    <w:rsid w:val="21136150"/>
    <w:rsid w:val="2164601A"/>
    <w:rsid w:val="21BB2F93"/>
    <w:rsid w:val="227D846F"/>
    <w:rsid w:val="230ACD53"/>
    <w:rsid w:val="238146C6"/>
    <w:rsid w:val="2397F730"/>
    <w:rsid w:val="239B1249"/>
    <w:rsid w:val="244285A6"/>
    <w:rsid w:val="24700FB5"/>
    <w:rsid w:val="24861FC1"/>
    <w:rsid w:val="25112196"/>
    <w:rsid w:val="256D71A8"/>
    <w:rsid w:val="2688DC8E"/>
    <w:rsid w:val="27B5E3DB"/>
    <w:rsid w:val="27C0C62F"/>
    <w:rsid w:val="2965AB09"/>
    <w:rsid w:val="2B87DDC7"/>
    <w:rsid w:val="2BF1423F"/>
    <w:rsid w:val="2DF6DBB6"/>
    <w:rsid w:val="2E02B674"/>
    <w:rsid w:val="2E56ABCF"/>
    <w:rsid w:val="2F892F78"/>
    <w:rsid w:val="2F95F4E2"/>
    <w:rsid w:val="2FE0F7E8"/>
    <w:rsid w:val="3117018C"/>
    <w:rsid w:val="31E5DDB3"/>
    <w:rsid w:val="32591654"/>
    <w:rsid w:val="3267FD7B"/>
    <w:rsid w:val="32760464"/>
    <w:rsid w:val="32BA48C2"/>
    <w:rsid w:val="333EA9B2"/>
    <w:rsid w:val="3437A4A2"/>
    <w:rsid w:val="346071C0"/>
    <w:rsid w:val="34DDE242"/>
    <w:rsid w:val="35D8BC6B"/>
    <w:rsid w:val="36235E30"/>
    <w:rsid w:val="36FED76B"/>
    <w:rsid w:val="37108D3D"/>
    <w:rsid w:val="37D8A8B0"/>
    <w:rsid w:val="380DA452"/>
    <w:rsid w:val="381E4890"/>
    <w:rsid w:val="3839D772"/>
    <w:rsid w:val="388402BD"/>
    <w:rsid w:val="38F3CC71"/>
    <w:rsid w:val="395D0B6B"/>
    <w:rsid w:val="39C9A7E3"/>
    <w:rsid w:val="3A71DC19"/>
    <w:rsid w:val="3A8DA9C0"/>
    <w:rsid w:val="3B11F152"/>
    <w:rsid w:val="3B4ECB0F"/>
    <w:rsid w:val="3B5AF92D"/>
    <w:rsid w:val="3D0CD94B"/>
    <w:rsid w:val="3DD94408"/>
    <w:rsid w:val="3EF29B41"/>
    <w:rsid w:val="3F36C355"/>
    <w:rsid w:val="400C3F38"/>
    <w:rsid w:val="4078BFA6"/>
    <w:rsid w:val="409D1411"/>
    <w:rsid w:val="414CD72D"/>
    <w:rsid w:val="4164DB72"/>
    <w:rsid w:val="41FA1638"/>
    <w:rsid w:val="4369ECC2"/>
    <w:rsid w:val="43955BEA"/>
    <w:rsid w:val="44301E93"/>
    <w:rsid w:val="4460A1EC"/>
    <w:rsid w:val="44A6BCC1"/>
    <w:rsid w:val="45043CC5"/>
    <w:rsid w:val="466F37E6"/>
    <w:rsid w:val="4785DDDD"/>
    <w:rsid w:val="47A4C8D2"/>
    <w:rsid w:val="4879295A"/>
    <w:rsid w:val="4A4946FA"/>
    <w:rsid w:val="4A49BAC0"/>
    <w:rsid w:val="4A977526"/>
    <w:rsid w:val="4CB3B075"/>
    <w:rsid w:val="4E159D1C"/>
    <w:rsid w:val="4E44E22C"/>
    <w:rsid w:val="4EAD907B"/>
    <w:rsid w:val="4EC9C491"/>
    <w:rsid w:val="4F63B395"/>
    <w:rsid w:val="4F742D2D"/>
    <w:rsid w:val="4F8DE6B8"/>
    <w:rsid w:val="51B720DA"/>
    <w:rsid w:val="52AE98CF"/>
    <w:rsid w:val="535B4D5B"/>
    <w:rsid w:val="5368ED9D"/>
    <w:rsid w:val="539E4E89"/>
    <w:rsid w:val="54E37384"/>
    <w:rsid w:val="554F06D0"/>
    <w:rsid w:val="555F1F40"/>
    <w:rsid w:val="55DDD521"/>
    <w:rsid w:val="5607EED3"/>
    <w:rsid w:val="56EEEF09"/>
    <w:rsid w:val="57BCF6CE"/>
    <w:rsid w:val="5941EFB0"/>
    <w:rsid w:val="59955FBF"/>
    <w:rsid w:val="5ABB350C"/>
    <w:rsid w:val="5ABB8068"/>
    <w:rsid w:val="5B4ED0EF"/>
    <w:rsid w:val="5E41BC31"/>
    <w:rsid w:val="5EDC2F62"/>
    <w:rsid w:val="5F3D005D"/>
    <w:rsid w:val="60608B82"/>
    <w:rsid w:val="62F05D9D"/>
    <w:rsid w:val="635660B6"/>
    <w:rsid w:val="6377C89E"/>
    <w:rsid w:val="638CEC69"/>
    <w:rsid w:val="641092E7"/>
    <w:rsid w:val="643ED4F7"/>
    <w:rsid w:val="64A480E3"/>
    <w:rsid w:val="658A32CF"/>
    <w:rsid w:val="6625880D"/>
    <w:rsid w:val="664FE2A3"/>
    <w:rsid w:val="66E67317"/>
    <w:rsid w:val="671801AF"/>
    <w:rsid w:val="67E78C3B"/>
    <w:rsid w:val="67F37B06"/>
    <w:rsid w:val="6851ED19"/>
    <w:rsid w:val="692A8DA9"/>
    <w:rsid w:val="69AA5D0F"/>
    <w:rsid w:val="69EDAF4F"/>
    <w:rsid w:val="6AFEF407"/>
    <w:rsid w:val="6B38506A"/>
    <w:rsid w:val="6D838FD6"/>
    <w:rsid w:val="6EB187C5"/>
    <w:rsid w:val="70320B3C"/>
    <w:rsid w:val="736E0EA3"/>
    <w:rsid w:val="74CCB23C"/>
    <w:rsid w:val="754860FC"/>
    <w:rsid w:val="75CB57F5"/>
    <w:rsid w:val="76800EEB"/>
    <w:rsid w:val="7703672B"/>
    <w:rsid w:val="77580E2B"/>
    <w:rsid w:val="780E047F"/>
    <w:rsid w:val="781E21DC"/>
    <w:rsid w:val="7C3FBAF1"/>
    <w:rsid w:val="7C58BA9B"/>
    <w:rsid w:val="7CB7D3C2"/>
    <w:rsid w:val="7DB02BCE"/>
    <w:rsid w:val="7F34B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6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0A9"/>
    <w:pPr>
      <w:suppressAutoHyphens/>
      <w:spacing w:after="120" w:line="264" w:lineRule="auto"/>
    </w:pPr>
    <w:rPr>
      <w:lang w:val="cy-GB"/>
    </w:r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before="240" w:after="0"/>
      <w:outlineLvl w:val="0"/>
    </w:pPr>
    <w:rPr>
      <w:rFonts w:ascii="Sora" w:eastAsia="Times New Roman" w:hAnsi="Sora"/>
      <w:b/>
      <w:color w:val="5000F2"/>
      <w:sz w:val="48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Sora" w:eastAsia="Times New Roman" w:hAnsi="Sora"/>
      <w:color w:val="3B00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Sora" w:eastAsia="Times New Roman" w:hAnsi="Sora"/>
      <w:color w:val="2700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ASICDocumentTitleH1">
    <w:name w:val="01 BASIC Document Title (H1)"/>
    <w:next w:val="02BASICheading2H2"/>
    <w:pPr>
      <w:suppressAutoHyphens/>
      <w:spacing w:before="240" w:after="240"/>
      <w:outlineLvl w:val="0"/>
    </w:pPr>
    <w:rPr>
      <w:rFonts w:ascii="Sora" w:eastAsia="Times New Roman" w:hAnsi="Sora"/>
      <w:b/>
      <w:color w:val="5000F2"/>
      <w:sz w:val="48"/>
      <w:szCs w:val="48"/>
    </w:rPr>
  </w:style>
  <w:style w:type="paragraph" w:customStyle="1" w:styleId="02BASICheading2H2">
    <w:name w:val="02 BASIC heading 2 (H2)"/>
    <w:next w:val="06Unnumberedparagraph"/>
    <w:pPr>
      <w:keepNext/>
      <w:pBdr>
        <w:bottom w:val="single" w:sz="4" w:space="1" w:color="000000"/>
      </w:pBdr>
      <w:suppressAutoHyphens/>
      <w:spacing w:after="120"/>
      <w:outlineLvl w:val="1"/>
    </w:pPr>
    <w:rPr>
      <w:rFonts w:ascii="Sora" w:eastAsia="Times New Roman" w:hAnsi="Sora"/>
      <w:bCs/>
      <w:color w:val="5000F2"/>
      <w:sz w:val="32"/>
      <w:szCs w:val="36"/>
    </w:rPr>
  </w:style>
  <w:style w:type="paragraph" w:customStyle="1" w:styleId="03BASICheading3H3">
    <w:name w:val="03 BASIC heading 3 (H3)"/>
    <w:basedOn w:val="Normal"/>
    <w:next w:val="06Unnumberedparagraph"/>
    <w:pPr>
      <w:keepNext/>
      <w:spacing w:before="240" w:after="60" w:line="244" w:lineRule="auto"/>
      <w:outlineLvl w:val="2"/>
    </w:pPr>
    <w:rPr>
      <w:rFonts w:ascii="Sora" w:hAnsi="Sora" w:cs="Sora"/>
      <w:bCs/>
      <w:color w:val="000046"/>
      <w:sz w:val="28"/>
      <w:szCs w:val="28"/>
    </w:rPr>
  </w:style>
  <w:style w:type="paragraph" w:customStyle="1" w:styleId="04BASICheading4H5">
    <w:name w:val="04 BASIC heading 4 (H5)"/>
    <w:basedOn w:val="Normal"/>
    <w:next w:val="06Unnumberedparagraph"/>
    <w:pPr>
      <w:keepNext/>
      <w:spacing w:before="240" w:after="60" w:line="244" w:lineRule="auto"/>
      <w:outlineLvl w:val="3"/>
    </w:pPr>
    <w:rPr>
      <w:rFonts w:ascii="Sora" w:hAnsi="Sora" w:cs="Sora"/>
      <w:bCs/>
      <w:color w:val="C500ED"/>
      <w:sz w:val="24"/>
      <w:szCs w:val="24"/>
    </w:rPr>
  </w:style>
  <w:style w:type="character" w:customStyle="1" w:styleId="Heading1Char">
    <w:name w:val="Heading 1 Char"/>
    <w:basedOn w:val="DefaultParagraphFont"/>
    <w:rPr>
      <w:rFonts w:ascii="Sora" w:eastAsia="Times New Roman" w:hAnsi="Sora" w:cs="Times New Roman"/>
      <w:b/>
      <w:color w:val="5000F2"/>
      <w:sz w:val="4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Heading2Char">
    <w:name w:val="Heading 2 Char"/>
    <w:basedOn w:val="DefaultParagraphFont"/>
    <w:rPr>
      <w:rFonts w:ascii="Sora" w:eastAsia="Times New Roman" w:hAnsi="Sora" w:cs="Times New Roman"/>
      <w:color w:val="3B00B5"/>
      <w:sz w:val="26"/>
      <w:szCs w:val="26"/>
    </w:rPr>
  </w:style>
  <w:style w:type="character" w:customStyle="1" w:styleId="Heading3Char">
    <w:name w:val="Heading 3 Char"/>
    <w:basedOn w:val="DefaultParagraphFont"/>
    <w:rPr>
      <w:rFonts w:ascii="Sora" w:eastAsia="Times New Roman" w:hAnsi="Sora" w:cs="Times New Roman"/>
      <w:color w:val="270078"/>
      <w:sz w:val="24"/>
      <w:szCs w:val="24"/>
    </w:rPr>
  </w:style>
  <w:style w:type="character" w:styleId="Hyperlink">
    <w:name w:val="Hyperlink"/>
    <w:basedOn w:val="DefaultParagraphFont"/>
    <w:rPr>
      <w:color w:val="5000F2"/>
      <w:u w:val="single"/>
    </w:rPr>
  </w:style>
  <w:style w:type="paragraph" w:customStyle="1" w:styleId="05Numberedparagraph">
    <w:name w:val="05 Numbered paragraph"/>
    <w:pPr>
      <w:numPr>
        <w:numId w:val="2"/>
      </w:numPr>
      <w:suppressAutoHyphens/>
      <w:spacing w:after="120" w:line="264" w:lineRule="auto"/>
    </w:pPr>
  </w:style>
  <w:style w:type="paragraph" w:customStyle="1" w:styleId="06Unnumberedparagraph">
    <w:name w:val="06 Unnumbered paragraph"/>
    <w:basedOn w:val="Normal"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Normal"/>
    <w:next w:val="Normal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rPr>
      <w:b/>
      <w:bCs/>
      <w:sz w:val="20"/>
      <w:szCs w:val="20"/>
    </w:rPr>
  </w:style>
  <w:style w:type="paragraph" w:customStyle="1" w:styleId="07BASICBulletpoints">
    <w:name w:val="07 BASIC Bullet points"/>
    <w:basedOn w:val="Normal"/>
    <w:pPr>
      <w:numPr>
        <w:numId w:val="3"/>
      </w:numPr>
      <w:spacing w:line="244" w:lineRule="auto"/>
      <w:contextualSpacing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color w:val="36C280"/>
      <w:position w:val="0"/>
      <w:vertAlign w:val="superscript"/>
    </w:rPr>
  </w:style>
  <w:style w:type="paragraph" w:customStyle="1" w:styleId="20Footnotetext">
    <w:name w:val="20 Footnote text"/>
    <w:basedOn w:val="FootnoteText"/>
  </w:style>
  <w:style w:type="paragraph" w:customStyle="1" w:styleId="13FigureCaption">
    <w:name w:val="13 Figure | Caption"/>
    <w:basedOn w:val="06Unnumberedparagraph"/>
    <w:next w:val="06Unnumberedparagraph"/>
    <w:pPr>
      <w:keepNext/>
      <w:spacing w:before="240"/>
    </w:pPr>
    <w:rPr>
      <w:b/>
      <w:bCs/>
      <w:color w:val="000046"/>
    </w:rPr>
  </w:style>
  <w:style w:type="paragraph" w:customStyle="1" w:styleId="16Sourcenotes">
    <w:name w:val="16 Source notes"/>
    <w:next w:val="06Unnumberedparagraph"/>
    <w:pPr>
      <w:suppressAutoHyphens/>
    </w:pPr>
    <w:rPr>
      <w:i/>
      <w:iCs/>
      <w:color w:val="000046"/>
      <w:sz w:val="20"/>
      <w:szCs w:val="20"/>
    </w:rPr>
  </w:style>
  <w:style w:type="paragraph" w:customStyle="1" w:styleId="35Pagenumber">
    <w:name w:val="35 Page number"/>
    <w:basedOn w:val="Normal"/>
    <w:pPr>
      <w:tabs>
        <w:tab w:val="center" w:pos="4513"/>
        <w:tab w:val="right" w:pos="9026"/>
      </w:tabs>
      <w:spacing w:after="0" w:line="240" w:lineRule="auto"/>
      <w:jc w:val="center"/>
    </w:pPr>
    <w:rPr>
      <w:color w:val="5000F2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aliases w:val="19 List Paragraph"/>
    <w:basedOn w:val="Normal"/>
    <w:uiPriority w:val="1"/>
    <w:qFormat/>
    <w:pPr>
      <w:ind w:left="720"/>
      <w:contextualSpacing/>
    </w:pPr>
  </w:style>
  <w:style w:type="paragraph" w:customStyle="1" w:styleId="08BoxtextHEADING">
    <w:name w:val="08 Box text HEADING"/>
    <w:basedOn w:val="Normal"/>
    <w:next w:val="09Boxtext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pacing w:before="120" w:after="0" w:line="244" w:lineRule="auto"/>
      <w:ind w:left="340"/>
    </w:pPr>
    <w:rPr>
      <w:b/>
      <w:bCs/>
      <w:color w:val="FFFFFF"/>
      <w:sz w:val="24"/>
      <w:szCs w:val="24"/>
    </w:rPr>
  </w:style>
  <w:style w:type="paragraph" w:customStyle="1" w:styleId="09BoxtextPARAGRAPH">
    <w:name w:val="09 Box text PARAGRAPH"/>
    <w:basedOn w:val="Normal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ind w:left="340"/>
    </w:pPr>
  </w:style>
  <w:style w:type="paragraph" w:customStyle="1" w:styleId="10BoxtextBULLETS">
    <w:name w:val="10 Box text BULLETS"/>
    <w:basedOn w:val="Normal"/>
    <w:pPr>
      <w:numPr>
        <w:numId w:val="4"/>
      </w:num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contextualSpacing/>
    </w:pPr>
  </w:style>
  <w:style w:type="paragraph" w:customStyle="1" w:styleId="11aparagraphs">
    <w:name w:val="11 a) paragraphs"/>
    <w:basedOn w:val="Normal"/>
    <w:pPr>
      <w:contextualSpacing/>
    </w:pPr>
  </w:style>
  <w:style w:type="paragraph" w:customStyle="1" w:styleId="12iparagraphs">
    <w:name w:val="12 i) paragraphs"/>
    <w:basedOn w:val="11aparagraphs"/>
    <w:pPr>
      <w:numPr>
        <w:numId w:val="5"/>
      </w:numPr>
    </w:pPr>
  </w:style>
  <w:style w:type="paragraph" w:customStyle="1" w:styleId="07SECTIONheading3H4">
    <w:name w:val="07 SECTION heading 3 (H4)"/>
    <w:basedOn w:val="Normal"/>
    <w:next w:val="Normal"/>
    <w:pPr>
      <w:keepNext/>
      <w:spacing w:before="240" w:line="244" w:lineRule="auto"/>
      <w:outlineLvl w:val="3"/>
    </w:pPr>
    <w:rPr>
      <w:rFonts w:ascii="Sora SemiBold" w:hAnsi="Sora SemiBold" w:cs="Sora SemiBold"/>
      <w:bCs/>
      <w:color w:val="000046"/>
      <w:sz w:val="26"/>
      <w:szCs w:val="26"/>
    </w:rPr>
  </w:style>
  <w:style w:type="paragraph" w:customStyle="1" w:styleId="14Sub-bullets">
    <w:name w:val="14 Sub-bullets"/>
    <w:basedOn w:val="Normal"/>
    <w:pPr>
      <w:numPr>
        <w:numId w:val="6"/>
      </w:numPr>
    </w:pPr>
  </w:style>
  <w:style w:type="paragraph" w:customStyle="1" w:styleId="17BOXheading">
    <w:name w:val="17 BOX heading"/>
    <w:next w:val="18BOX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uppressAutoHyphens/>
      <w:spacing w:before="120" w:after="0"/>
      <w:ind w:left="567" w:right="567"/>
    </w:pPr>
    <w:rPr>
      <w:b/>
      <w:bCs/>
      <w:color w:val="FFFFFF"/>
      <w:sz w:val="24"/>
      <w:szCs w:val="24"/>
    </w:rPr>
  </w:style>
  <w:style w:type="paragraph" w:customStyle="1" w:styleId="18BOXParagraph">
    <w:name w:val="18 BOX Paragraph"/>
    <w:basedOn w:val="17BOXheading"/>
    <w:pPr>
      <w:shd w:val="clear" w:color="auto" w:fill="F2F2F2"/>
      <w:spacing w:after="120"/>
    </w:pPr>
    <w:rPr>
      <w:b w:val="0"/>
      <w:bCs w:val="0"/>
      <w:color w:val="auto"/>
    </w:rPr>
  </w:style>
  <w:style w:type="paragraph" w:customStyle="1" w:styleId="19BOXBullets">
    <w:name w:val="19 BOX Bullets"/>
    <w:basedOn w:val="18BOXParagraph"/>
    <w:pPr>
      <w:ind w:left="924" w:hanging="357"/>
      <w:contextualSpacing/>
    </w:pPr>
  </w:style>
  <w:style w:type="paragraph" w:customStyle="1" w:styleId="27CONTENTSPageheadingH2">
    <w:name w:val="27 CONTENTS Page heading (H2)"/>
    <w:next w:val="28CONTENTSSectionheadingP"/>
    <w:pPr>
      <w:pBdr>
        <w:bottom w:val="single" w:sz="2" w:space="10" w:color="FFFFFF"/>
      </w:pBdr>
      <w:suppressAutoHyphens/>
      <w:spacing w:before="1200" w:after="480"/>
      <w:outlineLvl w:val="1"/>
    </w:pPr>
    <w:rPr>
      <w:rFonts w:ascii="Sora" w:eastAsia="Times New Roman" w:hAnsi="Sora"/>
      <w:b/>
      <w:color w:val="FFFFFF"/>
      <w:sz w:val="56"/>
      <w:szCs w:val="48"/>
    </w:rPr>
  </w:style>
  <w:style w:type="paragraph" w:customStyle="1" w:styleId="28CONTENTSSectionheadingP">
    <w:name w:val="28 CONTENTS Section heading (P)"/>
    <w:next w:val="TOC1"/>
    <w:pPr>
      <w:suppressAutoHyphens/>
      <w:spacing w:before="480"/>
    </w:pPr>
    <w:rPr>
      <w:rFonts w:ascii="Sora" w:hAnsi="Sora" w:cs="Sora"/>
      <w:b/>
      <w:bCs/>
      <w:color w:val="FFF057"/>
      <w:sz w:val="28"/>
      <w:szCs w:val="28"/>
    </w:rPr>
  </w:style>
  <w:style w:type="paragraph" w:styleId="TOC1">
    <w:name w:val="toc 1"/>
    <w:basedOn w:val="Normal"/>
    <w:next w:val="Normal"/>
    <w:autoRedefine/>
    <w:pPr>
      <w:tabs>
        <w:tab w:val="right" w:leader="dot" w:pos="9016"/>
      </w:tabs>
      <w:spacing w:after="100"/>
    </w:pPr>
    <w:rPr>
      <w:bCs/>
      <w:color w:val="FFFFFF"/>
      <w:sz w:val="24"/>
    </w:rPr>
  </w:style>
  <w:style w:type="paragraph" w:customStyle="1" w:styleId="SectionTitle">
    <w:name w:val="Section Title"/>
    <w:basedOn w:val="Normal"/>
    <w:next w:val="Heading2"/>
    <w:pPr>
      <w:keepNext/>
      <w:pageBreakBefore/>
      <w:numPr>
        <w:numId w:val="1"/>
      </w:numPr>
      <w:spacing w:before="240" w:after="240" w:line="240" w:lineRule="auto"/>
      <w:outlineLvl w:val="1"/>
    </w:pPr>
    <w:rPr>
      <w:rFonts w:eastAsia="MS PGothic" w:cs="Arial"/>
      <w:color w:val="CC0044"/>
      <w:sz w:val="48"/>
      <w:szCs w:val="24"/>
      <w:lang w:val="en-US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Pr>
      <w:sz w:val="20"/>
      <w:szCs w:val="20"/>
    </w:rPr>
  </w:style>
  <w:style w:type="paragraph" w:customStyle="1" w:styleId="Numberedparagraphs">
    <w:name w:val="Numbered paragraphs"/>
    <w:basedOn w:val="Normal"/>
    <w:pPr>
      <w:spacing w:line="276" w:lineRule="auto"/>
    </w:pPr>
    <w:rPr>
      <w:rFonts w:eastAsia="MS PGothic" w:cs="Arial"/>
      <w:color w:val="404040"/>
      <w:szCs w:val="24"/>
      <w:lang w:val="en-US"/>
    </w:rPr>
  </w:style>
  <w:style w:type="paragraph" w:styleId="TOCHeading">
    <w:name w:val="TOC Heading"/>
    <w:basedOn w:val="Heading1"/>
    <w:next w:val="Normal"/>
    <w:rPr>
      <w:b w:val="0"/>
      <w:color w:val="3B00B5"/>
      <w:sz w:val="32"/>
      <w:lang w:eastAsia="en-GB"/>
    </w:rPr>
  </w:style>
  <w:style w:type="paragraph" w:styleId="TOC2">
    <w:name w:val="toc 2"/>
    <w:basedOn w:val="Normal"/>
    <w:next w:val="Normal"/>
    <w:autoRedefine/>
    <w:pPr>
      <w:spacing w:after="100"/>
      <w:ind w:left="220"/>
    </w:pPr>
  </w:style>
  <w:style w:type="paragraph" w:styleId="TOC3">
    <w:name w:val="toc 3"/>
    <w:basedOn w:val="Normal"/>
    <w:next w:val="Normal"/>
    <w:autoRedefine/>
    <w:pPr>
      <w:spacing w:after="100"/>
      <w:ind w:left="440"/>
    </w:p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hidden/>
    <w:uiPriority w:val="99"/>
    <w:semiHidden/>
    <w:rsid w:val="001C46AD"/>
    <w:pPr>
      <w:autoSpaceDN/>
      <w:spacing w:after="0" w:line="240" w:lineRule="auto"/>
    </w:pPr>
  </w:style>
  <w:style w:type="numbering" w:customStyle="1" w:styleId="Sectionnumbering">
    <w:name w:val="Section numbering"/>
    <w:basedOn w:val="NoList"/>
    <w:pPr>
      <w:numPr>
        <w:numId w:val="1"/>
      </w:numPr>
    </w:pPr>
  </w:style>
  <w:style w:type="numbering" w:customStyle="1" w:styleId="LFO2">
    <w:name w:val="LFO2"/>
    <w:basedOn w:val="NoList"/>
    <w:pPr>
      <w:numPr>
        <w:numId w:val="2"/>
      </w:numPr>
    </w:pPr>
  </w:style>
  <w:style w:type="numbering" w:customStyle="1" w:styleId="LFO22">
    <w:name w:val="LFO22"/>
    <w:basedOn w:val="NoList"/>
    <w:pPr>
      <w:numPr>
        <w:numId w:val="3"/>
      </w:numPr>
    </w:pPr>
  </w:style>
  <w:style w:type="numbering" w:customStyle="1" w:styleId="LFO25">
    <w:name w:val="LFO25"/>
    <w:basedOn w:val="NoList"/>
    <w:pPr>
      <w:numPr>
        <w:numId w:val="4"/>
      </w:numPr>
    </w:pPr>
  </w:style>
  <w:style w:type="numbering" w:customStyle="1" w:styleId="LFO26">
    <w:name w:val="LFO26"/>
    <w:basedOn w:val="NoList"/>
    <w:pPr>
      <w:numPr>
        <w:numId w:val="5"/>
      </w:numPr>
    </w:pPr>
  </w:style>
  <w:style w:type="numbering" w:customStyle="1" w:styleId="LFO27">
    <w:name w:val="LFO27"/>
    <w:basedOn w:val="NoList"/>
    <w:pPr>
      <w:numPr>
        <w:numId w:val="6"/>
      </w:numPr>
    </w:pPr>
  </w:style>
  <w:style w:type="paragraph" w:customStyle="1" w:styleId="27ANNEXiparagraphs">
    <w:name w:val="27 ANNEX i) paragraphs"/>
    <w:rsid w:val="00755DD4"/>
    <w:pPr>
      <w:numPr>
        <w:numId w:val="21"/>
      </w:numPr>
      <w:suppressAutoHyphens/>
      <w:spacing w:line="252" w:lineRule="auto"/>
    </w:pPr>
  </w:style>
  <w:style w:type="numbering" w:customStyle="1" w:styleId="LFO35">
    <w:name w:val="LFO35"/>
    <w:rsid w:val="00755DD4"/>
    <w:pPr>
      <w:numPr>
        <w:numId w:val="21"/>
      </w:numPr>
    </w:pPr>
  </w:style>
  <w:style w:type="character" w:styleId="Mention">
    <w:name w:val="Mention"/>
    <w:basedOn w:val="DefaultParagraphFont"/>
    <w:uiPriority w:val="99"/>
    <w:unhideWhenUsed/>
    <w:rsid w:val="00F6715E"/>
    <w:rPr>
      <w:color w:val="2B579A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752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752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57527"/>
    <w:rPr>
      <w:vertAlign w:val="superscript"/>
    </w:rPr>
  </w:style>
  <w:style w:type="numbering" w:customStyle="1" w:styleId="CurrentList1">
    <w:name w:val="Current List1"/>
    <w:uiPriority w:val="99"/>
    <w:rsid w:val="007E5CD1"/>
    <w:pPr>
      <w:numPr>
        <w:numId w:val="57"/>
      </w:numPr>
    </w:pPr>
  </w:style>
  <w:style w:type="character" w:styleId="PlaceholderText">
    <w:name w:val="Placeholder Text"/>
    <w:basedOn w:val="DefaultParagraphFont"/>
    <w:uiPriority w:val="99"/>
    <w:semiHidden/>
    <w:rsid w:val="000F3F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com.org.uk/cy/tv-radio-and-on-demand/community-radio/community-radio-fund-awards-1-million-to-stations-across-uk?language=cy" TargetMode="External"/><Relationship Id="rId13" Type="http://schemas.openxmlformats.org/officeDocument/2006/relationships/hyperlink" Target="https://static.ofcom.org.uk/static/radiolicensing/html/radio-stations/community/community-main.htm?lang=c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fcom.org.uk/__data/assets/pdf_file/0028/219907/grant-agreement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unityradiofund@ofcom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mmunityradiofund@ofcom.org.uk" TargetMode="External"/><Relationship Id="rId10" Type="http://schemas.openxmlformats.org/officeDocument/2006/relationships/hyperlink" Target="https://www.ofcom.org.uk/cy/tv-radio-and-on-demand/community-radio/community-radio-fund?language=c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ofcom.org.uk/cy/tv-radio-and-on-demand/community-radio/community-radio-fund-awards-1-million-to-stations-across-uk?language=cy" TargetMode="External"/><Relationship Id="rId14" Type="http://schemas.openxmlformats.org/officeDocument/2006/relationships/hyperlink" Target="mailto:communityradiofund@ofcom.org.u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fcom.org.uk/cy/tv-radio-and-on-demand/community-radio/community-radio-fund?language=c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7ADB-1EDD-42FC-90B9-4C3F3551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3701</Words>
  <Characters>21097</Characters>
  <Application>Microsoft Office Word</Application>
  <DocSecurity>0</DocSecurity>
  <Lines>175</Lines>
  <Paragraphs>49</Paragraphs>
  <ScaleCrop>false</ScaleCrop>
  <Company/>
  <LinksUpToDate>false</LinksUpToDate>
  <CharactersWithSpaces>24749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2026-09-03T13:20:00Z</dcterms:created>
  <dcterms:modified xsi:type="dcterms:W3CDTF">2026-09-03T13:20:00Z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2026-09-03T13:20:40Z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c4ac61c2-33da-406e-b4c2-32b44619472f</vt:lpwstr>
  </property>
  <property fmtid="{D5CDD505-2E9C-101B-9397-08002B2CF9AE}" pid="8" name="MSIP_Label_5a50d26f-5c2c-4137-8396-1b24eb24286c_ContentBits">
    <vt:lpwstr>0</vt:lpwstr>
  </property>
  <property fmtid="{D5CDD505-2E9C-101B-9397-08002B2CF9AE}" pid="9" name="MSIP_Label_5a50d26f-5c2c-4137-8396-1b24eb24286c_Tag">
    <vt:lpwstr>10, 0, 1, 1</vt:lpwstr>
  </property>
</Properties>
</file>